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E2D" w:rsidRDefault="006E1E2D" w:rsidP="006E1E2D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Администрация Таштагольского муниципального района</w:t>
      </w:r>
    </w:p>
    <w:p w:rsidR="006E1E2D" w:rsidRDefault="006E1E2D" w:rsidP="006E1E2D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муниципальное казенное дошкольное образовательное учреждение</w:t>
      </w:r>
    </w:p>
    <w:p w:rsidR="006E1E2D" w:rsidRDefault="006E1E2D" w:rsidP="006E1E2D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детский сад № 15 «Ромашка»</w:t>
      </w:r>
      <w:r w:rsidR="001C1DA9">
        <w:rPr>
          <w:rFonts w:ascii="Times New Roman" w:hAnsi="Times New Roman" w:cs="Times New Roman"/>
          <w:sz w:val="24"/>
          <w:szCs w:val="28"/>
        </w:rPr>
        <w:t xml:space="preserve"> </w:t>
      </w:r>
    </w:p>
    <w:p w:rsidR="006E1E2D" w:rsidRPr="006E1E2D" w:rsidRDefault="006E1E2D" w:rsidP="006E1E2D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(МКДОУ детский сад № 15 «Ромашка»)</w:t>
      </w:r>
    </w:p>
    <w:p w:rsidR="006E1E2D" w:rsidRDefault="006E1E2D" w:rsidP="002704CC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</w:p>
    <w:p w:rsidR="006E1E2D" w:rsidRDefault="006E1E2D" w:rsidP="002704CC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</w:p>
    <w:p w:rsidR="006E1E2D" w:rsidRDefault="006E1E2D" w:rsidP="002704CC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</w:p>
    <w:p w:rsidR="006E1E2D" w:rsidRDefault="006E1E2D" w:rsidP="002704CC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</w:p>
    <w:p w:rsidR="006E1E2D" w:rsidRDefault="006E1E2D" w:rsidP="002704CC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</w:p>
    <w:p w:rsidR="006E1E2D" w:rsidRDefault="006E1E2D" w:rsidP="002704CC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</w:p>
    <w:p w:rsidR="006E1E2D" w:rsidRPr="00A54230" w:rsidRDefault="006E1E2D" w:rsidP="002704CC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A54230">
        <w:rPr>
          <w:rFonts w:ascii="Times New Roman" w:hAnsi="Times New Roman" w:cs="Times New Roman"/>
          <w:sz w:val="24"/>
          <w:szCs w:val="28"/>
        </w:rPr>
        <w:t>ПРИНЯТО:</w:t>
      </w:r>
      <w:r w:rsidRPr="00A54230">
        <w:rPr>
          <w:rFonts w:ascii="Times New Roman" w:hAnsi="Times New Roman" w:cs="Times New Roman"/>
          <w:sz w:val="24"/>
          <w:szCs w:val="28"/>
        </w:rPr>
        <w:tab/>
      </w:r>
      <w:r w:rsidRPr="00A54230">
        <w:rPr>
          <w:rFonts w:ascii="Times New Roman" w:hAnsi="Times New Roman" w:cs="Times New Roman"/>
          <w:sz w:val="24"/>
          <w:szCs w:val="28"/>
        </w:rPr>
        <w:tab/>
      </w:r>
      <w:r w:rsidRPr="00A54230">
        <w:rPr>
          <w:rFonts w:ascii="Times New Roman" w:hAnsi="Times New Roman" w:cs="Times New Roman"/>
          <w:sz w:val="24"/>
          <w:szCs w:val="28"/>
        </w:rPr>
        <w:tab/>
      </w:r>
      <w:r w:rsidRPr="00A54230">
        <w:rPr>
          <w:rFonts w:ascii="Times New Roman" w:hAnsi="Times New Roman" w:cs="Times New Roman"/>
          <w:sz w:val="24"/>
          <w:szCs w:val="28"/>
        </w:rPr>
        <w:tab/>
      </w:r>
      <w:r w:rsidRPr="00A54230">
        <w:rPr>
          <w:rFonts w:ascii="Times New Roman" w:hAnsi="Times New Roman" w:cs="Times New Roman"/>
          <w:sz w:val="24"/>
          <w:szCs w:val="28"/>
        </w:rPr>
        <w:tab/>
      </w:r>
      <w:r w:rsidRPr="00A54230">
        <w:rPr>
          <w:rFonts w:ascii="Times New Roman" w:hAnsi="Times New Roman" w:cs="Times New Roman"/>
          <w:sz w:val="24"/>
          <w:szCs w:val="28"/>
        </w:rPr>
        <w:tab/>
      </w:r>
      <w:r w:rsidRPr="00A54230">
        <w:rPr>
          <w:rFonts w:ascii="Times New Roman" w:hAnsi="Times New Roman" w:cs="Times New Roman"/>
          <w:sz w:val="24"/>
          <w:szCs w:val="28"/>
        </w:rPr>
        <w:tab/>
      </w:r>
      <w:r w:rsidRPr="00A54230">
        <w:rPr>
          <w:rFonts w:ascii="Times New Roman" w:hAnsi="Times New Roman" w:cs="Times New Roman"/>
          <w:sz w:val="24"/>
          <w:szCs w:val="28"/>
        </w:rPr>
        <w:tab/>
        <w:t xml:space="preserve">      УТВЕРЖДАЮ:</w:t>
      </w:r>
    </w:p>
    <w:p w:rsidR="006E1E2D" w:rsidRPr="00A54230" w:rsidRDefault="006E1E2D" w:rsidP="002704CC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A54230">
        <w:rPr>
          <w:rFonts w:ascii="Times New Roman" w:hAnsi="Times New Roman" w:cs="Times New Roman"/>
          <w:sz w:val="24"/>
          <w:szCs w:val="28"/>
        </w:rPr>
        <w:t>на педагогическом совете</w:t>
      </w:r>
      <w:r w:rsidR="009B02F0" w:rsidRPr="00A54230">
        <w:rPr>
          <w:rFonts w:ascii="Times New Roman" w:hAnsi="Times New Roman" w:cs="Times New Roman"/>
          <w:sz w:val="24"/>
          <w:szCs w:val="28"/>
        </w:rPr>
        <w:tab/>
      </w:r>
      <w:r w:rsidR="009B02F0" w:rsidRPr="00A54230">
        <w:rPr>
          <w:rFonts w:ascii="Times New Roman" w:hAnsi="Times New Roman" w:cs="Times New Roman"/>
          <w:sz w:val="24"/>
          <w:szCs w:val="28"/>
        </w:rPr>
        <w:tab/>
      </w:r>
      <w:r w:rsidR="009B02F0" w:rsidRPr="00A54230">
        <w:rPr>
          <w:rFonts w:ascii="Times New Roman" w:hAnsi="Times New Roman" w:cs="Times New Roman"/>
          <w:sz w:val="24"/>
          <w:szCs w:val="28"/>
        </w:rPr>
        <w:tab/>
      </w:r>
      <w:r w:rsidR="009B02F0" w:rsidRPr="00A54230">
        <w:rPr>
          <w:rFonts w:ascii="Times New Roman" w:hAnsi="Times New Roman" w:cs="Times New Roman"/>
          <w:sz w:val="24"/>
          <w:szCs w:val="28"/>
        </w:rPr>
        <w:tab/>
      </w:r>
      <w:r w:rsidR="009B02F0" w:rsidRPr="00A54230">
        <w:rPr>
          <w:rFonts w:ascii="Times New Roman" w:hAnsi="Times New Roman" w:cs="Times New Roman"/>
          <w:sz w:val="24"/>
          <w:szCs w:val="28"/>
        </w:rPr>
        <w:tab/>
      </w:r>
      <w:r w:rsidR="00A54230">
        <w:rPr>
          <w:rFonts w:ascii="Times New Roman" w:hAnsi="Times New Roman" w:cs="Times New Roman"/>
          <w:sz w:val="24"/>
          <w:szCs w:val="28"/>
        </w:rPr>
        <w:t xml:space="preserve">               </w:t>
      </w:r>
      <w:proofErr w:type="spellStart"/>
      <w:r w:rsidR="0055631B">
        <w:rPr>
          <w:rFonts w:ascii="Times New Roman" w:hAnsi="Times New Roman" w:cs="Times New Roman"/>
          <w:sz w:val="24"/>
          <w:szCs w:val="28"/>
        </w:rPr>
        <w:t>Заведуюий</w:t>
      </w:r>
      <w:proofErr w:type="spellEnd"/>
      <w:r w:rsidR="009B02F0" w:rsidRPr="00A54230">
        <w:rPr>
          <w:rFonts w:ascii="Times New Roman" w:hAnsi="Times New Roman" w:cs="Times New Roman"/>
          <w:sz w:val="24"/>
          <w:szCs w:val="28"/>
        </w:rPr>
        <w:t xml:space="preserve"> МКДОУ</w:t>
      </w:r>
    </w:p>
    <w:p w:rsidR="0055631B" w:rsidRPr="0055631B" w:rsidRDefault="006E1E2D" w:rsidP="002704CC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A54230">
        <w:rPr>
          <w:rFonts w:ascii="Times New Roman" w:hAnsi="Times New Roman" w:cs="Times New Roman"/>
          <w:sz w:val="24"/>
          <w:szCs w:val="28"/>
        </w:rPr>
        <w:t>протокол № ___________</w:t>
      </w:r>
      <w:r w:rsidR="009B02F0" w:rsidRPr="00A54230">
        <w:rPr>
          <w:rFonts w:ascii="Times New Roman" w:hAnsi="Times New Roman" w:cs="Times New Roman"/>
          <w:sz w:val="24"/>
          <w:szCs w:val="28"/>
        </w:rPr>
        <w:tab/>
      </w:r>
      <w:r w:rsidR="009B02F0" w:rsidRPr="00A54230">
        <w:rPr>
          <w:rFonts w:ascii="Times New Roman" w:hAnsi="Times New Roman" w:cs="Times New Roman"/>
          <w:sz w:val="24"/>
          <w:szCs w:val="28"/>
        </w:rPr>
        <w:tab/>
      </w:r>
      <w:r w:rsidR="009B02F0" w:rsidRPr="00A54230">
        <w:rPr>
          <w:rFonts w:ascii="Times New Roman" w:hAnsi="Times New Roman" w:cs="Times New Roman"/>
          <w:sz w:val="24"/>
          <w:szCs w:val="28"/>
        </w:rPr>
        <w:tab/>
      </w:r>
      <w:r w:rsidR="009B02F0" w:rsidRPr="00A54230">
        <w:rPr>
          <w:rFonts w:ascii="Times New Roman" w:hAnsi="Times New Roman" w:cs="Times New Roman"/>
          <w:sz w:val="24"/>
          <w:szCs w:val="28"/>
        </w:rPr>
        <w:tab/>
      </w:r>
      <w:r w:rsidR="00A54230">
        <w:rPr>
          <w:rFonts w:ascii="Times New Roman" w:hAnsi="Times New Roman" w:cs="Times New Roman"/>
          <w:sz w:val="24"/>
          <w:szCs w:val="28"/>
        </w:rPr>
        <w:t xml:space="preserve">                          </w:t>
      </w:r>
      <w:r w:rsidR="009B02F0" w:rsidRPr="00A54230">
        <w:rPr>
          <w:rFonts w:ascii="Times New Roman" w:hAnsi="Times New Roman" w:cs="Times New Roman"/>
          <w:sz w:val="24"/>
          <w:szCs w:val="28"/>
        </w:rPr>
        <w:t>детский сад №15 «Ромашка»</w:t>
      </w:r>
    </w:p>
    <w:p w:rsidR="0055631B" w:rsidRPr="0055631B" w:rsidRDefault="006128BC" w:rsidP="002704CC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от «______»_______201</w:t>
      </w:r>
      <w:r w:rsidRPr="002A5F17">
        <w:rPr>
          <w:rFonts w:ascii="Times New Roman" w:hAnsi="Times New Roman" w:cs="Times New Roman"/>
          <w:sz w:val="24"/>
          <w:szCs w:val="28"/>
        </w:rPr>
        <w:t>7</w:t>
      </w:r>
      <w:r w:rsidR="009B02F0" w:rsidRPr="00A54230">
        <w:rPr>
          <w:rFonts w:ascii="Times New Roman" w:hAnsi="Times New Roman" w:cs="Times New Roman"/>
          <w:sz w:val="24"/>
          <w:szCs w:val="28"/>
        </w:rPr>
        <w:t xml:space="preserve"> г.</w:t>
      </w:r>
      <w:r w:rsidR="009B02F0" w:rsidRPr="00A54230">
        <w:rPr>
          <w:rFonts w:ascii="Times New Roman" w:hAnsi="Times New Roman" w:cs="Times New Roman"/>
          <w:sz w:val="24"/>
          <w:szCs w:val="28"/>
        </w:rPr>
        <w:tab/>
      </w:r>
      <w:r w:rsidR="009B02F0" w:rsidRPr="00A54230">
        <w:rPr>
          <w:rFonts w:ascii="Times New Roman" w:hAnsi="Times New Roman" w:cs="Times New Roman"/>
          <w:sz w:val="24"/>
          <w:szCs w:val="28"/>
        </w:rPr>
        <w:tab/>
      </w:r>
      <w:r w:rsidR="009B02F0" w:rsidRPr="00A54230">
        <w:rPr>
          <w:rFonts w:ascii="Times New Roman" w:hAnsi="Times New Roman" w:cs="Times New Roman"/>
          <w:sz w:val="24"/>
          <w:szCs w:val="28"/>
        </w:rPr>
        <w:tab/>
      </w:r>
      <w:r w:rsidR="009B02F0" w:rsidRPr="00A54230">
        <w:rPr>
          <w:rFonts w:ascii="Times New Roman" w:hAnsi="Times New Roman" w:cs="Times New Roman"/>
          <w:sz w:val="24"/>
          <w:szCs w:val="28"/>
        </w:rPr>
        <w:tab/>
        <w:t xml:space="preserve">                          </w:t>
      </w:r>
      <w:r w:rsidR="0055631B">
        <w:rPr>
          <w:rFonts w:ascii="Times New Roman" w:hAnsi="Times New Roman" w:cs="Times New Roman"/>
          <w:sz w:val="24"/>
          <w:szCs w:val="28"/>
        </w:rPr>
        <w:t xml:space="preserve">                  города Таштагола</w:t>
      </w:r>
    </w:p>
    <w:p w:rsidR="009B02F0" w:rsidRPr="00A54230" w:rsidRDefault="0055631B" w:rsidP="002704CC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3B3C20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                   </w:t>
      </w:r>
      <w:r w:rsidR="009B02F0" w:rsidRPr="00A5423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B3C20">
        <w:rPr>
          <w:rFonts w:ascii="Times New Roman" w:hAnsi="Times New Roman" w:cs="Times New Roman"/>
          <w:sz w:val="24"/>
          <w:szCs w:val="28"/>
        </w:rPr>
        <w:t>_____________</w:t>
      </w:r>
      <w:r w:rsidR="009B02F0" w:rsidRPr="00A54230">
        <w:rPr>
          <w:rFonts w:ascii="Times New Roman" w:hAnsi="Times New Roman" w:cs="Times New Roman"/>
          <w:sz w:val="24"/>
          <w:szCs w:val="28"/>
        </w:rPr>
        <w:t>И.А.Жукова</w:t>
      </w:r>
      <w:proofErr w:type="spellEnd"/>
    </w:p>
    <w:p w:rsidR="009B02F0" w:rsidRPr="00A54230" w:rsidRDefault="009B02F0" w:rsidP="002704CC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A54230">
        <w:rPr>
          <w:rFonts w:ascii="Times New Roman" w:hAnsi="Times New Roman" w:cs="Times New Roman"/>
          <w:sz w:val="24"/>
          <w:szCs w:val="28"/>
        </w:rPr>
        <w:tab/>
      </w:r>
      <w:r w:rsidRPr="00A54230">
        <w:rPr>
          <w:rFonts w:ascii="Times New Roman" w:hAnsi="Times New Roman" w:cs="Times New Roman"/>
          <w:sz w:val="24"/>
          <w:szCs w:val="28"/>
        </w:rPr>
        <w:tab/>
      </w:r>
      <w:r w:rsidRPr="00A54230">
        <w:rPr>
          <w:rFonts w:ascii="Times New Roman" w:hAnsi="Times New Roman" w:cs="Times New Roman"/>
          <w:sz w:val="24"/>
          <w:szCs w:val="28"/>
        </w:rPr>
        <w:tab/>
      </w:r>
      <w:r w:rsidRPr="00A54230">
        <w:rPr>
          <w:rFonts w:ascii="Times New Roman" w:hAnsi="Times New Roman" w:cs="Times New Roman"/>
          <w:sz w:val="24"/>
          <w:szCs w:val="28"/>
        </w:rPr>
        <w:tab/>
      </w:r>
      <w:r w:rsidRPr="00A54230">
        <w:rPr>
          <w:rFonts w:ascii="Times New Roman" w:hAnsi="Times New Roman" w:cs="Times New Roman"/>
          <w:sz w:val="24"/>
          <w:szCs w:val="28"/>
        </w:rPr>
        <w:tab/>
      </w:r>
      <w:r w:rsidRPr="00A54230">
        <w:rPr>
          <w:rFonts w:ascii="Times New Roman" w:hAnsi="Times New Roman" w:cs="Times New Roman"/>
          <w:sz w:val="24"/>
          <w:szCs w:val="28"/>
        </w:rPr>
        <w:tab/>
      </w:r>
      <w:r w:rsidRPr="00A54230">
        <w:rPr>
          <w:rFonts w:ascii="Times New Roman" w:hAnsi="Times New Roman" w:cs="Times New Roman"/>
          <w:sz w:val="24"/>
          <w:szCs w:val="28"/>
        </w:rPr>
        <w:tab/>
      </w:r>
      <w:r w:rsidRPr="00A54230">
        <w:rPr>
          <w:rFonts w:ascii="Times New Roman" w:hAnsi="Times New Roman" w:cs="Times New Roman"/>
          <w:sz w:val="24"/>
          <w:szCs w:val="28"/>
        </w:rPr>
        <w:tab/>
      </w:r>
      <w:r w:rsidR="00A54230">
        <w:rPr>
          <w:rFonts w:ascii="Times New Roman" w:hAnsi="Times New Roman" w:cs="Times New Roman"/>
          <w:sz w:val="24"/>
          <w:szCs w:val="28"/>
        </w:rPr>
        <w:t xml:space="preserve">               </w:t>
      </w:r>
      <w:r w:rsidRPr="00A54230">
        <w:rPr>
          <w:rFonts w:ascii="Times New Roman" w:hAnsi="Times New Roman" w:cs="Times New Roman"/>
          <w:sz w:val="24"/>
          <w:szCs w:val="28"/>
        </w:rPr>
        <w:t>Приказ №_______</w:t>
      </w:r>
      <w:r w:rsidR="00A54230">
        <w:rPr>
          <w:rFonts w:ascii="Times New Roman" w:hAnsi="Times New Roman" w:cs="Times New Roman"/>
          <w:sz w:val="24"/>
          <w:szCs w:val="28"/>
        </w:rPr>
        <w:t>________</w:t>
      </w:r>
    </w:p>
    <w:p w:rsidR="009B02F0" w:rsidRPr="002A5F17" w:rsidRDefault="00A54230" w:rsidP="009B02F0">
      <w:pPr>
        <w:pStyle w:val="a3"/>
        <w:ind w:left="5664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</w:t>
      </w:r>
      <w:r w:rsidR="009B02F0" w:rsidRPr="00A54230">
        <w:rPr>
          <w:rFonts w:ascii="Times New Roman" w:hAnsi="Times New Roman" w:cs="Times New Roman"/>
          <w:sz w:val="24"/>
          <w:szCs w:val="28"/>
        </w:rPr>
        <w:t>От «______»_______</w:t>
      </w:r>
      <w:r w:rsidR="006128BC">
        <w:rPr>
          <w:rFonts w:ascii="Times New Roman" w:hAnsi="Times New Roman" w:cs="Times New Roman"/>
          <w:sz w:val="24"/>
          <w:szCs w:val="28"/>
        </w:rPr>
        <w:t>___201</w:t>
      </w:r>
      <w:r w:rsidR="006128BC" w:rsidRPr="002A5F17">
        <w:rPr>
          <w:rFonts w:ascii="Times New Roman" w:hAnsi="Times New Roman" w:cs="Times New Roman"/>
          <w:sz w:val="24"/>
          <w:szCs w:val="28"/>
        </w:rPr>
        <w:t>7</w:t>
      </w:r>
    </w:p>
    <w:p w:rsidR="006E1E2D" w:rsidRPr="00A54230" w:rsidRDefault="006E1E2D" w:rsidP="002704CC">
      <w:pPr>
        <w:pStyle w:val="a3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C5F90" w:rsidRDefault="00CC5F90" w:rsidP="002704C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5F90" w:rsidRDefault="00CC5F90" w:rsidP="002704C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5F90" w:rsidRDefault="00CC5F90" w:rsidP="002704C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5EAA" w:rsidRDefault="00E95EAA" w:rsidP="002704C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5EAA" w:rsidRDefault="00E95EAA" w:rsidP="002704C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5F90" w:rsidRPr="00E95EAA" w:rsidRDefault="00CC5F90" w:rsidP="002704CC">
      <w:pPr>
        <w:pStyle w:val="a3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C5F90" w:rsidRPr="00802A70" w:rsidRDefault="00CC5F90" w:rsidP="00CC5F90">
      <w:pPr>
        <w:pStyle w:val="a3"/>
        <w:jc w:val="center"/>
        <w:rPr>
          <w:rFonts w:ascii="Times New Roman" w:hAnsi="Times New Roman" w:cs="Times New Roman"/>
          <w:b/>
          <w:sz w:val="44"/>
          <w:szCs w:val="28"/>
        </w:rPr>
      </w:pPr>
      <w:r w:rsidRPr="00802A70">
        <w:rPr>
          <w:rFonts w:ascii="Times New Roman" w:hAnsi="Times New Roman" w:cs="Times New Roman"/>
          <w:b/>
          <w:sz w:val="44"/>
          <w:szCs w:val="28"/>
        </w:rPr>
        <w:t>ПОЛОЖЕНИЕ</w:t>
      </w:r>
    </w:p>
    <w:p w:rsidR="00CC5F90" w:rsidRPr="00802A70" w:rsidRDefault="00CC5F90" w:rsidP="00CC5F90">
      <w:pPr>
        <w:pStyle w:val="a3"/>
        <w:jc w:val="center"/>
        <w:rPr>
          <w:rFonts w:ascii="Times New Roman" w:hAnsi="Times New Roman" w:cs="Times New Roman"/>
          <w:b/>
          <w:sz w:val="44"/>
          <w:szCs w:val="28"/>
        </w:rPr>
      </w:pPr>
      <w:r w:rsidRPr="00802A70">
        <w:rPr>
          <w:rFonts w:ascii="Times New Roman" w:hAnsi="Times New Roman" w:cs="Times New Roman"/>
          <w:b/>
          <w:sz w:val="44"/>
          <w:szCs w:val="28"/>
        </w:rPr>
        <w:t>О ЛОГОПУНКТЕ</w:t>
      </w:r>
    </w:p>
    <w:p w:rsidR="00E95EAA" w:rsidRDefault="00E95EAA" w:rsidP="00CC5F90">
      <w:pPr>
        <w:pStyle w:val="a3"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муниципального казенного дошкольного</w:t>
      </w:r>
    </w:p>
    <w:p w:rsidR="00E95EAA" w:rsidRDefault="00E95EAA" w:rsidP="00CC5F90">
      <w:pPr>
        <w:pStyle w:val="a3"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образовательного учреждения</w:t>
      </w:r>
    </w:p>
    <w:p w:rsidR="00E95EAA" w:rsidRPr="00E95EAA" w:rsidRDefault="00E95EAA" w:rsidP="00CC5F90">
      <w:pPr>
        <w:pStyle w:val="a3"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детский сад №15 «Ромашка»</w:t>
      </w:r>
    </w:p>
    <w:p w:rsidR="00E95EAA" w:rsidRDefault="00E95EAA" w:rsidP="00CC5F9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5EAA" w:rsidRDefault="00E95EAA" w:rsidP="00CC5F9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5EAA" w:rsidRDefault="00E95EAA" w:rsidP="00CC5F9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5EAA" w:rsidRDefault="00E95EAA" w:rsidP="00CC5F9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5AC6" w:rsidRDefault="00705AC6" w:rsidP="00CC5F9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5AC6" w:rsidRDefault="00705AC6" w:rsidP="00CC5F9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5AC6" w:rsidRDefault="00705AC6" w:rsidP="00CC5F9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5AC6" w:rsidRDefault="00705AC6" w:rsidP="00CC5F9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5AC6" w:rsidRDefault="00705AC6" w:rsidP="00CC5F9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5EAA" w:rsidRDefault="00E95EAA" w:rsidP="00CC5F9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531B" w:rsidRPr="002A5F17" w:rsidRDefault="00F3531B" w:rsidP="00E95EAA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6128BC" w:rsidRPr="002A5F17" w:rsidRDefault="006128BC" w:rsidP="00E95EAA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6128BC" w:rsidRPr="002A5F17" w:rsidRDefault="006128BC" w:rsidP="00E95EAA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6128BC" w:rsidRPr="002A5F17" w:rsidRDefault="006128BC" w:rsidP="00E95EAA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6128BC" w:rsidRPr="002A5F17" w:rsidRDefault="006128BC" w:rsidP="00E95EAA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6128BC" w:rsidRPr="002A5F17" w:rsidRDefault="006128BC" w:rsidP="00E95EAA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6128BC" w:rsidRPr="002A5F17" w:rsidRDefault="006128BC" w:rsidP="00E95EAA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6128BC" w:rsidRPr="002A5F17" w:rsidRDefault="006128BC" w:rsidP="00E95EAA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6128BC" w:rsidRPr="006128BC" w:rsidRDefault="006128BC" w:rsidP="006128BC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г. Таштагол, 2017</w:t>
      </w:r>
    </w:p>
    <w:p w:rsidR="00F3531B" w:rsidRDefault="00F3531B" w:rsidP="006128BC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</w:p>
    <w:p w:rsidR="00F3531B" w:rsidRDefault="00F3531B" w:rsidP="00E95EAA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2704CC" w:rsidRPr="00CD6288" w:rsidRDefault="002704CC" w:rsidP="002704CC">
      <w:pPr>
        <w:pStyle w:val="a3"/>
        <w:jc w:val="both"/>
        <w:rPr>
          <w:rFonts w:ascii="Times New Roman" w:hAnsi="Times New Roman" w:cs="Times New Roman"/>
          <w:b/>
          <w:sz w:val="24"/>
          <w:szCs w:val="28"/>
        </w:rPr>
      </w:pPr>
      <w:r w:rsidRPr="00D54463">
        <w:rPr>
          <w:rFonts w:ascii="Times New Roman" w:hAnsi="Times New Roman" w:cs="Times New Roman"/>
          <w:b/>
          <w:sz w:val="24"/>
          <w:szCs w:val="28"/>
        </w:rPr>
        <w:lastRenderedPageBreak/>
        <w:t>1.Общие положения</w:t>
      </w:r>
    </w:p>
    <w:p w:rsidR="00FB2C7F" w:rsidRPr="005F6692" w:rsidRDefault="002704CC" w:rsidP="00CD62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54442"/>
          <w:sz w:val="24"/>
          <w:szCs w:val="26"/>
        </w:rPr>
      </w:pPr>
      <w:r w:rsidRPr="00FB2C7F">
        <w:rPr>
          <w:rFonts w:ascii="Times New Roman" w:hAnsi="Times New Roman" w:cs="Times New Roman"/>
          <w:sz w:val="24"/>
          <w:szCs w:val="28"/>
        </w:rPr>
        <w:t>1.1.Настоящее положение определяет порядок организации деятельности логопедического пункта</w:t>
      </w:r>
      <w:r w:rsidR="005F6692">
        <w:rPr>
          <w:rFonts w:ascii="Times New Roman" w:hAnsi="Times New Roman" w:cs="Times New Roman"/>
          <w:sz w:val="24"/>
          <w:szCs w:val="28"/>
        </w:rPr>
        <w:t xml:space="preserve"> </w:t>
      </w:r>
      <w:r w:rsidR="005F6692" w:rsidRPr="00FB2C7F">
        <w:rPr>
          <w:rFonts w:ascii="Times New Roman" w:hAnsi="Times New Roman" w:cs="Times New Roman"/>
          <w:sz w:val="24"/>
          <w:szCs w:val="28"/>
        </w:rPr>
        <w:t>муниципального казенного  дошкольного образовательного учреждения детский сад №15 «Ромашка» (</w:t>
      </w:r>
      <w:r w:rsidR="005F6692">
        <w:rPr>
          <w:rFonts w:ascii="Times New Roman" w:hAnsi="Times New Roman" w:cs="Times New Roman"/>
          <w:sz w:val="24"/>
          <w:szCs w:val="28"/>
        </w:rPr>
        <w:t xml:space="preserve">далее - </w:t>
      </w:r>
      <w:r w:rsidR="005F6692" w:rsidRPr="00FB2C7F">
        <w:rPr>
          <w:rFonts w:ascii="Times New Roman" w:hAnsi="Times New Roman" w:cs="Times New Roman"/>
          <w:sz w:val="24"/>
          <w:szCs w:val="28"/>
        </w:rPr>
        <w:t>МКДОУ детский сад №15 «Ромашка»)</w:t>
      </w:r>
      <w:r w:rsidR="005F6692">
        <w:rPr>
          <w:rFonts w:ascii="Times New Roman" w:hAnsi="Times New Roman" w:cs="Times New Roman"/>
          <w:sz w:val="24"/>
          <w:szCs w:val="28"/>
        </w:rPr>
        <w:t xml:space="preserve">, </w:t>
      </w:r>
      <w:r w:rsidR="005F6692" w:rsidRPr="00FB2C7F">
        <w:rPr>
          <w:rFonts w:ascii="Times New Roman" w:hAnsi="Times New Roman" w:cs="Times New Roman"/>
          <w:sz w:val="24"/>
          <w:szCs w:val="28"/>
        </w:rPr>
        <w:t xml:space="preserve"> </w:t>
      </w:r>
      <w:r w:rsidR="00574F8A" w:rsidRPr="00FB2C7F">
        <w:rPr>
          <w:rFonts w:ascii="Times New Roman" w:hAnsi="Times New Roman" w:cs="Times New Roman"/>
          <w:sz w:val="24"/>
          <w:szCs w:val="28"/>
        </w:rPr>
        <w:t xml:space="preserve"> </w:t>
      </w:r>
      <w:r w:rsidR="005F6692" w:rsidRPr="005F6692">
        <w:rPr>
          <w:rFonts w:ascii="Times New Roman" w:eastAsia="Times New Roman" w:hAnsi="Times New Roman" w:cs="Times New Roman"/>
          <w:spacing w:val="2"/>
          <w:sz w:val="24"/>
          <w:szCs w:val="26"/>
        </w:rPr>
        <w:t>реализующего</w:t>
      </w:r>
      <w:r w:rsidR="003D130B">
        <w:rPr>
          <w:rFonts w:ascii="Times New Roman" w:eastAsia="Times New Roman" w:hAnsi="Times New Roman" w:cs="Times New Roman"/>
          <w:spacing w:val="2"/>
          <w:sz w:val="24"/>
          <w:szCs w:val="26"/>
        </w:rPr>
        <w:t xml:space="preserve"> основную</w:t>
      </w:r>
      <w:r w:rsidR="005F6692" w:rsidRPr="005F6692">
        <w:rPr>
          <w:rFonts w:ascii="Times New Roman" w:eastAsia="Times New Roman" w:hAnsi="Times New Roman" w:cs="Times New Roman"/>
          <w:spacing w:val="2"/>
          <w:sz w:val="24"/>
          <w:szCs w:val="26"/>
        </w:rPr>
        <w:t xml:space="preserve"> образовательную программу дошкольного образования.</w:t>
      </w:r>
    </w:p>
    <w:p w:rsidR="00FB2C7F" w:rsidRPr="00FB2C7F" w:rsidRDefault="00FB2C7F" w:rsidP="00CD628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1.2.</w:t>
      </w:r>
      <w:r w:rsidRPr="00FB2C7F">
        <w:rPr>
          <w:rFonts w:ascii="Times New Roman" w:hAnsi="Times New Roman" w:cs="Times New Roman"/>
          <w:color w:val="000000"/>
          <w:sz w:val="24"/>
        </w:rPr>
        <w:t xml:space="preserve">Положение разработано </w:t>
      </w:r>
      <w:r w:rsidRPr="00FB2C7F">
        <w:rPr>
          <w:rFonts w:ascii="Times New Roman" w:hAnsi="Times New Roman" w:cs="Times New Roman"/>
          <w:sz w:val="24"/>
        </w:rPr>
        <w:t>в соответствии со следующими нормативными и  правовыми</w:t>
      </w:r>
      <w:r w:rsidRPr="00FB2C7F">
        <w:rPr>
          <w:rFonts w:ascii="Times New Roman" w:hAnsi="Times New Roman" w:cs="Times New Roman"/>
          <w:color w:val="000000"/>
          <w:sz w:val="24"/>
        </w:rPr>
        <w:t xml:space="preserve">  </w:t>
      </w:r>
      <w:r w:rsidRPr="00FB2C7F">
        <w:rPr>
          <w:rFonts w:ascii="Times New Roman" w:hAnsi="Times New Roman" w:cs="Times New Roman"/>
          <w:sz w:val="24"/>
        </w:rPr>
        <w:t xml:space="preserve"> актами:</w:t>
      </w:r>
    </w:p>
    <w:p w:rsidR="00FB2C7F" w:rsidRPr="00FB2C7F" w:rsidRDefault="00FB2C7F" w:rsidP="005F6692">
      <w:pPr>
        <w:numPr>
          <w:ilvl w:val="1"/>
          <w:numId w:val="8"/>
        </w:numPr>
        <w:tabs>
          <w:tab w:val="clear" w:pos="1440"/>
          <w:tab w:val="left" w:pos="0"/>
          <w:tab w:val="num" w:pos="180"/>
          <w:tab w:val="left" w:pos="1260"/>
        </w:tabs>
        <w:spacing w:after="0" w:line="240" w:lineRule="auto"/>
        <w:ind w:left="0" w:firstLine="900"/>
        <w:jc w:val="both"/>
        <w:rPr>
          <w:rFonts w:ascii="Times New Roman" w:hAnsi="Times New Roman" w:cs="Times New Roman"/>
          <w:color w:val="000000"/>
          <w:sz w:val="24"/>
        </w:rPr>
      </w:pPr>
      <w:r w:rsidRPr="00FB2C7F">
        <w:rPr>
          <w:rFonts w:ascii="Times New Roman" w:hAnsi="Times New Roman" w:cs="Times New Roman"/>
          <w:sz w:val="24"/>
        </w:rPr>
        <w:t xml:space="preserve">Федеральным законом  от 29.12.2012 № 273-ФЗ «Об образовании в </w:t>
      </w:r>
      <w:proofErr w:type="gramStart"/>
      <w:r w:rsidRPr="00FB2C7F">
        <w:rPr>
          <w:rFonts w:ascii="Times New Roman" w:hAnsi="Times New Roman" w:cs="Times New Roman"/>
          <w:sz w:val="24"/>
        </w:rPr>
        <w:t>Российской</w:t>
      </w:r>
      <w:proofErr w:type="gramEnd"/>
    </w:p>
    <w:p w:rsidR="00FB2C7F" w:rsidRPr="00FB2C7F" w:rsidRDefault="00FB2C7F" w:rsidP="005F6692">
      <w:pPr>
        <w:tabs>
          <w:tab w:val="left" w:pos="0"/>
          <w:tab w:val="left" w:pos="1260"/>
        </w:tabs>
        <w:spacing w:after="0" w:line="240" w:lineRule="auto"/>
        <w:ind w:left="900"/>
        <w:jc w:val="both"/>
        <w:rPr>
          <w:rFonts w:ascii="Times New Roman" w:hAnsi="Times New Roman" w:cs="Times New Roman"/>
          <w:color w:val="000000"/>
          <w:sz w:val="24"/>
        </w:rPr>
      </w:pPr>
      <w:r w:rsidRPr="00FB2C7F">
        <w:rPr>
          <w:rFonts w:ascii="Times New Roman" w:hAnsi="Times New Roman" w:cs="Times New Roman"/>
          <w:sz w:val="24"/>
        </w:rPr>
        <w:t xml:space="preserve">       Федерации»</w:t>
      </w:r>
      <w:r w:rsidRPr="00FB2C7F">
        <w:rPr>
          <w:rFonts w:ascii="Times New Roman" w:hAnsi="Times New Roman" w:cs="Times New Roman"/>
          <w:spacing w:val="2"/>
          <w:sz w:val="24"/>
        </w:rPr>
        <w:t>;</w:t>
      </w:r>
    </w:p>
    <w:p w:rsidR="00FB2C7F" w:rsidRPr="005F6692" w:rsidRDefault="00FB2C7F" w:rsidP="005F6692">
      <w:pPr>
        <w:numPr>
          <w:ilvl w:val="1"/>
          <w:numId w:val="8"/>
        </w:numPr>
        <w:tabs>
          <w:tab w:val="clear" w:pos="1440"/>
          <w:tab w:val="left" w:pos="0"/>
          <w:tab w:val="num" w:pos="180"/>
          <w:tab w:val="left" w:pos="1260"/>
        </w:tabs>
        <w:spacing w:after="0" w:line="240" w:lineRule="auto"/>
        <w:ind w:left="0" w:firstLine="900"/>
        <w:jc w:val="both"/>
        <w:rPr>
          <w:rFonts w:ascii="Times New Roman" w:hAnsi="Times New Roman" w:cs="Times New Roman"/>
          <w:color w:val="000000"/>
          <w:sz w:val="24"/>
        </w:rPr>
      </w:pPr>
      <w:r w:rsidRPr="00FB2C7F">
        <w:rPr>
          <w:rFonts w:ascii="Times New Roman" w:hAnsi="Times New Roman" w:cs="Times New Roman"/>
          <w:sz w:val="24"/>
        </w:rPr>
        <w:t xml:space="preserve">Порядком организации и осуществления образовательной деятельности по </w:t>
      </w:r>
      <w:r w:rsidRPr="005F6692">
        <w:rPr>
          <w:rFonts w:ascii="Times New Roman" w:hAnsi="Times New Roman" w:cs="Times New Roman"/>
          <w:sz w:val="24"/>
        </w:rPr>
        <w:t>основным общеобразовательным программам, утвержденным приказом Министерства образования и науки РФ от 30.08.2013 № 1014</w:t>
      </w:r>
      <w:r w:rsidRPr="005F6692">
        <w:rPr>
          <w:rFonts w:ascii="Times New Roman" w:hAnsi="Times New Roman" w:cs="Times New Roman"/>
          <w:color w:val="000000"/>
          <w:sz w:val="24"/>
        </w:rPr>
        <w:t>;</w:t>
      </w:r>
    </w:p>
    <w:p w:rsidR="008F7889" w:rsidRPr="008F7889" w:rsidRDefault="00FB2C7F" w:rsidP="005F6692">
      <w:pPr>
        <w:numPr>
          <w:ilvl w:val="1"/>
          <w:numId w:val="8"/>
        </w:numPr>
        <w:tabs>
          <w:tab w:val="clear" w:pos="1440"/>
          <w:tab w:val="left" w:pos="0"/>
          <w:tab w:val="num" w:pos="180"/>
          <w:tab w:val="left" w:pos="1260"/>
        </w:tabs>
        <w:spacing w:after="0" w:line="240" w:lineRule="auto"/>
        <w:ind w:left="0" w:firstLine="900"/>
        <w:jc w:val="both"/>
        <w:rPr>
          <w:rFonts w:ascii="Times New Roman" w:hAnsi="Times New Roman" w:cs="Times New Roman"/>
          <w:spacing w:val="2"/>
        </w:rPr>
      </w:pPr>
      <w:r w:rsidRPr="00FB2C7F">
        <w:rPr>
          <w:rFonts w:ascii="Times New Roman" w:hAnsi="Times New Roman" w:cs="Times New Roman"/>
          <w:spacing w:val="2"/>
          <w:sz w:val="24"/>
        </w:rPr>
        <w:t>Инструктивным письмом Министерства образования Российской Федерации от  14.12.2000г. № 2 «Об организации работы логопедического пункта общеобразовательного учреждения»;</w:t>
      </w:r>
      <w:r w:rsidR="008F7889" w:rsidRPr="008F7889">
        <w:rPr>
          <w:rFonts w:ascii="Open Sans" w:hAnsi="Open Sans" w:cs="Open Sans"/>
          <w:color w:val="000000"/>
          <w:sz w:val="27"/>
          <w:szCs w:val="27"/>
        </w:rPr>
        <w:t xml:space="preserve"> </w:t>
      </w:r>
    </w:p>
    <w:p w:rsidR="008F7889" w:rsidRPr="008F7889" w:rsidRDefault="008F7889" w:rsidP="008F7889">
      <w:pPr>
        <w:numPr>
          <w:ilvl w:val="1"/>
          <w:numId w:val="8"/>
        </w:numPr>
        <w:tabs>
          <w:tab w:val="clear" w:pos="1440"/>
          <w:tab w:val="left" w:pos="0"/>
          <w:tab w:val="num" w:pos="180"/>
          <w:tab w:val="left" w:pos="1260"/>
        </w:tabs>
        <w:spacing w:after="0" w:line="240" w:lineRule="auto"/>
        <w:ind w:left="0" w:firstLine="900"/>
        <w:jc w:val="both"/>
        <w:rPr>
          <w:rFonts w:ascii="Times New Roman" w:hAnsi="Times New Roman" w:cs="Times New Roman"/>
          <w:spacing w:val="2"/>
        </w:rPr>
      </w:pPr>
      <w:r>
        <w:rPr>
          <w:rFonts w:ascii="Times New Roman" w:hAnsi="Times New Roman" w:cs="Times New Roman"/>
          <w:color w:val="000000"/>
          <w:sz w:val="24"/>
          <w:szCs w:val="27"/>
        </w:rPr>
        <w:t>П</w:t>
      </w:r>
      <w:r w:rsidRPr="008F7889">
        <w:rPr>
          <w:rFonts w:ascii="Times New Roman" w:hAnsi="Times New Roman" w:cs="Times New Roman"/>
          <w:color w:val="000000"/>
          <w:sz w:val="24"/>
          <w:szCs w:val="27"/>
        </w:rPr>
        <w:t>риказом министерства образования и науки Российской Федерации от 17 октября 2013г. №1155 г. Москва «Об утверждении федерального государственного образовательного стандарта дошкольного образования»;</w:t>
      </w:r>
    </w:p>
    <w:p w:rsidR="00FB2C7F" w:rsidRPr="00FB2C7F" w:rsidRDefault="00FB2C7F" w:rsidP="005F6692">
      <w:pPr>
        <w:tabs>
          <w:tab w:val="left" w:pos="0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pacing w:val="2"/>
          <w:sz w:val="24"/>
        </w:rPr>
      </w:pPr>
      <w:r w:rsidRPr="00FB2C7F">
        <w:rPr>
          <w:rFonts w:ascii="Times New Roman" w:hAnsi="Times New Roman" w:cs="Times New Roman"/>
          <w:spacing w:val="2"/>
          <w:sz w:val="24"/>
        </w:rPr>
        <w:t xml:space="preserve">               -    Письмом Министерства образования  и  науки РФ «О введении  ФГОС ОВЗ» от 11</w:t>
      </w:r>
      <w:r>
        <w:rPr>
          <w:rFonts w:ascii="Times New Roman" w:hAnsi="Times New Roman" w:cs="Times New Roman"/>
          <w:spacing w:val="2"/>
          <w:sz w:val="24"/>
        </w:rPr>
        <w:t xml:space="preserve">  </w:t>
      </w:r>
      <w:r w:rsidRPr="00FB2C7F">
        <w:rPr>
          <w:rFonts w:ascii="Times New Roman" w:hAnsi="Times New Roman" w:cs="Times New Roman"/>
          <w:spacing w:val="2"/>
          <w:sz w:val="24"/>
        </w:rPr>
        <w:t>марта 2016 г. № ВК -452/07</w:t>
      </w:r>
      <w:r>
        <w:rPr>
          <w:rFonts w:ascii="Times New Roman" w:hAnsi="Times New Roman" w:cs="Times New Roman"/>
          <w:spacing w:val="2"/>
          <w:sz w:val="24"/>
        </w:rPr>
        <w:t>;</w:t>
      </w:r>
    </w:p>
    <w:p w:rsidR="00FB2C7F" w:rsidRPr="00B97E85" w:rsidRDefault="00FB2C7F" w:rsidP="005F6692">
      <w:pPr>
        <w:widowControl w:val="0"/>
        <w:numPr>
          <w:ilvl w:val="1"/>
          <w:numId w:val="8"/>
        </w:numPr>
        <w:tabs>
          <w:tab w:val="clear" w:pos="1440"/>
          <w:tab w:val="left" w:pos="0"/>
          <w:tab w:val="num" w:pos="180"/>
          <w:tab w:val="left" w:pos="1260"/>
        </w:tabs>
        <w:autoSpaceDE w:val="0"/>
        <w:autoSpaceDN w:val="0"/>
        <w:adjustRightInd w:val="0"/>
        <w:spacing w:after="0" w:line="240" w:lineRule="auto"/>
        <w:ind w:left="0" w:firstLine="900"/>
        <w:jc w:val="both"/>
        <w:rPr>
          <w:rFonts w:ascii="Times New Roman" w:hAnsi="Times New Roman" w:cs="Times New Roman"/>
          <w:spacing w:val="2"/>
          <w:sz w:val="24"/>
        </w:rPr>
      </w:pPr>
      <w:r w:rsidRPr="00FB2C7F">
        <w:rPr>
          <w:rFonts w:ascii="Times New Roman" w:hAnsi="Times New Roman" w:cs="Times New Roman"/>
          <w:spacing w:val="2"/>
          <w:sz w:val="24"/>
        </w:rPr>
        <w:t xml:space="preserve">Санитарно-эпидемиологическими правилами и нормативами </w:t>
      </w:r>
      <w:proofErr w:type="spellStart"/>
      <w:r w:rsidRPr="00FB2C7F">
        <w:rPr>
          <w:rFonts w:ascii="Times New Roman" w:hAnsi="Times New Roman" w:cs="Times New Roman"/>
          <w:spacing w:val="2"/>
          <w:sz w:val="24"/>
        </w:rPr>
        <w:t>СанПиН</w:t>
      </w:r>
      <w:proofErr w:type="spellEnd"/>
      <w:r w:rsidRPr="00FB2C7F">
        <w:rPr>
          <w:rFonts w:ascii="Times New Roman" w:hAnsi="Times New Roman" w:cs="Times New Roman"/>
          <w:spacing w:val="2"/>
          <w:sz w:val="24"/>
        </w:rPr>
        <w:t xml:space="preserve"> 2.4.1.3049-13 </w:t>
      </w:r>
      <w:r w:rsidRPr="00FB2C7F">
        <w:rPr>
          <w:rFonts w:ascii="Times New Roman" w:hAnsi="Times New Roman" w:cs="Times New Roman"/>
          <w:sz w:val="24"/>
        </w:rPr>
        <w:t>"Санитарно-эпидемиологические требования к устройству, содержанию и организации режима работы дошкольных образовательных организаций"</w:t>
      </w:r>
      <w:r>
        <w:rPr>
          <w:rFonts w:ascii="Times New Roman" w:hAnsi="Times New Roman" w:cs="Times New Roman"/>
          <w:sz w:val="24"/>
        </w:rPr>
        <w:t>;</w:t>
      </w:r>
    </w:p>
    <w:p w:rsidR="00D54463" w:rsidRPr="00B97E85" w:rsidRDefault="00FB2C7F" w:rsidP="00B97E85">
      <w:pPr>
        <w:widowControl w:val="0"/>
        <w:numPr>
          <w:ilvl w:val="1"/>
          <w:numId w:val="8"/>
        </w:numPr>
        <w:tabs>
          <w:tab w:val="clear" w:pos="1440"/>
          <w:tab w:val="left" w:pos="0"/>
          <w:tab w:val="num" w:pos="180"/>
          <w:tab w:val="left" w:pos="1260"/>
        </w:tabs>
        <w:autoSpaceDE w:val="0"/>
        <w:autoSpaceDN w:val="0"/>
        <w:adjustRightInd w:val="0"/>
        <w:spacing w:after="0" w:line="240" w:lineRule="auto"/>
        <w:ind w:left="0" w:firstLine="900"/>
        <w:jc w:val="both"/>
        <w:rPr>
          <w:rFonts w:ascii="Times New Roman" w:hAnsi="Times New Roman" w:cs="Times New Roman"/>
          <w:spacing w:val="2"/>
          <w:sz w:val="24"/>
        </w:rPr>
      </w:pPr>
      <w:r w:rsidRPr="00B97E85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Уставом МКДОУ </w:t>
      </w:r>
      <w:r w:rsidRPr="00B97E85">
        <w:rPr>
          <w:rFonts w:ascii="Times New Roman" w:hAnsi="Times New Roman" w:cs="Times New Roman"/>
          <w:sz w:val="24"/>
          <w:szCs w:val="28"/>
        </w:rPr>
        <w:t>детский сад №15 «Ромашка».</w:t>
      </w:r>
    </w:p>
    <w:p w:rsidR="00D54463" w:rsidRDefault="00D54463" w:rsidP="005F6692">
      <w:pPr>
        <w:widowControl w:val="0"/>
        <w:tabs>
          <w:tab w:val="left" w:pos="0"/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2"/>
        </w:rPr>
      </w:pPr>
      <w:r>
        <w:rPr>
          <w:rFonts w:ascii="Times New Roman" w:eastAsia="Times New Roman" w:hAnsi="Times New Roman" w:cs="Times New Roman"/>
          <w:spacing w:val="2"/>
          <w:sz w:val="24"/>
          <w:szCs w:val="26"/>
        </w:rPr>
        <w:t>1.3</w:t>
      </w:r>
      <w:r w:rsidRPr="00D54463">
        <w:rPr>
          <w:rFonts w:ascii="Times New Roman" w:eastAsia="Times New Roman" w:hAnsi="Times New Roman" w:cs="Times New Roman"/>
          <w:spacing w:val="2"/>
          <w:sz w:val="24"/>
          <w:szCs w:val="26"/>
        </w:rPr>
        <w:t>.</w:t>
      </w:r>
      <w:r w:rsidRPr="00D54463">
        <w:rPr>
          <w:rFonts w:ascii="Times New Roman" w:eastAsia="Times New Roman" w:hAnsi="Times New Roman" w:cs="Times New Roman"/>
          <w:spacing w:val="2"/>
          <w:sz w:val="24"/>
        </w:rPr>
        <w:t> </w:t>
      </w:r>
      <w:r w:rsidRPr="00D54463">
        <w:rPr>
          <w:rFonts w:ascii="Times New Roman" w:eastAsia="Times New Roman" w:hAnsi="Times New Roman" w:cs="Times New Roman"/>
          <w:sz w:val="24"/>
          <w:szCs w:val="26"/>
        </w:rPr>
        <w:t>Положение принимается Педагогическим советом</w:t>
      </w:r>
      <w:r w:rsidRPr="00D54463">
        <w:rPr>
          <w:rFonts w:ascii="Times New Roman" w:eastAsia="Times New Roman" w:hAnsi="Times New Roman" w:cs="Times New Roman"/>
          <w:sz w:val="24"/>
        </w:rPr>
        <w:t> </w:t>
      </w:r>
      <w:r w:rsidRPr="00D54463">
        <w:rPr>
          <w:rFonts w:ascii="Times New Roman" w:eastAsia="Times New Roman" w:hAnsi="Times New Roman" w:cs="Times New Roman"/>
          <w:spacing w:val="2"/>
          <w:sz w:val="24"/>
          <w:szCs w:val="26"/>
        </w:rPr>
        <w:t>Учреждения</w:t>
      </w:r>
      <w:r w:rsidRPr="00D54463">
        <w:rPr>
          <w:rFonts w:ascii="Times New Roman" w:eastAsia="Times New Roman" w:hAnsi="Times New Roman" w:cs="Times New Roman"/>
          <w:sz w:val="24"/>
        </w:rPr>
        <w:t> </w:t>
      </w:r>
      <w:r w:rsidRPr="00D54463">
        <w:rPr>
          <w:rFonts w:ascii="Times New Roman" w:eastAsia="Times New Roman" w:hAnsi="Times New Roman" w:cs="Times New Roman"/>
          <w:sz w:val="24"/>
          <w:szCs w:val="26"/>
        </w:rPr>
        <w:t>и утверждается приказом руководителя</w:t>
      </w:r>
      <w:r w:rsidRPr="00D54463">
        <w:rPr>
          <w:rFonts w:ascii="Times New Roman" w:eastAsia="Times New Roman" w:hAnsi="Times New Roman" w:cs="Times New Roman"/>
          <w:sz w:val="24"/>
        </w:rPr>
        <w:t> </w:t>
      </w:r>
      <w:r w:rsidRPr="00D54463">
        <w:rPr>
          <w:rFonts w:ascii="Times New Roman" w:eastAsia="Times New Roman" w:hAnsi="Times New Roman" w:cs="Times New Roman"/>
          <w:spacing w:val="2"/>
          <w:sz w:val="24"/>
          <w:szCs w:val="26"/>
        </w:rPr>
        <w:t>Учреждения</w:t>
      </w:r>
      <w:r w:rsidRPr="00D54463">
        <w:rPr>
          <w:rFonts w:ascii="Times New Roman" w:eastAsia="Times New Roman" w:hAnsi="Times New Roman" w:cs="Times New Roman"/>
          <w:sz w:val="24"/>
          <w:szCs w:val="26"/>
        </w:rPr>
        <w:t>. Изменения и дополнения в настоящее Положение вносят</w:t>
      </w:r>
      <w:r w:rsidRPr="00D54463">
        <w:rPr>
          <w:rFonts w:ascii="Times New Roman" w:eastAsia="Times New Roman" w:hAnsi="Times New Roman" w:cs="Times New Roman"/>
          <w:sz w:val="24"/>
          <w:szCs w:val="26"/>
        </w:rPr>
        <w:softHyphen/>
        <w:t>ся Педагогическим советом  и утверждаются приказом руководителя</w:t>
      </w:r>
      <w:r w:rsidRPr="00D54463">
        <w:rPr>
          <w:rFonts w:ascii="Times New Roman" w:eastAsia="Times New Roman" w:hAnsi="Times New Roman" w:cs="Times New Roman"/>
          <w:sz w:val="24"/>
        </w:rPr>
        <w:t> </w:t>
      </w:r>
      <w:r w:rsidRPr="00D54463">
        <w:rPr>
          <w:rFonts w:ascii="Times New Roman" w:eastAsia="Times New Roman" w:hAnsi="Times New Roman" w:cs="Times New Roman"/>
          <w:spacing w:val="2"/>
          <w:sz w:val="24"/>
          <w:szCs w:val="26"/>
        </w:rPr>
        <w:t>Учреждения</w:t>
      </w:r>
      <w:r w:rsidRPr="00D54463">
        <w:rPr>
          <w:rFonts w:ascii="Times New Roman" w:eastAsia="Times New Roman" w:hAnsi="Times New Roman" w:cs="Times New Roman"/>
          <w:sz w:val="24"/>
          <w:szCs w:val="26"/>
        </w:rPr>
        <w:t>.</w:t>
      </w:r>
    </w:p>
    <w:p w:rsidR="00FB2C7F" w:rsidRDefault="00D54463" w:rsidP="005F6692">
      <w:pPr>
        <w:widowControl w:val="0"/>
        <w:tabs>
          <w:tab w:val="left" w:pos="0"/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4"/>
        </w:rPr>
      </w:pPr>
      <w:r w:rsidRPr="00D54463">
        <w:rPr>
          <w:rFonts w:ascii="Times New Roman" w:hAnsi="Times New Roman" w:cs="Times New Roman"/>
          <w:spacing w:val="2"/>
        </w:rPr>
        <w:t>1.4.</w:t>
      </w:r>
      <w:r w:rsidR="00FB2C7F" w:rsidRPr="00D54463">
        <w:rPr>
          <w:rFonts w:ascii="Times New Roman" w:hAnsi="Times New Roman" w:cs="Times New Roman"/>
          <w:noProof/>
          <w:sz w:val="24"/>
        </w:rPr>
        <w:t>Срок данного Положения не ограничен. Данное Положение действует до принятия  нового.</w:t>
      </w:r>
    </w:p>
    <w:p w:rsidR="00CD6288" w:rsidRPr="00D54463" w:rsidRDefault="00CD6288" w:rsidP="005F6692">
      <w:pPr>
        <w:widowControl w:val="0"/>
        <w:tabs>
          <w:tab w:val="left" w:pos="0"/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2"/>
        </w:rPr>
      </w:pPr>
    </w:p>
    <w:p w:rsidR="00CD6288" w:rsidRDefault="004C41E0" w:rsidP="00CD62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6"/>
        </w:rPr>
      </w:pPr>
      <w:r w:rsidRPr="00D54463">
        <w:rPr>
          <w:rFonts w:ascii="Times New Roman" w:eastAsia="Times New Roman" w:hAnsi="Times New Roman" w:cs="Times New Roman"/>
          <w:b/>
          <w:bCs/>
          <w:spacing w:val="2"/>
          <w:sz w:val="24"/>
          <w:szCs w:val="26"/>
        </w:rPr>
        <w:t>2. Цели, задачи</w:t>
      </w:r>
    </w:p>
    <w:p w:rsidR="002704CC" w:rsidRPr="00E705DD" w:rsidRDefault="004C41E0" w:rsidP="00CD62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6"/>
        </w:rPr>
      </w:pPr>
      <w:r w:rsidRPr="004C41E0">
        <w:rPr>
          <w:rFonts w:ascii="Times New Roman" w:eastAsia="Times New Roman" w:hAnsi="Times New Roman" w:cs="Times New Roman"/>
          <w:spacing w:val="2"/>
          <w:sz w:val="24"/>
          <w:szCs w:val="26"/>
        </w:rPr>
        <w:t xml:space="preserve">2.1. Логопедический пункт (далее – </w:t>
      </w:r>
      <w:proofErr w:type="spellStart"/>
      <w:r w:rsidRPr="004C41E0">
        <w:rPr>
          <w:rFonts w:ascii="Times New Roman" w:eastAsia="Times New Roman" w:hAnsi="Times New Roman" w:cs="Times New Roman"/>
          <w:spacing w:val="2"/>
          <w:sz w:val="24"/>
          <w:szCs w:val="26"/>
        </w:rPr>
        <w:t>Логопункт</w:t>
      </w:r>
      <w:proofErr w:type="spellEnd"/>
      <w:r w:rsidRPr="004C41E0">
        <w:rPr>
          <w:rFonts w:ascii="Times New Roman" w:eastAsia="Times New Roman" w:hAnsi="Times New Roman" w:cs="Times New Roman"/>
          <w:spacing w:val="2"/>
          <w:sz w:val="24"/>
          <w:szCs w:val="26"/>
        </w:rPr>
        <w:t>) создается в целях оказания коррекционной помощи воспитанникам</w:t>
      </w:r>
      <w:r w:rsidR="00DF78A8">
        <w:rPr>
          <w:rFonts w:ascii="Times New Roman" w:eastAsia="Times New Roman" w:hAnsi="Times New Roman" w:cs="Times New Roman"/>
          <w:spacing w:val="2"/>
          <w:sz w:val="24"/>
          <w:szCs w:val="26"/>
        </w:rPr>
        <w:t xml:space="preserve"> ДОУ</w:t>
      </w:r>
      <w:r w:rsidR="00607565">
        <w:rPr>
          <w:rFonts w:ascii="Times New Roman" w:eastAsia="Times New Roman" w:hAnsi="Times New Roman" w:cs="Times New Roman"/>
          <w:spacing w:val="2"/>
          <w:sz w:val="24"/>
          <w:szCs w:val="26"/>
        </w:rPr>
        <w:t>, имеющих</w:t>
      </w:r>
      <w:r w:rsidRPr="004C41E0">
        <w:rPr>
          <w:rFonts w:ascii="Times New Roman" w:eastAsia="Times New Roman" w:hAnsi="Times New Roman" w:cs="Times New Roman"/>
          <w:spacing w:val="2"/>
          <w:sz w:val="24"/>
          <w:szCs w:val="26"/>
        </w:rPr>
        <w:t xml:space="preserve"> нарушения в развитии устной речи, в освоении ими</w:t>
      </w:r>
      <w:r w:rsidR="004C64BF">
        <w:rPr>
          <w:rFonts w:ascii="Times New Roman" w:eastAsia="Times New Roman" w:hAnsi="Times New Roman" w:cs="Times New Roman"/>
          <w:spacing w:val="2"/>
          <w:sz w:val="24"/>
          <w:szCs w:val="26"/>
        </w:rPr>
        <w:t xml:space="preserve"> основной</w:t>
      </w:r>
      <w:r w:rsidRPr="004C41E0">
        <w:rPr>
          <w:rFonts w:ascii="Times New Roman" w:eastAsia="Times New Roman" w:hAnsi="Times New Roman" w:cs="Times New Roman"/>
          <w:spacing w:val="2"/>
          <w:sz w:val="24"/>
          <w:szCs w:val="26"/>
        </w:rPr>
        <w:t xml:space="preserve"> образовательной программы дошкольного образования.  </w:t>
      </w:r>
    </w:p>
    <w:p w:rsidR="002704CC" w:rsidRPr="00FB2C7F" w:rsidRDefault="002704CC" w:rsidP="002704CC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FB2C7F">
        <w:rPr>
          <w:rFonts w:ascii="Times New Roman" w:eastAsia="Times New Roman" w:hAnsi="Times New Roman" w:cs="Times New Roman"/>
          <w:sz w:val="24"/>
          <w:szCs w:val="28"/>
        </w:rPr>
        <w:t>2.</w:t>
      </w:r>
      <w:r w:rsidR="004C41E0">
        <w:rPr>
          <w:rFonts w:ascii="Times New Roman" w:eastAsia="Times New Roman" w:hAnsi="Times New Roman" w:cs="Times New Roman"/>
          <w:sz w:val="24"/>
          <w:szCs w:val="28"/>
        </w:rPr>
        <w:t>2.</w:t>
      </w:r>
      <w:r w:rsidRPr="00FB2C7F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FB2C7F">
        <w:rPr>
          <w:rFonts w:ascii="Times New Roman" w:hAnsi="Times New Roman" w:cs="Times New Roman"/>
          <w:sz w:val="24"/>
          <w:szCs w:val="28"/>
        </w:rPr>
        <w:t xml:space="preserve">Основными задачами учителя – логопеда на </w:t>
      </w:r>
      <w:proofErr w:type="spellStart"/>
      <w:r w:rsidRPr="00FB2C7F">
        <w:rPr>
          <w:rFonts w:ascii="Times New Roman" w:hAnsi="Times New Roman" w:cs="Times New Roman"/>
          <w:sz w:val="24"/>
          <w:szCs w:val="28"/>
        </w:rPr>
        <w:t>логопункте</w:t>
      </w:r>
      <w:proofErr w:type="spellEnd"/>
      <w:r w:rsidRPr="00FB2C7F">
        <w:rPr>
          <w:rFonts w:ascii="Times New Roman" w:hAnsi="Times New Roman" w:cs="Times New Roman"/>
          <w:sz w:val="24"/>
          <w:szCs w:val="28"/>
        </w:rPr>
        <w:t xml:space="preserve"> являются:</w:t>
      </w:r>
    </w:p>
    <w:p w:rsidR="002704CC" w:rsidRPr="00FB2C7F" w:rsidRDefault="002704CC" w:rsidP="002704CC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FB2C7F">
        <w:rPr>
          <w:rFonts w:ascii="Times New Roman" w:eastAsia="Times New Roman" w:hAnsi="Times New Roman" w:cs="Times New Roman"/>
          <w:sz w:val="24"/>
          <w:szCs w:val="28"/>
        </w:rPr>
        <w:t>- осуществление необходимой коррекции речевых нарушений у детей дошкольного возраста;</w:t>
      </w:r>
    </w:p>
    <w:p w:rsidR="002704CC" w:rsidRPr="00FB2C7F" w:rsidRDefault="002704CC" w:rsidP="002704CC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FB2C7F">
        <w:rPr>
          <w:rFonts w:ascii="Times New Roman" w:hAnsi="Times New Roman" w:cs="Times New Roman"/>
          <w:sz w:val="24"/>
          <w:szCs w:val="28"/>
        </w:rPr>
        <w:t>- формирование и развитие фонематического слуха у детей с нарушениями речи;</w:t>
      </w:r>
    </w:p>
    <w:p w:rsidR="002704CC" w:rsidRPr="00FB2C7F" w:rsidRDefault="002704CC" w:rsidP="002704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FB2C7F">
        <w:rPr>
          <w:rFonts w:ascii="Times New Roman" w:eastAsia="Times New Roman" w:hAnsi="Times New Roman" w:cs="Times New Roman"/>
          <w:sz w:val="24"/>
          <w:szCs w:val="28"/>
        </w:rPr>
        <w:t>- предупреждение нарушений устной и письменной речи;</w:t>
      </w:r>
    </w:p>
    <w:p w:rsidR="002704CC" w:rsidRPr="00FB2C7F" w:rsidRDefault="002704CC" w:rsidP="002704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FB2C7F">
        <w:rPr>
          <w:rFonts w:ascii="Times New Roman" w:eastAsia="Times New Roman" w:hAnsi="Times New Roman" w:cs="Times New Roman"/>
          <w:sz w:val="24"/>
          <w:szCs w:val="28"/>
        </w:rPr>
        <w:t>- развитие у детей произвольного внимания к звуковой стороне речи;</w:t>
      </w:r>
    </w:p>
    <w:p w:rsidR="002704CC" w:rsidRPr="00FB2C7F" w:rsidRDefault="002704CC" w:rsidP="002704CC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FB2C7F">
        <w:rPr>
          <w:rFonts w:ascii="Times New Roman" w:eastAsia="Times New Roman" w:hAnsi="Times New Roman" w:cs="Times New Roman"/>
          <w:sz w:val="24"/>
          <w:szCs w:val="28"/>
        </w:rPr>
        <w:t xml:space="preserve">- </w:t>
      </w:r>
      <w:r w:rsidRPr="00FB2C7F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взаимодействие</w:t>
      </w:r>
      <w:r w:rsidR="00B72F65" w:rsidRPr="00FB2C7F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FB2C7F">
        <w:rPr>
          <w:rFonts w:ascii="Times New Roman" w:eastAsia="Times New Roman" w:hAnsi="Times New Roman" w:cs="Times New Roman"/>
          <w:sz w:val="24"/>
          <w:szCs w:val="28"/>
        </w:rPr>
        <w:t>с педагогами ДОУ и пропаганда логопедических знаний среди педагогов и родителей воспитанников (лиц их замещающих)</w:t>
      </w:r>
      <w:r w:rsidR="00E705DD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FB2C7F">
        <w:rPr>
          <w:rFonts w:ascii="Times New Roman" w:hAnsi="Times New Roman" w:cs="Times New Roman"/>
          <w:sz w:val="24"/>
          <w:szCs w:val="28"/>
        </w:rPr>
        <w:t>по формированию речевого развития детей;</w:t>
      </w:r>
    </w:p>
    <w:p w:rsidR="002704CC" w:rsidRPr="00FB2C7F" w:rsidRDefault="002704CC" w:rsidP="002704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FB2C7F">
        <w:rPr>
          <w:rFonts w:ascii="Times New Roman" w:eastAsia="Times New Roman" w:hAnsi="Times New Roman" w:cs="Times New Roman"/>
          <w:sz w:val="24"/>
          <w:szCs w:val="28"/>
        </w:rPr>
        <w:t>- воспитание стремления детей преодолеть недостатки речи, сохранить эмоциональное благополучие в своей адаптивной среде;</w:t>
      </w:r>
    </w:p>
    <w:p w:rsidR="002704CC" w:rsidRPr="00FB2C7F" w:rsidRDefault="002704CC" w:rsidP="002704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FB2C7F">
        <w:rPr>
          <w:rFonts w:ascii="Times New Roman" w:eastAsia="Times New Roman" w:hAnsi="Times New Roman" w:cs="Times New Roman"/>
          <w:sz w:val="24"/>
          <w:szCs w:val="28"/>
        </w:rPr>
        <w:t>- совершенствование методов логопедической работы в соответствии с возможностями, потребностями и интересами дошкольника;</w:t>
      </w:r>
    </w:p>
    <w:p w:rsidR="00E705DD" w:rsidRPr="00CD6288" w:rsidRDefault="002704CC" w:rsidP="002704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FB2C7F">
        <w:rPr>
          <w:rFonts w:ascii="Times New Roman" w:eastAsia="Times New Roman" w:hAnsi="Times New Roman" w:cs="Times New Roman"/>
          <w:sz w:val="24"/>
          <w:szCs w:val="28"/>
        </w:rPr>
        <w:t>- возможность интегрировать воспитание и обучение в обычной группе с получением специализированной помощи в развитии речи.</w:t>
      </w:r>
    </w:p>
    <w:p w:rsidR="00E705DD" w:rsidRPr="00FB2C7F" w:rsidRDefault="00E705DD" w:rsidP="002704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2704CC" w:rsidRPr="00CD6288" w:rsidRDefault="00D54463" w:rsidP="00CD62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3</w:t>
      </w:r>
      <w:r w:rsidR="00464CA1">
        <w:rPr>
          <w:rFonts w:ascii="Times New Roman" w:hAnsi="Times New Roman" w:cs="Times New Roman"/>
          <w:b/>
          <w:sz w:val="24"/>
          <w:szCs w:val="28"/>
        </w:rPr>
        <w:t xml:space="preserve">. </w:t>
      </w:r>
      <w:r w:rsidR="002C52AD">
        <w:rPr>
          <w:rFonts w:ascii="Times New Roman" w:hAnsi="Times New Roman" w:cs="Times New Roman"/>
          <w:b/>
          <w:sz w:val="24"/>
          <w:szCs w:val="28"/>
        </w:rPr>
        <w:t xml:space="preserve">Порядок создания </w:t>
      </w:r>
      <w:proofErr w:type="spellStart"/>
      <w:r w:rsidR="002704CC" w:rsidRPr="00FB2C7F">
        <w:rPr>
          <w:rFonts w:ascii="Times New Roman" w:hAnsi="Times New Roman" w:cs="Times New Roman"/>
          <w:b/>
          <w:sz w:val="24"/>
          <w:szCs w:val="28"/>
        </w:rPr>
        <w:t>логопункта</w:t>
      </w:r>
      <w:proofErr w:type="spellEnd"/>
      <w:r w:rsidR="002704CC" w:rsidRPr="00FB2C7F">
        <w:rPr>
          <w:rFonts w:ascii="Times New Roman" w:hAnsi="Times New Roman" w:cs="Times New Roman"/>
          <w:b/>
          <w:sz w:val="24"/>
          <w:szCs w:val="28"/>
        </w:rPr>
        <w:t xml:space="preserve"> в ДОУ</w:t>
      </w:r>
    </w:p>
    <w:p w:rsidR="002704CC" w:rsidRPr="00FB2C7F" w:rsidRDefault="0016220C" w:rsidP="002704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3</w:t>
      </w:r>
      <w:r w:rsidR="002704CC" w:rsidRPr="00FB2C7F">
        <w:rPr>
          <w:rFonts w:ascii="Times New Roman" w:eastAsia="Times New Roman" w:hAnsi="Times New Roman" w:cs="Times New Roman"/>
          <w:sz w:val="24"/>
          <w:szCs w:val="28"/>
        </w:rPr>
        <w:t xml:space="preserve">.1. </w:t>
      </w:r>
      <w:proofErr w:type="spellStart"/>
      <w:r w:rsidR="002704CC" w:rsidRPr="00FB2C7F">
        <w:rPr>
          <w:rFonts w:ascii="Times New Roman" w:eastAsia="Times New Roman" w:hAnsi="Times New Roman" w:cs="Times New Roman"/>
          <w:sz w:val="24"/>
          <w:szCs w:val="28"/>
        </w:rPr>
        <w:t>Логопункт</w:t>
      </w:r>
      <w:proofErr w:type="spellEnd"/>
      <w:r w:rsidR="00464CA1">
        <w:rPr>
          <w:rFonts w:ascii="Times New Roman" w:eastAsia="Times New Roman" w:hAnsi="Times New Roman" w:cs="Times New Roman"/>
          <w:sz w:val="24"/>
          <w:szCs w:val="28"/>
        </w:rPr>
        <w:t xml:space="preserve"> при ДОУ </w:t>
      </w:r>
      <w:r w:rsidR="002C52AD">
        <w:rPr>
          <w:rFonts w:ascii="Times New Roman" w:eastAsia="Times New Roman" w:hAnsi="Times New Roman" w:cs="Times New Roman"/>
          <w:sz w:val="24"/>
          <w:szCs w:val="28"/>
        </w:rPr>
        <w:t xml:space="preserve">создается </w:t>
      </w:r>
      <w:r w:rsidR="002704CC" w:rsidRPr="00FB2C7F">
        <w:rPr>
          <w:rFonts w:ascii="Times New Roman" w:eastAsia="Times New Roman" w:hAnsi="Times New Roman" w:cs="Times New Roman"/>
          <w:sz w:val="24"/>
          <w:szCs w:val="28"/>
        </w:rPr>
        <w:t>на основании приказа начальника</w:t>
      </w:r>
      <w:r w:rsidR="00103690" w:rsidRPr="00FB2C7F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2704CC" w:rsidRPr="00FB2C7F">
        <w:rPr>
          <w:rFonts w:ascii="Times New Roman" w:eastAsia="Times New Roman" w:hAnsi="Times New Roman" w:cs="Times New Roman"/>
          <w:sz w:val="24"/>
          <w:szCs w:val="28"/>
        </w:rPr>
        <w:t xml:space="preserve">МКУ «Управление образования администрации Таштагольского муниципального района» от </w:t>
      </w:r>
      <w:r w:rsidR="00103690" w:rsidRPr="00FB2C7F">
        <w:rPr>
          <w:rFonts w:ascii="Times New Roman" w:eastAsia="Times New Roman" w:hAnsi="Times New Roman" w:cs="Times New Roman"/>
          <w:sz w:val="24"/>
          <w:szCs w:val="28"/>
        </w:rPr>
        <w:t xml:space="preserve"> 0</w:t>
      </w:r>
      <w:r w:rsidR="006128BC" w:rsidRPr="00FB2C7F">
        <w:rPr>
          <w:rFonts w:ascii="Times New Roman" w:hAnsi="Times New Roman" w:cs="Times New Roman"/>
          <w:sz w:val="24"/>
          <w:szCs w:val="28"/>
        </w:rPr>
        <w:t>4.09. 2017 № 1</w:t>
      </w:r>
      <w:r w:rsidR="00103690" w:rsidRPr="00FB2C7F">
        <w:rPr>
          <w:rFonts w:ascii="Times New Roman" w:hAnsi="Times New Roman" w:cs="Times New Roman"/>
          <w:sz w:val="24"/>
          <w:szCs w:val="28"/>
        </w:rPr>
        <w:t>4</w:t>
      </w:r>
      <w:r w:rsidR="006128BC" w:rsidRPr="00FB2C7F">
        <w:rPr>
          <w:rFonts w:ascii="Times New Roman" w:hAnsi="Times New Roman" w:cs="Times New Roman"/>
          <w:sz w:val="24"/>
          <w:szCs w:val="28"/>
        </w:rPr>
        <w:t>0.8</w:t>
      </w:r>
      <w:r w:rsidR="00103690" w:rsidRPr="00FB2C7F">
        <w:rPr>
          <w:rFonts w:ascii="Times New Roman" w:eastAsia="Times New Roman" w:hAnsi="Times New Roman" w:cs="Times New Roman"/>
          <w:color w:val="FF0000"/>
          <w:sz w:val="24"/>
          <w:szCs w:val="28"/>
        </w:rPr>
        <w:t xml:space="preserve"> </w:t>
      </w:r>
      <w:r w:rsidR="002704CC" w:rsidRPr="00FB2C7F">
        <w:rPr>
          <w:rFonts w:ascii="Times New Roman" w:eastAsia="Times New Roman" w:hAnsi="Times New Roman" w:cs="Times New Roman"/>
          <w:sz w:val="24"/>
          <w:szCs w:val="28"/>
        </w:rPr>
        <w:t>«</w:t>
      </w:r>
      <w:r w:rsidR="006128BC" w:rsidRPr="00FB2C7F">
        <w:rPr>
          <w:rFonts w:ascii="Times New Roman" w:eastAsia="Times New Roman" w:hAnsi="Times New Roman" w:cs="Times New Roman"/>
          <w:sz w:val="24"/>
          <w:szCs w:val="28"/>
        </w:rPr>
        <w:t xml:space="preserve">О работе </w:t>
      </w:r>
      <w:proofErr w:type="spellStart"/>
      <w:r w:rsidR="006128BC" w:rsidRPr="00FB2C7F">
        <w:rPr>
          <w:rFonts w:ascii="Times New Roman" w:eastAsia="Times New Roman" w:hAnsi="Times New Roman" w:cs="Times New Roman"/>
          <w:sz w:val="24"/>
          <w:szCs w:val="28"/>
        </w:rPr>
        <w:t>логопункта</w:t>
      </w:r>
      <w:proofErr w:type="spellEnd"/>
      <w:r w:rsidR="006128BC" w:rsidRPr="00FB2C7F">
        <w:rPr>
          <w:rFonts w:ascii="Times New Roman" w:eastAsia="Times New Roman" w:hAnsi="Times New Roman" w:cs="Times New Roman"/>
          <w:sz w:val="24"/>
          <w:szCs w:val="28"/>
        </w:rPr>
        <w:t xml:space="preserve"> МКДОУ детский сад № 15 «Ромашка».</w:t>
      </w:r>
    </w:p>
    <w:p w:rsidR="002704CC" w:rsidRPr="00FB2C7F" w:rsidRDefault="0016220C" w:rsidP="002704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3</w:t>
      </w:r>
      <w:r w:rsidR="002704CC" w:rsidRPr="00FB2C7F">
        <w:rPr>
          <w:rFonts w:ascii="Times New Roman" w:eastAsia="Times New Roman" w:hAnsi="Times New Roman" w:cs="Times New Roman"/>
          <w:sz w:val="24"/>
          <w:szCs w:val="28"/>
        </w:rPr>
        <w:t>.2. Логопедический пункт в дошкольном учреждении создается при необходимости исправления нар</w:t>
      </w:r>
      <w:r w:rsidR="00DF78A8">
        <w:rPr>
          <w:rFonts w:ascii="Times New Roman" w:eastAsia="Times New Roman" w:hAnsi="Times New Roman" w:cs="Times New Roman"/>
          <w:sz w:val="24"/>
          <w:szCs w:val="28"/>
        </w:rPr>
        <w:t>ушений речи у детей 4-7 лет</w:t>
      </w:r>
      <w:r w:rsidR="002704CC" w:rsidRPr="00FB2C7F">
        <w:rPr>
          <w:rFonts w:ascii="Times New Roman" w:eastAsia="Times New Roman" w:hAnsi="Times New Roman" w:cs="Times New Roman"/>
          <w:sz w:val="24"/>
          <w:szCs w:val="28"/>
        </w:rPr>
        <w:t>. При достаточном количеств</w:t>
      </w:r>
      <w:r w:rsidR="00B97E85">
        <w:rPr>
          <w:rFonts w:ascii="Times New Roman" w:eastAsia="Times New Roman" w:hAnsi="Times New Roman" w:cs="Times New Roman"/>
          <w:sz w:val="24"/>
          <w:szCs w:val="28"/>
        </w:rPr>
        <w:t>е детей с нарушениями</w:t>
      </w:r>
      <w:r w:rsidR="002704CC" w:rsidRPr="00FB2C7F">
        <w:rPr>
          <w:rFonts w:ascii="Times New Roman" w:eastAsia="Times New Roman" w:hAnsi="Times New Roman" w:cs="Times New Roman"/>
          <w:sz w:val="24"/>
          <w:szCs w:val="28"/>
        </w:rPr>
        <w:t xml:space="preserve"> речи в МКДОУ №15 «Ромашка» создается логопедический пункт, фиксируется в уставе и разрабатывается локальный акт «Положение о </w:t>
      </w:r>
      <w:proofErr w:type="spellStart"/>
      <w:r w:rsidR="002704CC" w:rsidRPr="00FB2C7F">
        <w:rPr>
          <w:rFonts w:ascii="Times New Roman" w:eastAsia="Times New Roman" w:hAnsi="Times New Roman" w:cs="Times New Roman"/>
          <w:sz w:val="24"/>
          <w:szCs w:val="28"/>
        </w:rPr>
        <w:t>логопункте</w:t>
      </w:r>
      <w:proofErr w:type="spellEnd"/>
      <w:r w:rsidR="002704CC" w:rsidRPr="00FB2C7F">
        <w:rPr>
          <w:rFonts w:ascii="Times New Roman" w:eastAsia="Times New Roman" w:hAnsi="Times New Roman" w:cs="Times New Roman"/>
          <w:sz w:val="24"/>
          <w:szCs w:val="28"/>
        </w:rPr>
        <w:t xml:space="preserve"> ДОУ».</w:t>
      </w:r>
    </w:p>
    <w:p w:rsidR="00CD6288" w:rsidRDefault="00CD6288" w:rsidP="002704CC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8"/>
        </w:rPr>
      </w:pPr>
    </w:p>
    <w:p w:rsidR="00CD6288" w:rsidRPr="00FB2C7F" w:rsidRDefault="00CD6288" w:rsidP="002704CC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8"/>
        </w:rPr>
      </w:pPr>
    </w:p>
    <w:p w:rsidR="002704CC" w:rsidRPr="00CD6288" w:rsidRDefault="0016220C" w:rsidP="002704CC">
      <w:pPr>
        <w:pStyle w:val="a3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lastRenderedPageBreak/>
        <w:t>4</w:t>
      </w:r>
      <w:r w:rsidR="002704CC" w:rsidRPr="00FB2C7F">
        <w:rPr>
          <w:rFonts w:ascii="Times New Roman" w:hAnsi="Times New Roman" w:cs="Times New Roman"/>
          <w:b/>
          <w:sz w:val="24"/>
          <w:szCs w:val="28"/>
        </w:rPr>
        <w:t>. Комплектование логопедического пункта ДОУ</w:t>
      </w:r>
    </w:p>
    <w:p w:rsidR="002704CC" w:rsidRPr="00FB2C7F" w:rsidRDefault="0016220C" w:rsidP="002704CC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4</w:t>
      </w:r>
      <w:r w:rsidR="002704CC" w:rsidRPr="00FB2C7F">
        <w:rPr>
          <w:rFonts w:ascii="Times New Roman" w:hAnsi="Times New Roman" w:cs="Times New Roman"/>
          <w:sz w:val="24"/>
          <w:szCs w:val="28"/>
        </w:rPr>
        <w:t>.1. Комплектование логопедического пункта осуществляется по разновозрастному принципу из числа воспитанников с нарушениями речи, посещающих ДОУ.</w:t>
      </w:r>
    </w:p>
    <w:p w:rsidR="002704CC" w:rsidRPr="00FB2C7F" w:rsidRDefault="0016220C" w:rsidP="002704CC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4</w:t>
      </w:r>
      <w:r w:rsidR="002704CC" w:rsidRPr="00FB2C7F">
        <w:rPr>
          <w:rFonts w:ascii="Times New Roman" w:hAnsi="Times New Roman" w:cs="Times New Roman"/>
          <w:sz w:val="24"/>
          <w:szCs w:val="28"/>
        </w:rPr>
        <w:t xml:space="preserve">.2. Зачисление   и   выпуск   воспитанников   на   </w:t>
      </w:r>
      <w:proofErr w:type="spellStart"/>
      <w:r w:rsidR="002704CC" w:rsidRPr="00FB2C7F">
        <w:rPr>
          <w:rFonts w:ascii="Times New Roman" w:hAnsi="Times New Roman" w:cs="Times New Roman"/>
          <w:sz w:val="24"/>
          <w:szCs w:val="28"/>
        </w:rPr>
        <w:t>логопункте</w:t>
      </w:r>
      <w:proofErr w:type="spellEnd"/>
      <w:r w:rsidR="002704CC" w:rsidRPr="00FB2C7F">
        <w:rPr>
          <w:rFonts w:ascii="Times New Roman" w:hAnsi="Times New Roman" w:cs="Times New Roman"/>
          <w:sz w:val="24"/>
          <w:szCs w:val="28"/>
        </w:rPr>
        <w:t xml:space="preserve">   осуществляется   по</w:t>
      </w:r>
      <w:r w:rsidR="00457754" w:rsidRPr="00FB2C7F">
        <w:rPr>
          <w:rFonts w:ascii="Times New Roman" w:hAnsi="Times New Roman" w:cs="Times New Roman"/>
          <w:sz w:val="24"/>
          <w:szCs w:val="28"/>
        </w:rPr>
        <w:t xml:space="preserve"> </w:t>
      </w:r>
      <w:r w:rsidR="002704CC" w:rsidRPr="00FB2C7F">
        <w:rPr>
          <w:rFonts w:ascii="Times New Roman" w:hAnsi="Times New Roman" w:cs="Times New Roman"/>
          <w:sz w:val="24"/>
          <w:szCs w:val="28"/>
        </w:rPr>
        <w:t>заключению</w:t>
      </w:r>
      <w:r w:rsidR="00B717AB">
        <w:rPr>
          <w:rFonts w:ascii="Times New Roman" w:hAnsi="Times New Roman" w:cs="Times New Roman"/>
          <w:sz w:val="24"/>
          <w:szCs w:val="28"/>
        </w:rPr>
        <w:t xml:space="preserve"> районной</w:t>
      </w:r>
      <w:r w:rsidR="002704CC" w:rsidRPr="00FB2C7F">
        <w:rPr>
          <w:rFonts w:ascii="Times New Roman" w:hAnsi="Times New Roman" w:cs="Times New Roman"/>
          <w:sz w:val="24"/>
          <w:szCs w:val="28"/>
        </w:rPr>
        <w:t xml:space="preserve"> ПМПК, на основании приказа заведующей </w:t>
      </w:r>
      <w:r w:rsidR="00FB2C7F">
        <w:rPr>
          <w:rFonts w:ascii="Times New Roman" w:hAnsi="Times New Roman" w:cs="Times New Roman"/>
          <w:sz w:val="24"/>
          <w:szCs w:val="28"/>
        </w:rPr>
        <w:t>МК</w:t>
      </w:r>
      <w:r w:rsidR="002704CC" w:rsidRPr="00FB2C7F">
        <w:rPr>
          <w:rFonts w:ascii="Times New Roman" w:hAnsi="Times New Roman" w:cs="Times New Roman"/>
          <w:sz w:val="24"/>
          <w:szCs w:val="28"/>
        </w:rPr>
        <w:t xml:space="preserve">ДОУ и </w:t>
      </w:r>
      <w:r w:rsidR="00B717AB">
        <w:rPr>
          <w:rFonts w:ascii="Times New Roman" w:hAnsi="Times New Roman" w:cs="Times New Roman"/>
          <w:sz w:val="24"/>
          <w:szCs w:val="28"/>
        </w:rPr>
        <w:t xml:space="preserve">заявления родителей (законных </w:t>
      </w:r>
      <w:proofErr w:type="spellStart"/>
      <w:r w:rsidR="00B717AB">
        <w:rPr>
          <w:rFonts w:ascii="Times New Roman" w:hAnsi="Times New Roman" w:cs="Times New Roman"/>
          <w:sz w:val="24"/>
          <w:szCs w:val="28"/>
        </w:rPr>
        <w:t>представитей</w:t>
      </w:r>
      <w:proofErr w:type="spellEnd"/>
      <w:r w:rsidR="002704CC" w:rsidRPr="00FB2C7F">
        <w:rPr>
          <w:rFonts w:ascii="Times New Roman" w:hAnsi="Times New Roman" w:cs="Times New Roman"/>
          <w:sz w:val="24"/>
          <w:szCs w:val="28"/>
        </w:rPr>
        <w:t>).</w:t>
      </w:r>
    </w:p>
    <w:p w:rsidR="002704CC" w:rsidRPr="00FB2C7F" w:rsidRDefault="0016220C" w:rsidP="002704CC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4</w:t>
      </w:r>
      <w:r w:rsidR="002704CC" w:rsidRPr="00FB2C7F">
        <w:rPr>
          <w:rFonts w:ascii="Times New Roman" w:hAnsi="Times New Roman" w:cs="Times New Roman"/>
          <w:sz w:val="24"/>
          <w:szCs w:val="28"/>
        </w:rPr>
        <w:t xml:space="preserve">.3. На </w:t>
      </w:r>
      <w:proofErr w:type="spellStart"/>
      <w:r w:rsidR="002704CC" w:rsidRPr="00FB2C7F">
        <w:rPr>
          <w:rFonts w:ascii="Times New Roman" w:hAnsi="Times New Roman" w:cs="Times New Roman"/>
          <w:sz w:val="24"/>
          <w:szCs w:val="28"/>
        </w:rPr>
        <w:t>логопункт</w:t>
      </w:r>
      <w:proofErr w:type="spellEnd"/>
      <w:r w:rsidR="002704CC" w:rsidRPr="00FB2C7F">
        <w:rPr>
          <w:rFonts w:ascii="Times New Roman" w:hAnsi="Times New Roman" w:cs="Times New Roman"/>
          <w:sz w:val="24"/>
          <w:szCs w:val="28"/>
        </w:rPr>
        <w:t xml:space="preserve"> зачисляются дети, имеющие нарушения в речевом развитии:   фонематические, фонетико-фонематические</w:t>
      </w:r>
      <w:r w:rsidR="004F713B">
        <w:rPr>
          <w:rFonts w:ascii="Times New Roman" w:hAnsi="Times New Roman" w:cs="Times New Roman"/>
          <w:sz w:val="24"/>
          <w:szCs w:val="28"/>
        </w:rPr>
        <w:t xml:space="preserve">, фонетико-фонематические с </w:t>
      </w:r>
      <w:proofErr w:type="spellStart"/>
      <w:r w:rsidR="004F713B">
        <w:rPr>
          <w:rFonts w:ascii="Times New Roman" w:hAnsi="Times New Roman" w:cs="Times New Roman"/>
          <w:sz w:val="24"/>
          <w:szCs w:val="28"/>
        </w:rPr>
        <w:t>диза</w:t>
      </w:r>
      <w:r w:rsidR="004B57D2">
        <w:rPr>
          <w:rFonts w:ascii="Times New Roman" w:hAnsi="Times New Roman" w:cs="Times New Roman"/>
          <w:sz w:val="24"/>
          <w:szCs w:val="28"/>
        </w:rPr>
        <w:t>ртрическим</w:t>
      </w:r>
      <w:proofErr w:type="spellEnd"/>
      <w:r w:rsidR="004B57D2">
        <w:rPr>
          <w:rFonts w:ascii="Times New Roman" w:hAnsi="Times New Roman" w:cs="Times New Roman"/>
          <w:sz w:val="24"/>
          <w:szCs w:val="28"/>
        </w:rPr>
        <w:t xml:space="preserve"> компонентом</w:t>
      </w:r>
      <w:r w:rsidR="002704CC" w:rsidRPr="00FB2C7F">
        <w:rPr>
          <w:rFonts w:ascii="Times New Roman" w:hAnsi="Times New Roman" w:cs="Times New Roman"/>
          <w:sz w:val="24"/>
          <w:szCs w:val="28"/>
        </w:rPr>
        <w:t>.</w:t>
      </w:r>
    </w:p>
    <w:p w:rsidR="002704CC" w:rsidRPr="00FB2C7F" w:rsidRDefault="0016220C" w:rsidP="002704CC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4</w:t>
      </w:r>
      <w:r w:rsidR="002704CC" w:rsidRPr="00FB2C7F">
        <w:rPr>
          <w:rFonts w:ascii="Times New Roman" w:hAnsi="Times New Roman" w:cs="Times New Roman"/>
          <w:sz w:val="24"/>
          <w:szCs w:val="28"/>
        </w:rPr>
        <w:t>.4</w:t>
      </w:r>
      <w:r w:rsidR="002704CC" w:rsidRPr="00FB2C7F">
        <w:rPr>
          <w:rFonts w:ascii="Times New Roman" w:hAnsi="Times New Roman" w:cs="Times New Roman"/>
          <w:color w:val="000000" w:themeColor="text1"/>
          <w:sz w:val="24"/>
          <w:szCs w:val="28"/>
        </w:rPr>
        <w:t>. Не подлежат приёму на дошкольный логопедический пункт дети с тяжёлыми нарушениями речи</w:t>
      </w:r>
      <w:r w:rsidR="00B72F65" w:rsidRPr="00FB2C7F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2704CC" w:rsidRPr="00FB2C7F">
        <w:rPr>
          <w:rFonts w:ascii="Times New Roman" w:hAnsi="Times New Roman" w:cs="Times New Roman"/>
          <w:color w:val="000000" w:themeColor="text1"/>
          <w:sz w:val="24"/>
          <w:szCs w:val="28"/>
        </w:rPr>
        <w:t>(ОНР— I, II,</w:t>
      </w:r>
      <w:r w:rsidR="002704CC" w:rsidRPr="00FB2C7F">
        <w:rPr>
          <w:rFonts w:ascii="Times New Roman" w:hAnsi="Times New Roman" w:cs="Times New Roman"/>
          <w:color w:val="000000" w:themeColor="text1"/>
          <w:sz w:val="24"/>
          <w:szCs w:val="28"/>
          <w:lang w:val="en-US"/>
        </w:rPr>
        <w:t>III</w:t>
      </w:r>
      <w:r w:rsidR="002704CC" w:rsidRPr="00FB2C7F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уровней, дизартрия,</w:t>
      </w:r>
      <w:r w:rsidR="00B72F65" w:rsidRPr="00FB2C7F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2704CC" w:rsidRPr="00FB2C7F">
        <w:rPr>
          <w:rFonts w:ascii="Times New Roman" w:hAnsi="Times New Roman" w:cs="Times New Roman"/>
          <w:color w:val="000000" w:themeColor="text1"/>
          <w:sz w:val="24"/>
          <w:szCs w:val="28"/>
        </w:rPr>
        <w:t>алалия и задержкой психического развития).  Они должны быть направлены в специализированные учреждения, где есть логопедические группы. В случае отказа родителей от перевода ребёнка  со сложной речевой патологией в специализированные группы учитель-логопед не несёт ответственности за полное устранение дефекта.</w:t>
      </w:r>
    </w:p>
    <w:p w:rsidR="002704CC" w:rsidRPr="00FB2C7F" w:rsidRDefault="002704CC" w:rsidP="002704CC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FB2C7F">
        <w:rPr>
          <w:rFonts w:ascii="Times New Roman" w:hAnsi="Times New Roman" w:cs="Times New Roman"/>
          <w:sz w:val="24"/>
          <w:szCs w:val="28"/>
        </w:rPr>
        <w:t xml:space="preserve"> 3.5. Нагрузка учителя-логопеда на 1,0 ставку предусматривает одновременную работу по коррекции речи  от 12 до</w:t>
      </w:r>
      <w:r w:rsidR="00B97E85">
        <w:rPr>
          <w:rFonts w:ascii="Times New Roman" w:hAnsi="Times New Roman" w:cs="Times New Roman"/>
          <w:sz w:val="24"/>
          <w:szCs w:val="28"/>
        </w:rPr>
        <w:t xml:space="preserve"> </w:t>
      </w:r>
      <w:r w:rsidRPr="00FB2C7F">
        <w:rPr>
          <w:rFonts w:ascii="Times New Roman" w:hAnsi="Times New Roman" w:cs="Times New Roman"/>
          <w:sz w:val="24"/>
          <w:szCs w:val="28"/>
        </w:rPr>
        <w:t>20 детей в течение года.</w:t>
      </w:r>
    </w:p>
    <w:p w:rsidR="002704CC" w:rsidRPr="00FB2C7F" w:rsidRDefault="002704CC" w:rsidP="002704CC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FB2C7F">
        <w:rPr>
          <w:rFonts w:ascii="Times New Roman" w:hAnsi="Times New Roman" w:cs="Times New Roman"/>
          <w:sz w:val="24"/>
          <w:szCs w:val="28"/>
        </w:rPr>
        <w:t xml:space="preserve">3.6.Учитель-логопед в течение учебного года проводит обследование речевого развития воспитанников дошкольного образовательного учреждения, достигших 3-х летнего возраста. По результатам обследования формируется списочный состав детей </w:t>
      </w:r>
      <w:r w:rsidR="006E78BB" w:rsidRPr="00FB2C7F">
        <w:rPr>
          <w:rFonts w:ascii="Times New Roman" w:hAnsi="Times New Roman" w:cs="Times New Roman"/>
          <w:sz w:val="24"/>
          <w:szCs w:val="28"/>
        </w:rPr>
        <w:t>с 4</w:t>
      </w:r>
      <w:r w:rsidRPr="00FB2C7F">
        <w:rPr>
          <w:rFonts w:ascii="Times New Roman" w:hAnsi="Times New Roman" w:cs="Times New Roman"/>
          <w:sz w:val="24"/>
          <w:szCs w:val="28"/>
        </w:rPr>
        <w:t xml:space="preserve"> до 7 лет для коррекционной работы и представляется в 3-х экземплярах в ПМПК.</w:t>
      </w:r>
    </w:p>
    <w:p w:rsidR="002704CC" w:rsidRPr="00FB2C7F" w:rsidRDefault="002704CC" w:rsidP="002704CC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FB2C7F">
        <w:rPr>
          <w:rFonts w:ascii="Times New Roman" w:hAnsi="Times New Roman" w:cs="Times New Roman"/>
          <w:sz w:val="24"/>
          <w:szCs w:val="28"/>
        </w:rPr>
        <w:t xml:space="preserve"> 3.7. Утверждение списочного состава осуществляется</w:t>
      </w:r>
      <w:r w:rsidR="00B72F65" w:rsidRPr="00FB2C7F">
        <w:rPr>
          <w:rFonts w:ascii="Times New Roman" w:hAnsi="Times New Roman" w:cs="Times New Roman"/>
          <w:color w:val="FF0000"/>
          <w:sz w:val="24"/>
          <w:szCs w:val="28"/>
        </w:rPr>
        <w:t xml:space="preserve"> </w:t>
      </w:r>
      <w:r w:rsidR="00B72F65" w:rsidRPr="00FB2C7F">
        <w:rPr>
          <w:rFonts w:ascii="Times New Roman" w:hAnsi="Times New Roman" w:cs="Times New Roman"/>
          <w:sz w:val="24"/>
          <w:szCs w:val="28"/>
        </w:rPr>
        <w:t>заведующим ДОУ</w:t>
      </w:r>
      <w:r w:rsidRPr="00FB2C7F">
        <w:rPr>
          <w:rFonts w:ascii="Times New Roman" w:hAnsi="Times New Roman" w:cs="Times New Roman"/>
          <w:sz w:val="24"/>
          <w:szCs w:val="28"/>
        </w:rPr>
        <w:t>.</w:t>
      </w:r>
    </w:p>
    <w:p w:rsidR="002704CC" w:rsidRPr="00FB2C7F" w:rsidRDefault="002704CC" w:rsidP="002704CC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FB2C7F">
        <w:rPr>
          <w:rFonts w:ascii="Times New Roman" w:hAnsi="Times New Roman" w:cs="Times New Roman"/>
          <w:sz w:val="24"/>
          <w:szCs w:val="28"/>
        </w:rPr>
        <w:t xml:space="preserve"> 3.8. Прием детей на логопедический пункт производится по мере освобождения</w:t>
      </w:r>
      <w:r w:rsidR="00B72F65" w:rsidRPr="00FB2C7F">
        <w:rPr>
          <w:rFonts w:ascii="Times New Roman" w:hAnsi="Times New Roman" w:cs="Times New Roman"/>
          <w:sz w:val="24"/>
          <w:szCs w:val="28"/>
        </w:rPr>
        <w:t xml:space="preserve"> </w:t>
      </w:r>
      <w:r w:rsidRPr="00FB2C7F">
        <w:rPr>
          <w:rFonts w:ascii="Times New Roman" w:hAnsi="Times New Roman" w:cs="Times New Roman"/>
          <w:sz w:val="24"/>
          <w:szCs w:val="28"/>
        </w:rPr>
        <w:t>мест в течение всего учебного года.</w:t>
      </w:r>
    </w:p>
    <w:p w:rsidR="002704CC" w:rsidRPr="00FB2C7F" w:rsidRDefault="002704CC" w:rsidP="002704CC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</w:p>
    <w:p w:rsidR="002704CC" w:rsidRPr="00FB2C7F" w:rsidRDefault="002704CC" w:rsidP="002704CC">
      <w:pPr>
        <w:pStyle w:val="a3"/>
        <w:jc w:val="both"/>
        <w:rPr>
          <w:rFonts w:ascii="Times New Roman" w:hAnsi="Times New Roman" w:cs="Times New Roman"/>
          <w:b/>
          <w:sz w:val="24"/>
          <w:szCs w:val="28"/>
        </w:rPr>
      </w:pPr>
      <w:r w:rsidRPr="00FB2C7F">
        <w:rPr>
          <w:rFonts w:ascii="Times New Roman" w:hAnsi="Times New Roman" w:cs="Times New Roman"/>
          <w:b/>
          <w:sz w:val="24"/>
          <w:szCs w:val="28"/>
        </w:rPr>
        <w:t>4. Организация деятельности логопедического пункта в ДОУ</w:t>
      </w:r>
    </w:p>
    <w:p w:rsidR="002704CC" w:rsidRPr="00FB2C7F" w:rsidRDefault="002704CC" w:rsidP="002704CC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FB2C7F">
        <w:rPr>
          <w:rFonts w:ascii="Times New Roman" w:hAnsi="Times New Roman" w:cs="Times New Roman"/>
          <w:sz w:val="24"/>
          <w:szCs w:val="28"/>
        </w:rPr>
        <w:t xml:space="preserve">4.1. Основными формами организации работы с детьми, имеющими нарушения речи, на </w:t>
      </w:r>
      <w:proofErr w:type="spellStart"/>
      <w:r w:rsidRPr="00FB2C7F">
        <w:rPr>
          <w:rFonts w:ascii="Times New Roman" w:hAnsi="Times New Roman" w:cs="Times New Roman"/>
          <w:sz w:val="24"/>
          <w:szCs w:val="28"/>
        </w:rPr>
        <w:t>логопункте</w:t>
      </w:r>
      <w:proofErr w:type="spellEnd"/>
      <w:r w:rsidRPr="00FB2C7F">
        <w:rPr>
          <w:rFonts w:ascii="Times New Roman" w:hAnsi="Times New Roman" w:cs="Times New Roman"/>
          <w:sz w:val="24"/>
          <w:szCs w:val="28"/>
        </w:rPr>
        <w:t xml:space="preserve"> являются индивидуальные и подгрупповые занятия.</w:t>
      </w:r>
    </w:p>
    <w:p w:rsidR="002704CC" w:rsidRPr="00FB2C7F" w:rsidRDefault="002704CC" w:rsidP="002704CC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FB2C7F">
        <w:rPr>
          <w:rFonts w:ascii="Times New Roman" w:hAnsi="Times New Roman" w:cs="Times New Roman"/>
          <w:sz w:val="24"/>
          <w:szCs w:val="28"/>
        </w:rPr>
        <w:t xml:space="preserve">4.2. Занятия с детьми на </w:t>
      </w:r>
      <w:proofErr w:type="spellStart"/>
      <w:r w:rsidRPr="00FB2C7F">
        <w:rPr>
          <w:rFonts w:ascii="Times New Roman" w:hAnsi="Times New Roman" w:cs="Times New Roman"/>
          <w:sz w:val="24"/>
          <w:szCs w:val="28"/>
        </w:rPr>
        <w:t>логопункте</w:t>
      </w:r>
      <w:proofErr w:type="spellEnd"/>
      <w:r w:rsidRPr="00FB2C7F">
        <w:rPr>
          <w:rFonts w:ascii="Times New Roman" w:hAnsi="Times New Roman" w:cs="Times New Roman"/>
          <w:sz w:val="24"/>
          <w:szCs w:val="28"/>
        </w:rPr>
        <w:t xml:space="preserve"> проводятся ежедневно как в часы, свободные от занятий в режиме дня, так и во время их проведения, по </w:t>
      </w:r>
      <w:proofErr w:type="gramStart"/>
      <w:r w:rsidRPr="00FB2C7F">
        <w:rPr>
          <w:rFonts w:ascii="Times New Roman" w:hAnsi="Times New Roman" w:cs="Times New Roman"/>
          <w:sz w:val="24"/>
          <w:szCs w:val="28"/>
        </w:rPr>
        <w:t>графику</w:t>
      </w:r>
      <w:proofErr w:type="gramEnd"/>
      <w:r w:rsidRPr="00FB2C7F">
        <w:rPr>
          <w:rFonts w:ascii="Times New Roman" w:hAnsi="Times New Roman" w:cs="Times New Roman"/>
          <w:sz w:val="24"/>
          <w:szCs w:val="28"/>
        </w:rPr>
        <w:t xml:space="preserve"> утвержденному приказом заведующего ДОУ.</w:t>
      </w:r>
    </w:p>
    <w:p w:rsidR="002704CC" w:rsidRPr="00FB2C7F" w:rsidRDefault="002704CC" w:rsidP="002704CC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FB2C7F">
        <w:rPr>
          <w:rFonts w:ascii="Times New Roman" w:hAnsi="Times New Roman" w:cs="Times New Roman"/>
          <w:color w:val="000000" w:themeColor="text1"/>
          <w:sz w:val="24"/>
          <w:szCs w:val="28"/>
        </w:rPr>
        <w:t>4.3.Учитель-логопед берёт детей на свои занятия с любых занятий, проводимых в ДОУ.</w:t>
      </w:r>
    </w:p>
    <w:p w:rsidR="002704CC" w:rsidRPr="00FB2C7F" w:rsidRDefault="002704CC" w:rsidP="002704CC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FB2C7F">
        <w:rPr>
          <w:rFonts w:ascii="Times New Roman" w:hAnsi="Times New Roman" w:cs="Times New Roman"/>
          <w:sz w:val="24"/>
          <w:szCs w:val="28"/>
        </w:rPr>
        <w:t>4.4. Продолжительность занятия не должна превышать время, предусмотренное физиологическими особенностями возраста детей и «Санитарно-эпидемиологическими пр</w:t>
      </w:r>
      <w:r w:rsidR="00B72F65" w:rsidRPr="00FB2C7F">
        <w:rPr>
          <w:rFonts w:ascii="Times New Roman" w:hAnsi="Times New Roman" w:cs="Times New Roman"/>
          <w:sz w:val="24"/>
          <w:szCs w:val="28"/>
        </w:rPr>
        <w:t>авилами и нормами» 2.4.1.3049-13</w:t>
      </w:r>
      <w:r w:rsidRPr="00FB2C7F">
        <w:rPr>
          <w:rFonts w:ascii="Times New Roman" w:hAnsi="Times New Roman" w:cs="Times New Roman"/>
          <w:sz w:val="24"/>
          <w:szCs w:val="28"/>
        </w:rPr>
        <w:t>. Периодичность индивидуальных и подгрупповых занятий, наполняемость подгрупп зависит от характера нарушения речевого развития.</w:t>
      </w:r>
      <w:r w:rsidR="006E78BB" w:rsidRPr="00FB2C7F">
        <w:rPr>
          <w:rFonts w:ascii="Times New Roman" w:hAnsi="Times New Roman" w:cs="Times New Roman"/>
          <w:sz w:val="24"/>
          <w:szCs w:val="28"/>
        </w:rPr>
        <w:t xml:space="preserve"> </w:t>
      </w:r>
      <w:r w:rsidRPr="00FB2C7F">
        <w:rPr>
          <w:rFonts w:ascii="Times New Roman" w:hAnsi="Times New Roman" w:cs="Times New Roman"/>
          <w:sz w:val="24"/>
          <w:szCs w:val="28"/>
        </w:rPr>
        <w:t xml:space="preserve">Длительность </w:t>
      </w:r>
      <w:r w:rsidRPr="00FB2C7F">
        <w:rPr>
          <w:rFonts w:ascii="Times New Roman" w:hAnsi="Times New Roman" w:cs="Times New Roman"/>
          <w:color w:val="000000" w:themeColor="text1"/>
          <w:sz w:val="24"/>
          <w:szCs w:val="28"/>
        </w:rPr>
        <w:t>проведения</w:t>
      </w:r>
      <w:r w:rsidR="006E78BB" w:rsidRPr="00FB2C7F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FB2C7F">
        <w:rPr>
          <w:rFonts w:ascii="Times New Roman" w:hAnsi="Times New Roman" w:cs="Times New Roman"/>
          <w:color w:val="000000" w:themeColor="text1"/>
          <w:sz w:val="24"/>
          <w:szCs w:val="28"/>
        </w:rPr>
        <w:t>индивидуальных занятий от 10-20</w:t>
      </w:r>
      <w:r w:rsidR="004B57D2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FB2C7F">
        <w:rPr>
          <w:rFonts w:ascii="Times New Roman" w:hAnsi="Times New Roman" w:cs="Times New Roman"/>
          <w:color w:val="000000" w:themeColor="text1"/>
          <w:sz w:val="24"/>
          <w:szCs w:val="28"/>
        </w:rPr>
        <w:t>минут,</w:t>
      </w:r>
      <w:r w:rsidR="00D43557" w:rsidRPr="00FB2C7F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FB2C7F">
        <w:rPr>
          <w:rFonts w:ascii="Times New Roman" w:hAnsi="Times New Roman" w:cs="Times New Roman"/>
          <w:color w:val="000000" w:themeColor="text1"/>
          <w:sz w:val="24"/>
          <w:szCs w:val="28"/>
        </w:rPr>
        <w:t>подгрупповых от 15-30</w:t>
      </w:r>
      <w:r w:rsidR="00D43557" w:rsidRPr="00FB2C7F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FB2C7F">
        <w:rPr>
          <w:rFonts w:ascii="Times New Roman" w:hAnsi="Times New Roman" w:cs="Times New Roman"/>
          <w:color w:val="000000" w:themeColor="text1"/>
          <w:sz w:val="24"/>
          <w:szCs w:val="28"/>
        </w:rPr>
        <w:t>минут.</w:t>
      </w:r>
    </w:p>
    <w:p w:rsidR="002704CC" w:rsidRPr="00FB2C7F" w:rsidRDefault="002704CC" w:rsidP="002704CC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FB2C7F">
        <w:rPr>
          <w:rFonts w:ascii="Times New Roman" w:hAnsi="Times New Roman" w:cs="Times New Roman"/>
          <w:sz w:val="24"/>
          <w:szCs w:val="28"/>
        </w:rPr>
        <w:t xml:space="preserve">4.5. Начало и продолжительность учебного года на </w:t>
      </w:r>
      <w:proofErr w:type="spellStart"/>
      <w:r w:rsidRPr="00FB2C7F">
        <w:rPr>
          <w:rFonts w:ascii="Times New Roman" w:hAnsi="Times New Roman" w:cs="Times New Roman"/>
          <w:sz w:val="24"/>
          <w:szCs w:val="28"/>
        </w:rPr>
        <w:t>логопункте</w:t>
      </w:r>
      <w:proofErr w:type="spellEnd"/>
      <w:r w:rsidRPr="00FB2C7F">
        <w:rPr>
          <w:rFonts w:ascii="Times New Roman" w:hAnsi="Times New Roman" w:cs="Times New Roman"/>
          <w:sz w:val="24"/>
          <w:szCs w:val="28"/>
        </w:rPr>
        <w:t xml:space="preserve"> соответствует работе ДОУ.</w:t>
      </w:r>
    </w:p>
    <w:p w:rsidR="002704CC" w:rsidRPr="00FB2C7F" w:rsidRDefault="002704CC" w:rsidP="002704CC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FB2C7F">
        <w:rPr>
          <w:rFonts w:ascii="Times New Roman" w:hAnsi="Times New Roman" w:cs="Times New Roman"/>
          <w:sz w:val="24"/>
          <w:szCs w:val="28"/>
        </w:rPr>
        <w:t>4.6. Общая   продолжительность   курса  логопедических   занятий   зависит  от</w:t>
      </w:r>
      <w:r w:rsidR="006E78BB" w:rsidRPr="00FB2C7F">
        <w:rPr>
          <w:rFonts w:ascii="Times New Roman" w:hAnsi="Times New Roman" w:cs="Times New Roman"/>
          <w:sz w:val="24"/>
          <w:szCs w:val="28"/>
        </w:rPr>
        <w:t xml:space="preserve"> </w:t>
      </w:r>
      <w:r w:rsidRPr="00FB2C7F">
        <w:rPr>
          <w:rFonts w:ascii="Times New Roman" w:hAnsi="Times New Roman" w:cs="Times New Roman"/>
          <w:sz w:val="24"/>
          <w:szCs w:val="28"/>
        </w:rPr>
        <w:t>индивидуальных   особенностей   детей   и   составляет:   6   месяцев   -  с   детьми,</w:t>
      </w:r>
      <w:r w:rsidR="006E78BB" w:rsidRPr="00FB2C7F">
        <w:rPr>
          <w:rFonts w:ascii="Times New Roman" w:hAnsi="Times New Roman" w:cs="Times New Roman"/>
          <w:sz w:val="24"/>
          <w:szCs w:val="28"/>
        </w:rPr>
        <w:t xml:space="preserve"> </w:t>
      </w:r>
      <w:r w:rsidRPr="00FB2C7F">
        <w:rPr>
          <w:rFonts w:ascii="Times New Roman" w:hAnsi="Times New Roman" w:cs="Times New Roman"/>
          <w:sz w:val="24"/>
          <w:szCs w:val="28"/>
        </w:rPr>
        <w:t>имеющими НПОЗ (не произношение отдельных звуков),    1</w:t>
      </w:r>
      <w:r w:rsidR="004F713B">
        <w:rPr>
          <w:rFonts w:ascii="Times New Roman" w:hAnsi="Times New Roman" w:cs="Times New Roman"/>
          <w:sz w:val="24"/>
          <w:szCs w:val="28"/>
        </w:rPr>
        <w:t xml:space="preserve"> </w:t>
      </w:r>
      <w:r w:rsidRPr="00FB2C7F">
        <w:rPr>
          <w:rFonts w:ascii="Times New Roman" w:hAnsi="Times New Roman" w:cs="Times New Roman"/>
          <w:sz w:val="24"/>
          <w:szCs w:val="28"/>
        </w:rPr>
        <w:t>год - с детьми, имеющими</w:t>
      </w:r>
      <w:r w:rsidR="006E78BB" w:rsidRPr="00FB2C7F">
        <w:rPr>
          <w:rFonts w:ascii="Times New Roman" w:hAnsi="Times New Roman" w:cs="Times New Roman"/>
          <w:sz w:val="24"/>
          <w:szCs w:val="28"/>
        </w:rPr>
        <w:t xml:space="preserve"> </w:t>
      </w:r>
      <w:r w:rsidRPr="00FB2C7F">
        <w:rPr>
          <w:rFonts w:ascii="Times New Roman" w:hAnsi="Times New Roman" w:cs="Times New Roman"/>
          <w:sz w:val="24"/>
          <w:szCs w:val="28"/>
        </w:rPr>
        <w:t>фонетико-фонематические  нарушения (ФФН) речи; детям с ФФН</w:t>
      </w:r>
      <w:r w:rsidR="006E78BB" w:rsidRPr="00FB2C7F">
        <w:rPr>
          <w:rFonts w:ascii="Times New Roman" w:hAnsi="Times New Roman" w:cs="Times New Roman"/>
          <w:sz w:val="24"/>
          <w:szCs w:val="28"/>
        </w:rPr>
        <w:t xml:space="preserve"> </w:t>
      </w:r>
      <w:r w:rsidRPr="00FB2C7F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FB2C7F">
        <w:rPr>
          <w:rFonts w:ascii="Times New Roman" w:hAnsi="Times New Roman" w:cs="Times New Roman"/>
          <w:sz w:val="24"/>
          <w:szCs w:val="28"/>
        </w:rPr>
        <w:t>дизартрический</w:t>
      </w:r>
      <w:proofErr w:type="spellEnd"/>
      <w:r w:rsidRPr="00FB2C7F">
        <w:rPr>
          <w:rFonts w:ascii="Times New Roman" w:hAnsi="Times New Roman" w:cs="Times New Roman"/>
          <w:sz w:val="24"/>
          <w:szCs w:val="28"/>
        </w:rPr>
        <w:t xml:space="preserve"> компонент, заикание – 2 года. По решению специалистов ПМПК.</w:t>
      </w:r>
    </w:p>
    <w:p w:rsidR="002704CC" w:rsidRPr="00FB2C7F" w:rsidRDefault="002704CC" w:rsidP="002704CC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FB2C7F">
        <w:rPr>
          <w:rFonts w:ascii="Times New Roman" w:hAnsi="Times New Roman" w:cs="Times New Roman"/>
          <w:sz w:val="24"/>
          <w:szCs w:val="28"/>
        </w:rPr>
        <w:t>4.7. Ответственность за обязательное посещение воспитанниками занятий несут родители, учитель-логопед, воспитатель и руководитель образовательного учреждения. С целью оптимизации коррекционного процесса с родителями детей, посещающих занятия на логопедическом пункте, заключается договор о взаимодействии (приложение №1)</w:t>
      </w:r>
      <w:r w:rsidR="004F713B">
        <w:rPr>
          <w:rFonts w:ascii="Times New Roman" w:hAnsi="Times New Roman" w:cs="Times New Roman"/>
          <w:sz w:val="24"/>
          <w:szCs w:val="28"/>
        </w:rPr>
        <w:t xml:space="preserve">, заявление о зачислении ребенка на </w:t>
      </w:r>
      <w:proofErr w:type="spellStart"/>
      <w:r w:rsidR="004F713B">
        <w:rPr>
          <w:rFonts w:ascii="Times New Roman" w:hAnsi="Times New Roman" w:cs="Times New Roman"/>
          <w:sz w:val="24"/>
          <w:szCs w:val="28"/>
        </w:rPr>
        <w:t>логопункт</w:t>
      </w:r>
      <w:proofErr w:type="spellEnd"/>
      <w:r w:rsidR="004F713B">
        <w:rPr>
          <w:rFonts w:ascii="Times New Roman" w:hAnsi="Times New Roman" w:cs="Times New Roman"/>
          <w:sz w:val="24"/>
          <w:szCs w:val="28"/>
        </w:rPr>
        <w:t xml:space="preserve"> (приложение №)</w:t>
      </w:r>
      <w:r w:rsidRPr="00FB2C7F">
        <w:rPr>
          <w:rFonts w:ascii="Times New Roman" w:hAnsi="Times New Roman" w:cs="Times New Roman"/>
          <w:sz w:val="24"/>
          <w:szCs w:val="28"/>
        </w:rPr>
        <w:t>.</w:t>
      </w:r>
    </w:p>
    <w:p w:rsidR="002704CC" w:rsidRPr="00FB2C7F" w:rsidRDefault="002704CC" w:rsidP="002704CC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FB2C7F">
        <w:rPr>
          <w:rFonts w:ascii="Times New Roman" w:hAnsi="Times New Roman" w:cs="Times New Roman"/>
          <w:sz w:val="24"/>
          <w:szCs w:val="28"/>
        </w:rPr>
        <w:t xml:space="preserve"> 4.8. Дети выпускаются из логопедического пункта после обследования специалистами ПМПК в течение учебного года. Списки детей-выпускников оформляются протоколом в трёх экземплярах по единой форме </w:t>
      </w:r>
    </w:p>
    <w:p w:rsidR="002704CC" w:rsidRPr="00FB2C7F" w:rsidRDefault="002704CC" w:rsidP="002704CC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8"/>
        </w:rPr>
      </w:pPr>
      <w:r w:rsidRPr="00FB2C7F">
        <w:rPr>
          <w:rFonts w:ascii="Times New Roman" w:hAnsi="Times New Roman" w:cs="Times New Roman"/>
          <w:sz w:val="24"/>
          <w:szCs w:val="28"/>
        </w:rPr>
        <w:t>4.9. Воспитатель в группе планирует свою работу с учетом программных требований и речевых возможностей детей. Воспитатель обязан знать индивидуальные отклонения в формировании речи ребенка, слышать ее дефекты, обращать внимание на чистоту произношения.</w:t>
      </w:r>
    </w:p>
    <w:p w:rsidR="002704CC" w:rsidRPr="00FB2C7F" w:rsidRDefault="002704CC" w:rsidP="002704CC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FB2C7F">
        <w:rPr>
          <w:rFonts w:ascii="Times New Roman" w:hAnsi="Times New Roman" w:cs="Times New Roman"/>
          <w:color w:val="000000" w:themeColor="text1"/>
          <w:sz w:val="24"/>
          <w:szCs w:val="28"/>
        </w:rPr>
        <w:t>4.10.</w:t>
      </w:r>
      <w:r w:rsidR="00D43557" w:rsidRPr="00FB2C7F">
        <w:rPr>
          <w:rFonts w:ascii="Times New Roman" w:hAnsi="Times New Roman" w:cs="Times New Roman"/>
          <w:color w:val="000000" w:themeColor="text1"/>
          <w:sz w:val="24"/>
          <w:szCs w:val="28"/>
        </w:rPr>
        <w:t>Недельная нагрузка учителя-</w:t>
      </w:r>
      <w:r w:rsidRPr="00FB2C7F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логопеда в условиях работы на дошкольном логопедическом пункте составляет 20 часов, из которых 18 ч. отводится на непосредственную коррекционно-речевую работу с детьми, а 2 ч. на организационно-методическую и консультативную работу с педагогическим персоналом ДОУ и родителями. </w:t>
      </w:r>
    </w:p>
    <w:p w:rsidR="00CD6288" w:rsidRPr="00FB2C7F" w:rsidRDefault="00CD6288" w:rsidP="002704CC">
      <w:pPr>
        <w:pStyle w:val="a3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2704CC" w:rsidRPr="00CD6288" w:rsidRDefault="002704CC" w:rsidP="002704CC">
      <w:pPr>
        <w:pStyle w:val="a3"/>
        <w:jc w:val="both"/>
        <w:rPr>
          <w:rFonts w:ascii="Times New Roman" w:hAnsi="Times New Roman" w:cs="Times New Roman"/>
          <w:b/>
          <w:sz w:val="24"/>
          <w:szCs w:val="28"/>
        </w:rPr>
      </w:pPr>
      <w:r w:rsidRPr="00FB2C7F">
        <w:rPr>
          <w:rFonts w:ascii="Times New Roman" w:hAnsi="Times New Roman" w:cs="Times New Roman"/>
          <w:b/>
          <w:sz w:val="24"/>
          <w:szCs w:val="28"/>
        </w:rPr>
        <w:t>5. Участники коррекционно-образовательного процесса</w:t>
      </w:r>
    </w:p>
    <w:p w:rsidR="002704CC" w:rsidRPr="00FB2C7F" w:rsidRDefault="002704CC" w:rsidP="002704CC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FB2C7F">
        <w:rPr>
          <w:rFonts w:ascii="Times New Roman" w:hAnsi="Times New Roman" w:cs="Times New Roman"/>
          <w:sz w:val="24"/>
          <w:szCs w:val="28"/>
        </w:rPr>
        <w:t xml:space="preserve">5.1. Участниками    коррекционно-образовательного    процесса     на   </w:t>
      </w:r>
      <w:proofErr w:type="spellStart"/>
      <w:r w:rsidRPr="00FB2C7F">
        <w:rPr>
          <w:rFonts w:ascii="Times New Roman" w:hAnsi="Times New Roman" w:cs="Times New Roman"/>
          <w:sz w:val="24"/>
          <w:szCs w:val="28"/>
        </w:rPr>
        <w:t>логопункте</w:t>
      </w:r>
      <w:proofErr w:type="spellEnd"/>
      <w:r w:rsidRPr="00FB2C7F">
        <w:rPr>
          <w:rFonts w:ascii="Times New Roman" w:hAnsi="Times New Roman" w:cs="Times New Roman"/>
          <w:sz w:val="24"/>
          <w:szCs w:val="28"/>
        </w:rPr>
        <w:t xml:space="preserve">    являются ребенок,  родители   (законные   представители),   учитель-логопед, педагог-психолог, воспитатель.</w:t>
      </w:r>
    </w:p>
    <w:p w:rsidR="002704CC" w:rsidRPr="00FB2C7F" w:rsidRDefault="002704CC" w:rsidP="002704CC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FB2C7F">
        <w:rPr>
          <w:rFonts w:ascii="Times New Roman" w:hAnsi="Times New Roman" w:cs="Times New Roman"/>
          <w:sz w:val="24"/>
          <w:szCs w:val="28"/>
        </w:rPr>
        <w:t xml:space="preserve"> 5.2. Учитель-логопед взаимодействует с воспитателями своего ДОУ, учителями-логопедами других ДОУ города,  специалистами  ПМПК и врачами детской поликлиники.</w:t>
      </w:r>
    </w:p>
    <w:p w:rsidR="002704CC" w:rsidRPr="00FB2C7F" w:rsidRDefault="002704CC" w:rsidP="002704CC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FB2C7F">
        <w:rPr>
          <w:rFonts w:ascii="Times New Roman" w:hAnsi="Times New Roman" w:cs="Times New Roman"/>
          <w:sz w:val="24"/>
          <w:szCs w:val="28"/>
        </w:rPr>
        <w:t xml:space="preserve"> 5.3. </w:t>
      </w:r>
      <w:proofErr w:type="gramStart"/>
      <w:r w:rsidRPr="00FB2C7F">
        <w:rPr>
          <w:rFonts w:ascii="Times New Roman" w:hAnsi="Times New Roman" w:cs="Times New Roman"/>
          <w:sz w:val="24"/>
          <w:szCs w:val="28"/>
        </w:rPr>
        <w:t xml:space="preserve">Учителем-логопедом   назначаются   лица   с   высшим   педагогическим   </w:t>
      </w:r>
      <w:proofErr w:type="spellStart"/>
      <w:r w:rsidRPr="00FB2C7F">
        <w:rPr>
          <w:rFonts w:ascii="Times New Roman" w:hAnsi="Times New Roman" w:cs="Times New Roman"/>
          <w:sz w:val="24"/>
          <w:szCs w:val="28"/>
        </w:rPr>
        <w:t>илидефектологическим</w:t>
      </w:r>
      <w:proofErr w:type="spellEnd"/>
      <w:r w:rsidRPr="00FB2C7F">
        <w:rPr>
          <w:rFonts w:ascii="Times New Roman" w:hAnsi="Times New Roman" w:cs="Times New Roman"/>
          <w:sz w:val="24"/>
          <w:szCs w:val="28"/>
        </w:rPr>
        <w:t xml:space="preserve"> образованием, владеющие методами нейропсихологического обследования детей с нарушениями речи и других   высших психических функций, индивидуального и подгруппового   восстановительного обучения, теоретическими и практическими знаниями в     области логопедии, предусмотренными программой подготовки в соответствии с   требованиями квалификационной  характеристики.</w:t>
      </w:r>
      <w:proofErr w:type="gramEnd"/>
    </w:p>
    <w:p w:rsidR="002704CC" w:rsidRPr="00FB2C7F" w:rsidRDefault="002704CC" w:rsidP="00270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B2C7F">
        <w:rPr>
          <w:rFonts w:ascii="Times New Roman" w:hAnsi="Times New Roman" w:cs="Times New Roman"/>
          <w:sz w:val="24"/>
          <w:szCs w:val="28"/>
        </w:rPr>
        <w:t>5.4.Учитель-логопед</w:t>
      </w:r>
      <w:r w:rsidR="006E78BB" w:rsidRPr="00FB2C7F">
        <w:rPr>
          <w:rFonts w:ascii="Times New Roman" w:hAnsi="Times New Roman" w:cs="Times New Roman"/>
          <w:sz w:val="24"/>
          <w:szCs w:val="28"/>
        </w:rPr>
        <w:t xml:space="preserve"> </w:t>
      </w:r>
      <w:r w:rsidRPr="00FB2C7F">
        <w:rPr>
          <w:rFonts w:ascii="Times New Roman" w:hAnsi="Times New Roman" w:cs="Times New Roman"/>
          <w:sz w:val="24"/>
          <w:szCs w:val="28"/>
        </w:rPr>
        <w:t>оказывает консультативную помощь педагогам ДОУ, родителям (законным представителям) детей в определении причин нарушений речи и дает рекомендации по их преодолению;</w:t>
      </w:r>
      <w:r w:rsidR="006E78BB" w:rsidRPr="00FB2C7F">
        <w:rPr>
          <w:rFonts w:ascii="Times New Roman" w:hAnsi="Times New Roman" w:cs="Times New Roman"/>
          <w:sz w:val="24"/>
          <w:szCs w:val="28"/>
        </w:rPr>
        <w:t xml:space="preserve"> </w:t>
      </w:r>
      <w:r w:rsidRPr="00FB2C7F">
        <w:rPr>
          <w:rFonts w:ascii="Times New Roman" w:hAnsi="Times New Roman" w:cs="Times New Roman"/>
          <w:sz w:val="24"/>
          <w:szCs w:val="28"/>
        </w:rPr>
        <w:t>участвует в работе методических объединений учителей-логопедов.</w:t>
      </w:r>
    </w:p>
    <w:p w:rsidR="002704CC" w:rsidRDefault="002704CC" w:rsidP="002704CC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FB2C7F">
        <w:rPr>
          <w:rFonts w:ascii="Times New Roman" w:hAnsi="Times New Roman" w:cs="Times New Roman"/>
          <w:sz w:val="24"/>
          <w:szCs w:val="28"/>
        </w:rPr>
        <w:t xml:space="preserve">5.5. Для фиксирования коррекционно-образовательного процесса учитель-логопед ведет на </w:t>
      </w:r>
      <w:proofErr w:type="spellStart"/>
      <w:r w:rsidRPr="00FB2C7F">
        <w:rPr>
          <w:rFonts w:ascii="Times New Roman" w:hAnsi="Times New Roman" w:cs="Times New Roman"/>
          <w:sz w:val="24"/>
          <w:szCs w:val="28"/>
        </w:rPr>
        <w:t>логопункте</w:t>
      </w:r>
      <w:proofErr w:type="spellEnd"/>
      <w:r w:rsidRPr="00FB2C7F">
        <w:rPr>
          <w:rFonts w:ascii="Times New Roman" w:hAnsi="Times New Roman" w:cs="Times New Roman"/>
          <w:sz w:val="24"/>
          <w:szCs w:val="28"/>
        </w:rPr>
        <w:t xml:space="preserve"> следующую документацию:</w:t>
      </w:r>
    </w:p>
    <w:p w:rsidR="00205306" w:rsidRDefault="00205306" w:rsidP="00205306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6"/>
        </w:rPr>
      </w:pPr>
    </w:p>
    <w:p w:rsidR="00603923" w:rsidRPr="00BF7550" w:rsidRDefault="00205306" w:rsidP="00BF7550">
      <w:pPr>
        <w:pStyle w:val="a3"/>
        <w:numPr>
          <w:ilvl w:val="0"/>
          <w:numId w:val="13"/>
        </w:numPr>
        <w:ind w:right="-427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205306">
        <w:rPr>
          <w:rFonts w:ascii="Times New Roman" w:hAnsi="Times New Roman" w:cs="Times New Roman"/>
          <w:spacing w:val="2"/>
          <w:sz w:val="24"/>
          <w:szCs w:val="26"/>
        </w:rPr>
        <w:t>Утвержденный список воспитан</w:t>
      </w:r>
      <w:r w:rsidR="00604275">
        <w:rPr>
          <w:rFonts w:ascii="Times New Roman" w:hAnsi="Times New Roman" w:cs="Times New Roman"/>
          <w:spacing w:val="2"/>
          <w:sz w:val="24"/>
          <w:szCs w:val="26"/>
        </w:rPr>
        <w:t>ников, зачисленных на</w:t>
      </w:r>
      <w:r>
        <w:rPr>
          <w:rFonts w:ascii="Times New Roman" w:hAnsi="Times New Roman" w:cs="Times New Roman"/>
          <w:spacing w:val="2"/>
          <w:sz w:val="24"/>
          <w:szCs w:val="26"/>
        </w:rPr>
        <w:t xml:space="preserve"> л</w:t>
      </w:r>
      <w:r w:rsidR="00604275">
        <w:rPr>
          <w:rFonts w:ascii="Times New Roman" w:hAnsi="Times New Roman" w:cs="Times New Roman"/>
          <w:spacing w:val="2"/>
          <w:sz w:val="24"/>
          <w:szCs w:val="26"/>
        </w:rPr>
        <w:t>огопедический пункт</w:t>
      </w:r>
      <w:r>
        <w:rPr>
          <w:rFonts w:ascii="Times New Roman" w:hAnsi="Times New Roman" w:cs="Times New Roman"/>
          <w:spacing w:val="2"/>
          <w:sz w:val="24"/>
          <w:szCs w:val="26"/>
        </w:rPr>
        <w:t xml:space="preserve"> (приложение </w:t>
      </w:r>
      <w:r w:rsidR="00BF7550">
        <w:rPr>
          <w:rFonts w:ascii="Times New Roman" w:hAnsi="Times New Roman" w:cs="Times New Roman"/>
          <w:spacing w:val="2"/>
          <w:sz w:val="24"/>
          <w:szCs w:val="26"/>
        </w:rPr>
        <w:t>1</w:t>
      </w:r>
      <w:r w:rsidRPr="00205306">
        <w:rPr>
          <w:rFonts w:ascii="Times New Roman" w:hAnsi="Times New Roman" w:cs="Times New Roman"/>
          <w:spacing w:val="2"/>
          <w:sz w:val="24"/>
          <w:szCs w:val="26"/>
        </w:rPr>
        <w:t>).</w:t>
      </w:r>
    </w:p>
    <w:p w:rsidR="00205306" w:rsidRDefault="00205306" w:rsidP="00205306">
      <w:pPr>
        <w:pStyle w:val="a4"/>
        <w:numPr>
          <w:ilvl w:val="0"/>
          <w:numId w:val="13"/>
        </w:numPr>
        <w:jc w:val="both"/>
        <w:rPr>
          <w:spacing w:val="2"/>
          <w:sz w:val="24"/>
          <w:szCs w:val="26"/>
        </w:rPr>
      </w:pPr>
      <w:r w:rsidRPr="00205306">
        <w:rPr>
          <w:spacing w:val="2"/>
          <w:sz w:val="24"/>
          <w:szCs w:val="26"/>
        </w:rPr>
        <w:t>Годов</w:t>
      </w:r>
      <w:r w:rsidR="00BF7550">
        <w:rPr>
          <w:spacing w:val="2"/>
          <w:sz w:val="24"/>
          <w:szCs w:val="26"/>
        </w:rPr>
        <w:t>ой план работы учителя-логопеда.</w:t>
      </w:r>
    </w:p>
    <w:p w:rsidR="00205306" w:rsidRDefault="00205306" w:rsidP="00205306">
      <w:pPr>
        <w:pStyle w:val="a4"/>
        <w:numPr>
          <w:ilvl w:val="0"/>
          <w:numId w:val="13"/>
        </w:numPr>
        <w:jc w:val="both"/>
        <w:rPr>
          <w:spacing w:val="2"/>
          <w:sz w:val="24"/>
          <w:szCs w:val="26"/>
        </w:rPr>
      </w:pPr>
      <w:r w:rsidRPr="00205306">
        <w:rPr>
          <w:spacing w:val="2"/>
          <w:sz w:val="24"/>
          <w:szCs w:val="26"/>
        </w:rPr>
        <w:t xml:space="preserve">Расписание индивидуальных и подгрупповых занятий, </w:t>
      </w:r>
      <w:r w:rsidR="00604275">
        <w:rPr>
          <w:spacing w:val="2"/>
          <w:sz w:val="24"/>
          <w:szCs w:val="26"/>
        </w:rPr>
        <w:t>с воспитанниками, зачисленными на</w:t>
      </w:r>
      <w:r>
        <w:rPr>
          <w:spacing w:val="2"/>
          <w:sz w:val="24"/>
          <w:szCs w:val="26"/>
        </w:rPr>
        <w:t xml:space="preserve">  л</w:t>
      </w:r>
      <w:r w:rsidRPr="00205306">
        <w:rPr>
          <w:spacing w:val="2"/>
          <w:sz w:val="24"/>
          <w:szCs w:val="26"/>
        </w:rPr>
        <w:t>ого</w:t>
      </w:r>
      <w:r>
        <w:rPr>
          <w:spacing w:val="2"/>
          <w:sz w:val="24"/>
          <w:szCs w:val="26"/>
        </w:rPr>
        <w:t xml:space="preserve">педический </w:t>
      </w:r>
      <w:r w:rsidRPr="00205306">
        <w:rPr>
          <w:spacing w:val="2"/>
          <w:sz w:val="24"/>
          <w:szCs w:val="26"/>
        </w:rPr>
        <w:t>пункт.</w:t>
      </w:r>
    </w:p>
    <w:p w:rsidR="00604275" w:rsidRPr="00604275" w:rsidRDefault="00604275" w:rsidP="00604275">
      <w:pPr>
        <w:pStyle w:val="a3"/>
        <w:numPr>
          <w:ilvl w:val="0"/>
          <w:numId w:val="13"/>
        </w:numPr>
        <w:ind w:right="-427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FB2C7F">
        <w:rPr>
          <w:rFonts w:ascii="Times New Roman" w:hAnsi="Times New Roman" w:cs="Times New Roman"/>
          <w:color w:val="000000" w:themeColor="text1"/>
          <w:sz w:val="24"/>
          <w:szCs w:val="28"/>
        </w:rPr>
        <w:t>Выписка из протокола заседания ПМПК по вводу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(приложение 2)</w:t>
      </w:r>
      <w:r w:rsidRPr="00FB2C7F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и выводу детей из лого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>педического пункта (приложение 3</w:t>
      </w:r>
      <w:r w:rsidRPr="00FB2C7F">
        <w:rPr>
          <w:rFonts w:ascii="Times New Roman" w:hAnsi="Times New Roman" w:cs="Times New Roman"/>
          <w:color w:val="000000" w:themeColor="text1"/>
          <w:sz w:val="24"/>
          <w:szCs w:val="28"/>
        </w:rPr>
        <w:t>).</w:t>
      </w:r>
    </w:p>
    <w:p w:rsidR="002704CC" w:rsidRPr="00CD6288" w:rsidRDefault="002704CC" w:rsidP="00CD6288">
      <w:pPr>
        <w:pStyle w:val="a3"/>
        <w:numPr>
          <w:ilvl w:val="0"/>
          <w:numId w:val="13"/>
        </w:numPr>
        <w:ind w:right="-427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FB2C7F">
        <w:rPr>
          <w:rFonts w:ascii="Times New Roman" w:hAnsi="Times New Roman" w:cs="Times New Roman"/>
          <w:color w:val="000000" w:themeColor="text1"/>
          <w:sz w:val="24"/>
          <w:szCs w:val="28"/>
        </w:rPr>
        <w:t>Речевые карты на</w:t>
      </w:r>
      <w:r w:rsidR="00604275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каждого ребёнка, зачисленного в</w:t>
      </w:r>
      <w:r w:rsidRPr="00FB2C7F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логопедический пункт</w:t>
      </w:r>
      <w:r w:rsidR="00CD6288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</w:t>
      </w:r>
      <w:r w:rsidR="00604275" w:rsidRPr="00CD6288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(приложение </w:t>
      </w:r>
      <w:r w:rsidR="003A4F62" w:rsidRPr="00CD6288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4</w:t>
      </w:r>
      <w:r w:rsidRPr="00CD6288">
        <w:rPr>
          <w:rFonts w:ascii="Times New Roman" w:hAnsi="Times New Roman" w:cs="Times New Roman"/>
          <w:color w:val="000000" w:themeColor="text1"/>
          <w:sz w:val="24"/>
          <w:szCs w:val="28"/>
        </w:rPr>
        <w:t>).</w:t>
      </w:r>
    </w:p>
    <w:p w:rsidR="00205306" w:rsidRDefault="00205306" w:rsidP="00993B43">
      <w:pPr>
        <w:pStyle w:val="a3"/>
        <w:numPr>
          <w:ilvl w:val="0"/>
          <w:numId w:val="13"/>
        </w:numPr>
        <w:ind w:right="-427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Индивидуальный образовательный маршрут на каждого воспитанника, зачисленного в логопедический  пункт (приложение  </w:t>
      </w:r>
      <w:r w:rsidR="003A4F62">
        <w:rPr>
          <w:rFonts w:ascii="Times New Roman" w:hAnsi="Times New Roman" w:cs="Times New Roman"/>
          <w:color w:val="000000" w:themeColor="text1"/>
          <w:sz w:val="24"/>
          <w:szCs w:val="28"/>
        </w:rPr>
        <w:t>5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>)</w:t>
      </w:r>
    </w:p>
    <w:p w:rsidR="00993B43" w:rsidRPr="00FB2C7F" w:rsidRDefault="00993B43" w:rsidP="00993B43">
      <w:pPr>
        <w:pStyle w:val="a3"/>
        <w:numPr>
          <w:ilvl w:val="0"/>
          <w:numId w:val="13"/>
        </w:numPr>
        <w:ind w:right="-427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>
        <w:rPr>
          <w:rFonts w:ascii="Times New Roman" w:hAnsi="Times New Roman" w:cs="Times New Roman"/>
          <w:color w:val="000000" w:themeColor="text1"/>
          <w:sz w:val="24"/>
          <w:szCs w:val="28"/>
        </w:rPr>
        <w:t>Индивидуальные тетради воспитанников.</w:t>
      </w:r>
    </w:p>
    <w:p w:rsidR="00603923" w:rsidRPr="00FB2C7F" w:rsidRDefault="00993B43" w:rsidP="00604275">
      <w:pPr>
        <w:pStyle w:val="a3"/>
        <w:ind w:left="-426" w:right="-427" w:firstLine="142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>
        <w:rPr>
          <w:rFonts w:ascii="Times New Roman" w:hAnsi="Times New Roman" w:cs="Times New Roman"/>
          <w:color w:val="000000" w:themeColor="text1"/>
          <w:sz w:val="24"/>
          <w:szCs w:val="28"/>
        </w:rPr>
        <w:t>8</w:t>
      </w:r>
      <w:r w:rsidR="00CD6288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CD6288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Журнал </w:t>
      </w:r>
      <w:r w:rsidR="00D43557" w:rsidRPr="00FB2C7F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2704CC" w:rsidRPr="00FB2C7F">
        <w:rPr>
          <w:rFonts w:ascii="Times New Roman" w:hAnsi="Times New Roman" w:cs="Times New Roman"/>
          <w:color w:val="000000" w:themeColor="text1"/>
          <w:sz w:val="24"/>
          <w:szCs w:val="28"/>
        </w:rPr>
        <w:t>первичного обсле</w:t>
      </w:r>
      <w:r w:rsidR="00CD6288">
        <w:rPr>
          <w:rFonts w:ascii="Times New Roman" w:hAnsi="Times New Roman" w:cs="Times New Roman"/>
          <w:color w:val="000000" w:themeColor="text1"/>
          <w:sz w:val="24"/>
          <w:szCs w:val="28"/>
        </w:rPr>
        <w:t>дования детей ДОУ</w:t>
      </w:r>
      <w:r w:rsidR="002704CC" w:rsidRPr="00FB2C7F">
        <w:rPr>
          <w:rFonts w:ascii="Times New Roman" w:hAnsi="Times New Roman" w:cs="Times New Roman"/>
          <w:color w:val="000000" w:themeColor="text1"/>
          <w:sz w:val="24"/>
          <w:szCs w:val="28"/>
        </w:rPr>
        <w:t>.</w:t>
      </w:r>
    </w:p>
    <w:p w:rsidR="002704CC" w:rsidRPr="00FB2C7F" w:rsidRDefault="00993B43" w:rsidP="002704CC">
      <w:pPr>
        <w:pStyle w:val="a3"/>
        <w:ind w:left="-426" w:right="-427" w:firstLine="142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9</w:t>
      </w:r>
      <w:r w:rsidR="003E0E7C">
        <w:rPr>
          <w:rFonts w:ascii="Times New Roman" w:hAnsi="Times New Roman" w:cs="Times New Roman"/>
          <w:sz w:val="24"/>
          <w:szCs w:val="28"/>
        </w:rPr>
        <w:t>. Список воспитанников</w:t>
      </w:r>
      <w:r w:rsidR="002704CC" w:rsidRPr="00FB2C7F">
        <w:rPr>
          <w:rFonts w:ascii="Times New Roman" w:hAnsi="Times New Roman" w:cs="Times New Roman"/>
          <w:sz w:val="24"/>
          <w:szCs w:val="28"/>
        </w:rPr>
        <w:t xml:space="preserve">, нуждающихся в коррекции речевых нарушений на начало каждого учебного года по результатам первичного </w:t>
      </w:r>
      <w:r w:rsidR="00CD6288">
        <w:rPr>
          <w:rFonts w:ascii="Times New Roman" w:hAnsi="Times New Roman" w:cs="Times New Roman"/>
          <w:sz w:val="24"/>
          <w:szCs w:val="28"/>
        </w:rPr>
        <w:t>обследования (приложение 6</w:t>
      </w:r>
      <w:r w:rsidR="002704CC" w:rsidRPr="00FB2C7F">
        <w:rPr>
          <w:rFonts w:ascii="Times New Roman" w:hAnsi="Times New Roman" w:cs="Times New Roman"/>
          <w:sz w:val="24"/>
          <w:szCs w:val="28"/>
        </w:rPr>
        <w:t>).</w:t>
      </w:r>
    </w:p>
    <w:p w:rsidR="002704CC" w:rsidRPr="00FB2C7F" w:rsidRDefault="00993B43" w:rsidP="002704CC">
      <w:pPr>
        <w:pStyle w:val="a3"/>
        <w:ind w:left="-426" w:right="-427" w:firstLine="142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>
        <w:rPr>
          <w:rFonts w:ascii="Times New Roman" w:hAnsi="Times New Roman" w:cs="Times New Roman"/>
          <w:color w:val="000000" w:themeColor="text1"/>
          <w:sz w:val="24"/>
          <w:szCs w:val="28"/>
        </w:rPr>
        <w:t>10</w:t>
      </w:r>
      <w:r w:rsidR="002704CC" w:rsidRPr="00FB2C7F">
        <w:rPr>
          <w:rFonts w:ascii="Times New Roman" w:hAnsi="Times New Roman" w:cs="Times New Roman"/>
          <w:color w:val="000000" w:themeColor="text1"/>
          <w:sz w:val="24"/>
          <w:szCs w:val="28"/>
        </w:rPr>
        <w:t>. Планы индивидуальных</w:t>
      </w:r>
      <w:r w:rsidR="006E78BB" w:rsidRPr="00FB2C7F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и подгрупповых</w:t>
      </w:r>
      <w:r w:rsidR="002704CC" w:rsidRPr="00FB2C7F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proofErr w:type="spellStart"/>
      <w:r w:rsidR="002704CC" w:rsidRPr="00FB2C7F">
        <w:rPr>
          <w:rFonts w:ascii="Times New Roman" w:hAnsi="Times New Roman" w:cs="Times New Roman"/>
          <w:color w:val="000000" w:themeColor="text1"/>
          <w:sz w:val="24"/>
          <w:szCs w:val="28"/>
        </w:rPr>
        <w:t>логокоррекционных</w:t>
      </w:r>
      <w:proofErr w:type="spellEnd"/>
      <w:r w:rsidR="002704CC" w:rsidRPr="00FB2C7F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занятий с детьми.</w:t>
      </w:r>
    </w:p>
    <w:p w:rsidR="002704CC" w:rsidRPr="00FB2C7F" w:rsidRDefault="00993B43" w:rsidP="002704CC">
      <w:pPr>
        <w:pStyle w:val="a3"/>
        <w:ind w:left="-426" w:right="-427" w:firstLine="142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11</w:t>
      </w:r>
      <w:r w:rsidR="002704CC" w:rsidRPr="00FB2C7F">
        <w:rPr>
          <w:rFonts w:ascii="Times New Roman" w:hAnsi="Times New Roman" w:cs="Times New Roman"/>
          <w:sz w:val="24"/>
          <w:szCs w:val="28"/>
        </w:rPr>
        <w:t>. График работы учителя-логопеда.</w:t>
      </w:r>
    </w:p>
    <w:p w:rsidR="002704CC" w:rsidRPr="00FB2C7F" w:rsidRDefault="008A57D8" w:rsidP="002704CC">
      <w:pPr>
        <w:pStyle w:val="a3"/>
        <w:ind w:left="-426" w:right="-427" w:firstLine="142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</w:t>
      </w:r>
      <w:r w:rsidR="00993B43">
        <w:rPr>
          <w:rFonts w:ascii="Times New Roman" w:hAnsi="Times New Roman" w:cs="Times New Roman"/>
          <w:sz w:val="24"/>
          <w:szCs w:val="28"/>
        </w:rPr>
        <w:t>2</w:t>
      </w:r>
      <w:r w:rsidR="002704CC" w:rsidRPr="00FB2C7F">
        <w:rPr>
          <w:rFonts w:ascii="Times New Roman" w:hAnsi="Times New Roman" w:cs="Times New Roman"/>
          <w:sz w:val="24"/>
          <w:szCs w:val="28"/>
        </w:rPr>
        <w:t>. Отчет о результатах работы за учебный год (приложение№7).</w:t>
      </w:r>
    </w:p>
    <w:p w:rsidR="006E78BB" w:rsidRPr="00FB2C7F" w:rsidRDefault="00993B43" w:rsidP="002704CC">
      <w:pPr>
        <w:pStyle w:val="a3"/>
        <w:ind w:left="-426" w:right="-427" w:firstLine="142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13</w:t>
      </w:r>
      <w:r w:rsidR="006E78BB" w:rsidRPr="00FB2C7F">
        <w:rPr>
          <w:rFonts w:ascii="Times New Roman" w:hAnsi="Times New Roman" w:cs="Times New Roman"/>
          <w:sz w:val="24"/>
          <w:szCs w:val="28"/>
        </w:rPr>
        <w:t xml:space="preserve">. Журнал учета движения детей на </w:t>
      </w:r>
      <w:proofErr w:type="spellStart"/>
      <w:r w:rsidR="006E78BB" w:rsidRPr="00FB2C7F">
        <w:rPr>
          <w:rFonts w:ascii="Times New Roman" w:hAnsi="Times New Roman" w:cs="Times New Roman"/>
          <w:sz w:val="24"/>
          <w:szCs w:val="28"/>
        </w:rPr>
        <w:t>логопункте</w:t>
      </w:r>
      <w:proofErr w:type="spellEnd"/>
      <w:r w:rsidR="008E47C7" w:rsidRPr="00FB2C7F">
        <w:rPr>
          <w:rFonts w:ascii="Times New Roman" w:hAnsi="Times New Roman" w:cs="Times New Roman"/>
          <w:sz w:val="24"/>
          <w:szCs w:val="28"/>
        </w:rPr>
        <w:t>.</w:t>
      </w:r>
    </w:p>
    <w:p w:rsidR="002704CC" w:rsidRPr="00FB2C7F" w:rsidRDefault="00993B43" w:rsidP="002704CC">
      <w:pPr>
        <w:spacing w:after="0" w:line="240" w:lineRule="auto"/>
        <w:ind w:hanging="283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14</w:t>
      </w:r>
      <w:r w:rsidR="002704CC" w:rsidRPr="00FB2C7F">
        <w:rPr>
          <w:rFonts w:ascii="Times New Roman" w:eastAsia="Times New Roman" w:hAnsi="Times New Roman" w:cs="Times New Roman"/>
          <w:sz w:val="24"/>
          <w:szCs w:val="28"/>
        </w:rPr>
        <w:t>. </w:t>
      </w:r>
      <w:r w:rsidR="006E78BB" w:rsidRPr="00FB2C7F">
        <w:rPr>
          <w:rFonts w:ascii="Times New Roman" w:hAnsi="Times New Roman" w:cs="Times New Roman"/>
          <w:sz w:val="24"/>
          <w:szCs w:val="28"/>
        </w:rPr>
        <w:t>Журнал уче</w:t>
      </w:r>
      <w:r w:rsidR="002704CC" w:rsidRPr="00FB2C7F">
        <w:rPr>
          <w:rFonts w:ascii="Times New Roman" w:hAnsi="Times New Roman" w:cs="Times New Roman"/>
          <w:sz w:val="24"/>
          <w:szCs w:val="28"/>
        </w:rPr>
        <w:t>та посещаемости.</w:t>
      </w:r>
    </w:p>
    <w:p w:rsidR="008E47C7" w:rsidRDefault="00993B43" w:rsidP="00CD6288">
      <w:pPr>
        <w:spacing w:after="0" w:line="240" w:lineRule="auto"/>
        <w:ind w:hanging="283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15</w:t>
      </w:r>
      <w:r w:rsidR="002704CC" w:rsidRPr="00FB2C7F">
        <w:rPr>
          <w:rFonts w:ascii="Times New Roman" w:hAnsi="Times New Roman" w:cs="Times New Roman"/>
          <w:sz w:val="24"/>
          <w:szCs w:val="28"/>
        </w:rPr>
        <w:t xml:space="preserve">.  Паспорт </w:t>
      </w:r>
      <w:proofErr w:type="spellStart"/>
      <w:r w:rsidR="002704CC" w:rsidRPr="00FB2C7F">
        <w:rPr>
          <w:rFonts w:ascii="Times New Roman" w:hAnsi="Times New Roman" w:cs="Times New Roman"/>
          <w:sz w:val="24"/>
          <w:szCs w:val="28"/>
        </w:rPr>
        <w:t>логопункта</w:t>
      </w:r>
      <w:proofErr w:type="spellEnd"/>
      <w:r w:rsidR="002704CC" w:rsidRPr="00FB2C7F">
        <w:rPr>
          <w:rFonts w:ascii="Times New Roman" w:hAnsi="Times New Roman" w:cs="Times New Roman"/>
          <w:sz w:val="24"/>
          <w:szCs w:val="28"/>
        </w:rPr>
        <w:t>.</w:t>
      </w:r>
    </w:p>
    <w:p w:rsidR="00CD6288" w:rsidRDefault="00993B43" w:rsidP="00CD6288">
      <w:pPr>
        <w:spacing w:after="0" w:line="240" w:lineRule="auto"/>
        <w:ind w:hanging="283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16</w:t>
      </w:r>
      <w:r w:rsidR="00CD6288">
        <w:rPr>
          <w:rFonts w:ascii="Times New Roman" w:hAnsi="Times New Roman" w:cs="Times New Roman"/>
          <w:sz w:val="24"/>
          <w:szCs w:val="28"/>
        </w:rPr>
        <w:t>. Рабочая программа.</w:t>
      </w:r>
    </w:p>
    <w:p w:rsidR="00A12505" w:rsidRPr="00FB2C7F" w:rsidRDefault="00A12505" w:rsidP="00CD6288">
      <w:pPr>
        <w:spacing w:after="0" w:line="240" w:lineRule="auto"/>
        <w:ind w:hanging="283"/>
        <w:jc w:val="both"/>
        <w:rPr>
          <w:rFonts w:ascii="Times New Roman" w:hAnsi="Times New Roman" w:cs="Times New Roman"/>
          <w:sz w:val="24"/>
          <w:szCs w:val="28"/>
        </w:rPr>
      </w:pPr>
    </w:p>
    <w:p w:rsidR="00B66CAE" w:rsidRPr="00FB2C7F" w:rsidRDefault="002704CC" w:rsidP="002704CC">
      <w:pPr>
        <w:pStyle w:val="Style29"/>
        <w:widowControl/>
        <w:tabs>
          <w:tab w:val="left" w:pos="1248"/>
        </w:tabs>
        <w:spacing w:line="240" w:lineRule="auto"/>
        <w:ind w:firstLine="0"/>
        <w:rPr>
          <w:szCs w:val="28"/>
        </w:rPr>
      </w:pPr>
      <w:r w:rsidRPr="00FB2C7F">
        <w:rPr>
          <w:rStyle w:val="FontStyle41"/>
          <w:sz w:val="24"/>
          <w:szCs w:val="28"/>
        </w:rPr>
        <w:t xml:space="preserve">5.6. На учителя-логопеда </w:t>
      </w:r>
      <w:proofErr w:type="spellStart"/>
      <w:r w:rsidRPr="00FB2C7F">
        <w:rPr>
          <w:rStyle w:val="FontStyle41"/>
          <w:sz w:val="24"/>
          <w:szCs w:val="28"/>
        </w:rPr>
        <w:t>логопункта</w:t>
      </w:r>
      <w:proofErr w:type="spellEnd"/>
      <w:r w:rsidRPr="00FB2C7F">
        <w:rPr>
          <w:rStyle w:val="FontStyle41"/>
          <w:sz w:val="24"/>
          <w:szCs w:val="28"/>
        </w:rPr>
        <w:t xml:space="preserve"> распространяются льготы и преимущества</w:t>
      </w:r>
      <w:r w:rsidR="006E78BB" w:rsidRPr="00FB2C7F">
        <w:rPr>
          <w:rStyle w:val="FontStyle41"/>
          <w:sz w:val="24"/>
          <w:szCs w:val="28"/>
        </w:rPr>
        <w:t xml:space="preserve"> </w:t>
      </w:r>
      <w:r w:rsidRPr="00FB2C7F">
        <w:rPr>
          <w:rStyle w:val="FontStyle41"/>
          <w:sz w:val="24"/>
          <w:szCs w:val="28"/>
        </w:rPr>
        <w:t>(порядок пенсионного обеспечения),</w:t>
      </w:r>
      <w:r w:rsidR="006E78BB" w:rsidRPr="00FB2C7F">
        <w:rPr>
          <w:rStyle w:val="FontStyle41"/>
          <w:sz w:val="24"/>
          <w:szCs w:val="28"/>
        </w:rPr>
        <w:t xml:space="preserve"> </w:t>
      </w:r>
      <w:r w:rsidRPr="00FB2C7F">
        <w:rPr>
          <w:rStyle w:val="FontStyle41"/>
          <w:sz w:val="24"/>
          <w:szCs w:val="28"/>
        </w:rPr>
        <w:t>предусмотренные законодательством РФ для учителей городских и сельских образовательных учреждений.</w:t>
      </w:r>
    </w:p>
    <w:p w:rsidR="002704CC" w:rsidRPr="00FB2C7F" w:rsidRDefault="002704CC" w:rsidP="002704CC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</w:p>
    <w:p w:rsidR="002704CC" w:rsidRPr="00FB2C7F" w:rsidRDefault="002704CC" w:rsidP="002704CC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FB2C7F">
        <w:rPr>
          <w:rFonts w:ascii="Times New Roman" w:hAnsi="Times New Roman" w:cs="Times New Roman"/>
          <w:b/>
          <w:sz w:val="24"/>
          <w:szCs w:val="28"/>
        </w:rPr>
        <w:t>6. Управление логопедическим пунктом ДОУ</w:t>
      </w:r>
    </w:p>
    <w:p w:rsidR="002704CC" w:rsidRPr="00FB2C7F" w:rsidRDefault="002704CC" w:rsidP="002704CC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FB2C7F">
        <w:rPr>
          <w:rFonts w:ascii="Times New Roman" w:hAnsi="Times New Roman" w:cs="Times New Roman"/>
          <w:sz w:val="24"/>
          <w:szCs w:val="28"/>
        </w:rPr>
        <w:t xml:space="preserve"> 6.1. Непосредственное руководство работой </w:t>
      </w:r>
      <w:proofErr w:type="spellStart"/>
      <w:r w:rsidRPr="00FB2C7F">
        <w:rPr>
          <w:rFonts w:ascii="Times New Roman" w:hAnsi="Times New Roman" w:cs="Times New Roman"/>
          <w:sz w:val="24"/>
          <w:szCs w:val="28"/>
        </w:rPr>
        <w:t>логопункта</w:t>
      </w:r>
      <w:proofErr w:type="spellEnd"/>
      <w:r w:rsidRPr="00FB2C7F">
        <w:rPr>
          <w:rFonts w:ascii="Times New Roman" w:hAnsi="Times New Roman" w:cs="Times New Roman"/>
          <w:sz w:val="24"/>
          <w:szCs w:val="28"/>
        </w:rPr>
        <w:t xml:space="preserve"> осуществляется заведующим ДОУ, в ведении которого находится </w:t>
      </w:r>
      <w:proofErr w:type="spellStart"/>
      <w:r w:rsidRPr="00FB2C7F">
        <w:rPr>
          <w:rFonts w:ascii="Times New Roman" w:hAnsi="Times New Roman" w:cs="Times New Roman"/>
          <w:sz w:val="24"/>
          <w:szCs w:val="28"/>
        </w:rPr>
        <w:t>логопункт</w:t>
      </w:r>
      <w:proofErr w:type="spellEnd"/>
      <w:r w:rsidRPr="00FB2C7F">
        <w:rPr>
          <w:rFonts w:ascii="Times New Roman" w:hAnsi="Times New Roman" w:cs="Times New Roman"/>
          <w:sz w:val="24"/>
          <w:szCs w:val="28"/>
        </w:rPr>
        <w:t>.</w:t>
      </w:r>
    </w:p>
    <w:p w:rsidR="002704CC" w:rsidRPr="00FB2C7F" w:rsidRDefault="002704CC" w:rsidP="002704CC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FB2C7F">
        <w:rPr>
          <w:rFonts w:ascii="Times New Roman" w:hAnsi="Times New Roman" w:cs="Times New Roman"/>
          <w:sz w:val="24"/>
          <w:szCs w:val="28"/>
        </w:rPr>
        <w:t xml:space="preserve"> 6.2. Контроль над работой </w:t>
      </w:r>
      <w:proofErr w:type="spellStart"/>
      <w:r w:rsidRPr="00FB2C7F">
        <w:rPr>
          <w:rFonts w:ascii="Times New Roman" w:hAnsi="Times New Roman" w:cs="Times New Roman"/>
          <w:sz w:val="24"/>
          <w:szCs w:val="28"/>
        </w:rPr>
        <w:t>логопункта</w:t>
      </w:r>
      <w:proofErr w:type="spellEnd"/>
      <w:r w:rsidRPr="00FB2C7F">
        <w:rPr>
          <w:rFonts w:ascii="Times New Roman" w:hAnsi="Times New Roman" w:cs="Times New Roman"/>
          <w:sz w:val="24"/>
          <w:szCs w:val="28"/>
        </w:rPr>
        <w:t xml:space="preserve"> осуществляется заведующим ДОУ.</w:t>
      </w:r>
    </w:p>
    <w:p w:rsidR="006E78BB" w:rsidRPr="00FB2C7F" w:rsidRDefault="006E78BB" w:rsidP="002704CC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</w:p>
    <w:p w:rsidR="002704CC" w:rsidRPr="00FB2C7F" w:rsidRDefault="002704CC" w:rsidP="002704CC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FB2C7F">
        <w:rPr>
          <w:rFonts w:ascii="Times New Roman" w:hAnsi="Times New Roman" w:cs="Times New Roman"/>
          <w:b/>
          <w:sz w:val="24"/>
          <w:szCs w:val="28"/>
        </w:rPr>
        <w:t>7. Материально-техническая база и финансовое обеспечение работы логопедического пункта.</w:t>
      </w:r>
    </w:p>
    <w:p w:rsidR="002704CC" w:rsidRPr="00FB2C7F" w:rsidRDefault="002704CC" w:rsidP="002704CC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FB2C7F">
        <w:rPr>
          <w:rFonts w:ascii="Times New Roman" w:hAnsi="Times New Roman" w:cs="Times New Roman"/>
          <w:sz w:val="24"/>
          <w:szCs w:val="28"/>
        </w:rPr>
        <w:t xml:space="preserve"> 7.1. Для   </w:t>
      </w:r>
      <w:proofErr w:type="spellStart"/>
      <w:r w:rsidRPr="00FB2C7F">
        <w:rPr>
          <w:rFonts w:ascii="Times New Roman" w:hAnsi="Times New Roman" w:cs="Times New Roman"/>
          <w:sz w:val="24"/>
          <w:szCs w:val="28"/>
        </w:rPr>
        <w:t>логопункта</w:t>
      </w:r>
      <w:proofErr w:type="spellEnd"/>
      <w:r w:rsidRPr="00FB2C7F">
        <w:rPr>
          <w:rFonts w:ascii="Times New Roman" w:hAnsi="Times New Roman" w:cs="Times New Roman"/>
          <w:sz w:val="24"/>
          <w:szCs w:val="28"/>
        </w:rPr>
        <w:t xml:space="preserve">   в  ДОУ   выделяется   кабинет,   отвечающий   требованиям</w:t>
      </w:r>
      <w:r w:rsidR="006E78BB" w:rsidRPr="00FB2C7F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FB2C7F">
        <w:rPr>
          <w:rFonts w:ascii="Times New Roman" w:hAnsi="Times New Roman" w:cs="Times New Roman"/>
          <w:sz w:val="24"/>
          <w:szCs w:val="28"/>
        </w:rPr>
        <w:t>СаНПиНа</w:t>
      </w:r>
      <w:proofErr w:type="spellEnd"/>
      <w:r w:rsidRPr="00FB2C7F">
        <w:rPr>
          <w:rFonts w:ascii="Times New Roman" w:hAnsi="Times New Roman" w:cs="Times New Roman"/>
          <w:sz w:val="24"/>
          <w:szCs w:val="28"/>
        </w:rPr>
        <w:t>.</w:t>
      </w:r>
    </w:p>
    <w:p w:rsidR="002704CC" w:rsidRPr="00FB2C7F" w:rsidRDefault="002704CC" w:rsidP="002704CC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FB2C7F">
        <w:rPr>
          <w:rFonts w:ascii="Times New Roman" w:hAnsi="Times New Roman" w:cs="Times New Roman"/>
          <w:sz w:val="24"/>
          <w:szCs w:val="28"/>
        </w:rPr>
        <w:t xml:space="preserve"> 7.2. На   администрацию   ДОУ   возлагается   ответственность   за   оборудование  </w:t>
      </w:r>
      <w:proofErr w:type="spellStart"/>
      <w:r w:rsidRPr="00FB2C7F">
        <w:rPr>
          <w:rFonts w:ascii="Times New Roman" w:hAnsi="Times New Roman" w:cs="Times New Roman"/>
          <w:sz w:val="24"/>
          <w:szCs w:val="28"/>
        </w:rPr>
        <w:t>логопункта</w:t>
      </w:r>
      <w:proofErr w:type="spellEnd"/>
      <w:r w:rsidRPr="00FB2C7F">
        <w:rPr>
          <w:rFonts w:ascii="Times New Roman" w:hAnsi="Times New Roman" w:cs="Times New Roman"/>
          <w:sz w:val="24"/>
          <w:szCs w:val="28"/>
        </w:rPr>
        <w:t>, его санитарное состояние и ремонт.</w:t>
      </w:r>
    </w:p>
    <w:p w:rsidR="002704CC" w:rsidRPr="00FB2C7F" w:rsidRDefault="002704CC" w:rsidP="002704CC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FB2C7F">
        <w:rPr>
          <w:rFonts w:ascii="Times New Roman" w:hAnsi="Times New Roman" w:cs="Times New Roman"/>
          <w:sz w:val="24"/>
          <w:szCs w:val="28"/>
        </w:rPr>
        <w:t xml:space="preserve"> 7.3. </w:t>
      </w:r>
      <w:proofErr w:type="spellStart"/>
      <w:r w:rsidRPr="00FB2C7F">
        <w:rPr>
          <w:rFonts w:ascii="Times New Roman" w:hAnsi="Times New Roman" w:cs="Times New Roman"/>
          <w:sz w:val="24"/>
          <w:szCs w:val="28"/>
        </w:rPr>
        <w:t>Логопун</w:t>
      </w:r>
      <w:r w:rsidR="006E78BB" w:rsidRPr="00FB2C7F">
        <w:rPr>
          <w:rFonts w:ascii="Times New Roman" w:hAnsi="Times New Roman" w:cs="Times New Roman"/>
          <w:sz w:val="24"/>
          <w:szCs w:val="28"/>
        </w:rPr>
        <w:t>кт</w:t>
      </w:r>
      <w:proofErr w:type="spellEnd"/>
      <w:r w:rsidR="006E78BB" w:rsidRPr="00FB2C7F">
        <w:rPr>
          <w:rFonts w:ascii="Times New Roman" w:hAnsi="Times New Roman" w:cs="Times New Roman"/>
          <w:sz w:val="24"/>
          <w:szCs w:val="28"/>
        </w:rPr>
        <w:t xml:space="preserve"> финансируется ДОУ,  в </w:t>
      </w:r>
      <w:proofErr w:type="gramStart"/>
      <w:r w:rsidR="006E78BB" w:rsidRPr="00FB2C7F">
        <w:rPr>
          <w:rFonts w:ascii="Times New Roman" w:hAnsi="Times New Roman" w:cs="Times New Roman"/>
          <w:sz w:val="24"/>
          <w:szCs w:val="28"/>
        </w:rPr>
        <w:t>ведение</w:t>
      </w:r>
      <w:proofErr w:type="gramEnd"/>
      <w:r w:rsidRPr="00FB2C7F">
        <w:rPr>
          <w:rFonts w:ascii="Times New Roman" w:hAnsi="Times New Roman" w:cs="Times New Roman"/>
          <w:sz w:val="24"/>
          <w:szCs w:val="28"/>
        </w:rPr>
        <w:t xml:space="preserve"> которого находится.</w:t>
      </w:r>
    </w:p>
    <w:p w:rsidR="002704CC" w:rsidRPr="00FB2C7F" w:rsidRDefault="002704CC" w:rsidP="002704CC">
      <w:pPr>
        <w:pStyle w:val="a3"/>
        <w:jc w:val="both"/>
        <w:rPr>
          <w:sz w:val="20"/>
        </w:rPr>
      </w:pPr>
    </w:p>
    <w:p w:rsidR="002704CC" w:rsidRPr="00FB2C7F" w:rsidRDefault="002704CC" w:rsidP="002704CC">
      <w:pPr>
        <w:pStyle w:val="a3"/>
        <w:jc w:val="both"/>
        <w:rPr>
          <w:sz w:val="20"/>
        </w:rPr>
      </w:pPr>
    </w:p>
    <w:p w:rsidR="00604275" w:rsidRDefault="00604275" w:rsidP="002704CC">
      <w:pPr>
        <w:pStyle w:val="a3"/>
        <w:jc w:val="both"/>
      </w:pPr>
    </w:p>
    <w:p w:rsidR="00D43557" w:rsidRDefault="00D43557" w:rsidP="002704CC">
      <w:pPr>
        <w:pStyle w:val="a3"/>
        <w:jc w:val="both"/>
      </w:pPr>
    </w:p>
    <w:p w:rsidR="00D43557" w:rsidRDefault="00D43557" w:rsidP="002704CC">
      <w:pPr>
        <w:pStyle w:val="a3"/>
        <w:jc w:val="both"/>
      </w:pPr>
    </w:p>
    <w:p w:rsidR="00D631A2" w:rsidRDefault="00B96B9D" w:rsidP="00BF7550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05306">
        <w:rPr>
          <w:rFonts w:ascii="Times New Roman" w:hAnsi="Times New Roman" w:cs="Times New Roman"/>
          <w:i/>
          <w:sz w:val="28"/>
          <w:szCs w:val="28"/>
        </w:rPr>
        <w:t>ПРИЛОЖЕНИЕ  №1</w:t>
      </w:r>
    </w:p>
    <w:p w:rsidR="00D631A2" w:rsidRDefault="00D631A2" w:rsidP="00205306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603923" w:rsidRPr="00603923" w:rsidRDefault="00603923" w:rsidP="00205306">
      <w:pPr>
        <w:pStyle w:val="a3"/>
        <w:jc w:val="right"/>
        <w:rPr>
          <w:rFonts w:ascii="Times New Roman" w:hAnsi="Times New Roman" w:cs="Times New Roman"/>
          <w:sz w:val="24"/>
          <w:szCs w:val="28"/>
        </w:rPr>
      </w:pPr>
      <w:r w:rsidRPr="00603923">
        <w:rPr>
          <w:rFonts w:ascii="Times New Roman" w:hAnsi="Times New Roman" w:cs="Times New Roman"/>
          <w:sz w:val="24"/>
          <w:szCs w:val="28"/>
        </w:rPr>
        <w:t>УТВЕРЖДАЮ:</w:t>
      </w:r>
    </w:p>
    <w:p w:rsidR="00603923" w:rsidRPr="00603923" w:rsidRDefault="00603923" w:rsidP="00205306">
      <w:pPr>
        <w:pStyle w:val="a3"/>
        <w:jc w:val="right"/>
        <w:rPr>
          <w:rFonts w:ascii="Times New Roman" w:hAnsi="Times New Roman" w:cs="Times New Roman"/>
          <w:sz w:val="24"/>
          <w:szCs w:val="28"/>
        </w:rPr>
      </w:pPr>
      <w:r w:rsidRPr="00603923">
        <w:rPr>
          <w:rFonts w:ascii="Times New Roman" w:hAnsi="Times New Roman" w:cs="Times New Roman"/>
          <w:sz w:val="24"/>
          <w:szCs w:val="28"/>
        </w:rPr>
        <w:t>Заведующий МКДОУ</w:t>
      </w:r>
    </w:p>
    <w:p w:rsidR="00603923" w:rsidRPr="00603923" w:rsidRDefault="00603923" w:rsidP="00205306">
      <w:pPr>
        <w:pStyle w:val="a3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д</w:t>
      </w:r>
      <w:r w:rsidRPr="00603923">
        <w:rPr>
          <w:rFonts w:ascii="Times New Roman" w:hAnsi="Times New Roman" w:cs="Times New Roman"/>
          <w:sz w:val="24"/>
          <w:szCs w:val="28"/>
        </w:rPr>
        <w:t>етский сад № 15</w:t>
      </w:r>
    </w:p>
    <w:p w:rsidR="00603923" w:rsidRPr="00603923" w:rsidRDefault="00603923" w:rsidP="00205306">
      <w:pPr>
        <w:pStyle w:val="a3"/>
        <w:jc w:val="right"/>
        <w:rPr>
          <w:rFonts w:ascii="Times New Roman" w:hAnsi="Times New Roman" w:cs="Times New Roman"/>
          <w:sz w:val="24"/>
          <w:szCs w:val="28"/>
        </w:rPr>
      </w:pPr>
      <w:r w:rsidRPr="00603923">
        <w:rPr>
          <w:rFonts w:ascii="Times New Roman" w:hAnsi="Times New Roman" w:cs="Times New Roman"/>
          <w:sz w:val="24"/>
          <w:szCs w:val="28"/>
        </w:rPr>
        <w:t xml:space="preserve">«Ромашка» </w:t>
      </w:r>
      <w:proofErr w:type="gramStart"/>
      <w:r w:rsidRPr="00603923">
        <w:rPr>
          <w:rFonts w:ascii="Times New Roman" w:hAnsi="Times New Roman" w:cs="Times New Roman"/>
          <w:sz w:val="24"/>
          <w:szCs w:val="28"/>
        </w:rPr>
        <w:t>г</w:t>
      </w:r>
      <w:proofErr w:type="gramEnd"/>
      <w:r w:rsidRPr="00603923">
        <w:rPr>
          <w:rFonts w:ascii="Times New Roman" w:hAnsi="Times New Roman" w:cs="Times New Roman"/>
          <w:sz w:val="24"/>
          <w:szCs w:val="28"/>
        </w:rPr>
        <w:t>. Таштагола</w:t>
      </w:r>
    </w:p>
    <w:p w:rsidR="00603923" w:rsidRDefault="00603923" w:rsidP="00205306">
      <w:pPr>
        <w:pStyle w:val="a3"/>
        <w:jc w:val="right"/>
        <w:rPr>
          <w:rFonts w:ascii="Times New Roman" w:hAnsi="Times New Roman" w:cs="Times New Roman"/>
          <w:sz w:val="24"/>
          <w:szCs w:val="28"/>
        </w:rPr>
      </w:pPr>
      <w:proofErr w:type="spellStart"/>
      <w:r w:rsidRPr="00603923">
        <w:rPr>
          <w:rFonts w:ascii="Times New Roman" w:hAnsi="Times New Roman" w:cs="Times New Roman"/>
          <w:sz w:val="24"/>
          <w:szCs w:val="28"/>
        </w:rPr>
        <w:t>___________И.А.Жукова</w:t>
      </w:r>
      <w:proofErr w:type="spellEnd"/>
    </w:p>
    <w:p w:rsidR="00603923" w:rsidRDefault="00603923" w:rsidP="00205306">
      <w:pPr>
        <w:pStyle w:val="a3"/>
        <w:jc w:val="right"/>
        <w:rPr>
          <w:rFonts w:ascii="Times New Roman" w:hAnsi="Times New Roman" w:cs="Times New Roman"/>
          <w:sz w:val="24"/>
          <w:szCs w:val="28"/>
        </w:rPr>
      </w:pPr>
    </w:p>
    <w:p w:rsidR="00603923" w:rsidRDefault="00603923" w:rsidP="00205306">
      <w:pPr>
        <w:pStyle w:val="a3"/>
        <w:jc w:val="right"/>
        <w:rPr>
          <w:rFonts w:ascii="Times New Roman" w:hAnsi="Times New Roman" w:cs="Times New Roman"/>
          <w:sz w:val="24"/>
          <w:szCs w:val="28"/>
        </w:rPr>
      </w:pPr>
    </w:p>
    <w:p w:rsidR="00603923" w:rsidRDefault="00603923" w:rsidP="00205306">
      <w:pPr>
        <w:pStyle w:val="a3"/>
        <w:jc w:val="right"/>
        <w:rPr>
          <w:rFonts w:ascii="Times New Roman" w:hAnsi="Times New Roman" w:cs="Times New Roman"/>
          <w:sz w:val="24"/>
          <w:szCs w:val="28"/>
        </w:rPr>
      </w:pPr>
    </w:p>
    <w:p w:rsidR="00603923" w:rsidRPr="00603923" w:rsidRDefault="002C5596" w:rsidP="0060392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воспитанников</w:t>
      </w:r>
      <w:r w:rsidR="00603923" w:rsidRPr="00603923">
        <w:rPr>
          <w:rFonts w:ascii="Times New Roman" w:hAnsi="Times New Roman" w:cs="Times New Roman"/>
          <w:b/>
          <w:sz w:val="28"/>
          <w:szCs w:val="28"/>
        </w:rPr>
        <w:t>, зачисленных на логопедический пункт</w:t>
      </w:r>
    </w:p>
    <w:p w:rsidR="00603923" w:rsidRPr="00603923" w:rsidRDefault="00603923" w:rsidP="0060392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3923">
        <w:rPr>
          <w:rFonts w:ascii="Times New Roman" w:hAnsi="Times New Roman" w:cs="Times New Roman"/>
          <w:b/>
          <w:sz w:val="28"/>
          <w:szCs w:val="28"/>
        </w:rPr>
        <w:t>МКДОУ детский сад №15 «Ромашка»</w:t>
      </w:r>
    </w:p>
    <w:p w:rsidR="00603923" w:rsidRDefault="00603923" w:rsidP="0060392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3923">
        <w:rPr>
          <w:rFonts w:ascii="Times New Roman" w:hAnsi="Times New Roman" w:cs="Times New Roman"/>
          <w:b/>
          <w:sz w:val="28"/>
          <w:szCs w:val="28"/>
        </w:rPr>
        <w:t>на 20__-</w:t>
      </w:r>
      <w:r w:rsidR="002C55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3923">
        <w:rPr>
          <w:rFonts w:ascii="Times New Roman" w:hAnsi="Times New Roman" w:cs="Times New Roman"/>
          <w:b/>
          <w:sz w:val="28"/>
          <w:szCs w:val="28"/>
        </w:rPr>
        <w:t>20__ учебный год</w:t>
      </w:r>
    </w:p>
    <w:p w:rsidR="002C5596" w:rsidRPr="00603923" w:rsidRDefault="002C5596" w:rsidP="00603923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28"/>
        </w:rPr>
      </w:pPr>
    </w:p>
    <w:tbl>
      <w:tblPr>
        <w:tblStyle w:val="a5"/>
        <w:tblW w:w="0" w:type="auto"/>
        <w:tblLook w:val="04A0"/>
      </w:tblPr>
      <w:tblGrid>
        <w:gridCol w:w="540"/>
        <w:gridCol w:w="1619"/>
        <w:gridCol w:w="1760"/>
        <w:gridCol w:w="1950"/>
        <w:gridCol w:w="1450"/>
        <w:gridCol w:w="2375"/>
      </w:tblGrid>
      <w:tr w:rsidR="00603923" w:rsidRPr="00603923" w:rsidTr="00603923">
        <w:tc>
          <w:tcPr>
            <w:tcW w:w="0" w:type="auto"/>
          </w:tcPr>
          <w:p w:rsidR="00603923" w:rsidRDefault="00603923" w:rsidP="006039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  <w:p w:rsidR="00603923" w:rsidRPr="00603923" w:rsidRDefault="00603923" w:rsidP="006039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spellEnd"/>
          </w:p>
        </w:tc>
        <w:tc>
          <w:tcPr>
            <w:tcW w:w="0" w:type="auto"/>
          </w:tcPr>
          <w:p w:rsidR="00603923" w:rsidRPr="00603923" w:rsidRDefault="00603923" w:rsidP="006039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ФИО ребенка</w:t>
            </w:r>
          </w:p>
        </w:tc>
        <w:tc>
          <w:tcPr>
            <w:tcW w:w="0" w:type="auto"/>
          </w:tcPr>
          <w:p w:rsidR="00603923" w:rsidRPr="00603923" w:rsidRDefault="00603923" w:rsidP="006039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Дата рождения</w:t>
            </w:r>
          </w:p>
        </w:tc>
        <w:tc>
          <w:tcPr>
            <w:tcW w:w="0" w:type="auto"/>
          </w:tcPr>
          <w:p w:rsidR="00603923" w:rsidRPr="00603923" w:rsidRDefault="00603923" w:rsidP="006039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Домашний адрес</w:t>
            </w:r>
          </w:p>
        </w:tc>
        <w:tc>
          <w:tcPr>
            <w:tcW w:w="1450" w:type="dxa"/>
          </w:tcPr>
          <w:p w:rsidR="00603923" w:rsidRPr="00603923" w:rsidRDefault="00603923" w:rsidP="006039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Заключение</w:t>
            </w:r>
          </w:p>
        </w:tc>
        <w:tc>
          <w:tcPr>
            <w:tcW w:w="2375" w:type="dxa"/>
          </w:tcPr>
          <w:p w:rsidR="00603923" w:rsidRDefault="00603923" w:rsidP="006039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Срок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коррекционной</w:t>
            </w:r>
            <w:proofErr w:type="gramEnd"/>
          </w:p>
          <w:p w:rsidR="00603923" w:rsidRPr="00603923" w:rsidRDefault="00603923" w:rsidP="006039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работы</w:t>
            </w:r>
          </w:p>
        </w:tc>
      </w:tr>
      <w:tr w:rsidR="00603923" w:rsidRPr="00603923" w:rsidTr="00603923">
        <w:tc>
          <w:tcPr>
            <w:tcW w:w="0" w:type="auto"/>
          </w:tcPr>
          <w:p w:rsidR="00603923" w:rsidRPr="00603923" w:rsidRDefault="002C5596" w:rsidP="0060392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0" w:type="auto"/>
          </w:tcPr>
          <w:p w:rsidR="00603923" w:rsidRPr="00603923" w:rsidRDefault="00603923" w:rsidP="0060392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603923" w:rsidRPr="00603923" w:rsidRDefault="00603923" w:rsidP="0060392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603923" w:rsidRPr="00603923" w:rsidRDefault="00603923" w:rsidP="0060392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603923" w:rsidRPr="00603923" w:rsidRDefault="00603923" w:rsidP="0060392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603923" w:rsidRPr="00603923" w:rsidRDefault="00603923" w:rsidP="0060392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03923" w:rsidRPr="00603923" w:rsidTr="00603923">
        <w:tc>
          <w:tcPr>
            <w:tcW w:w="0" w:type="auto"/>
          </w:tcPr>
          <w:p w:rsidR="00603923" w:rsidRPr="00603923" w:rsidRDefault="002C5596" w:rsidP="0060392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0" w:type="auto"/>
          </w:tcPr>
          <w:p w:rsidR="00603923" w:rsidRPr="00603923" w:rsidRDefault="00603923" w:rsidP="0060392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603923" w:rsidRPr="00603923" w:rsidRDefault="00603923" w:rsidP="0060392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603923" w:rsidRPr="00603923" w:rsidRDefault="00603923" w:rsidP="0060392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603923" w:rsidRPr="00603923" w:rsidRDefault="00603923" w:rsidP="0060392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603923" w:rsidRPr="00603923" w:rsidRDefault="00603923" w:rsidP="0060392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C5596" w:rsidRPr="00603923" w:rsidTr="00603923">
        <w:tc>
          <w:tcPr>
            <w:tcW w:w="0" w:type="auto"/>
          </w:tcPr>
          <w:p w:rsidR="002C5596" w:rsidRPr="00603923" w:rsidRDefault="002C5596" w:rsidP="0060392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0" w:type="auto"/>
          </w:tcPr>
          <w:p w:rsidR="002C5596" w:rsidRPr="00603923" w:rsidRDefault="002C5596" w:rsidP="0060392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2C5596" w:rsidRPr="00603923" w:rsidRDefault="002C5596" w:rsidP="0060392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2C5596" w:rsidRPr="00603923" w:rsidRDefault="002C5596" w:rsidP="0060392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2C5596" w:rsidRPr="00603923" w:rsidRDefault="002C5596" w:rsidP="0060392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2C5596" w:rsidRPr="00603923" w:rsidRDefault="002C5596" w:rsidP="0060392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C5596" w:rsidRPr="00603923" w:rsidTr="00603923">
        <w:tc>
          <w:tcPr>
            <w:tcW w:w="0" w:type="auto"/>
          </w:tcPr>
          <w:p w:rsidR="002C5596" w:rsidRPr="00603923" w:rsidRDefault="002C5596" w:rsidP="0060392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0" w:type="auto"/>
          </w:tcPr>
          <w:p w:rsidR="002C5596" w:rsidRPr="00603923" w:rsidRDefault="002C5596" w:rsidP="0060392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2C5596" w:rsidRPr="00603923" w:rsidRDefault="002C5596" w:rsidP="0060392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2C5596" w:rsidRPr="00603923" w:rsidRDefault="002C5596" w:rsidP="0060392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2C5596" w:rsidRPr="00603923" w:rsidRDefault="002C5596" w:rsidP="0060392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2C5596" w:rsidRPr="00603923" w:rsidRDefault="002C5596" w:rsidP="0060392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C5596" w:rsidRPr="00603923" w:rsidTr="00603923">
        <w:tc>
          <w:tcPr>
            <w:tcW w:w="0" w:type="auto"/>
          </w:tcPr>
          <w:p w:rsidR="002C5596" w:rsidRDefault="002C5596" w:rsidP="0060392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0" w:type="auto"/>
          </w:tcPr>
          <w:p w:rsidR="002C5596" w:rsidRPr="00603923" w:rsidRDefault="002C5596" w:rsidP="0060392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2C5596" w:rsidRPr="00603923" w:rsidRDefault="002C5596" w:rsidP="0060392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2C5596" w:rsidRPr="00603923" w:rsidRDefault="002C5596" w:rsidP="0060392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2C5596" w:rsidRPr="00603923" w:rsidRDefault="002C5596" w:rsidP="0060392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2C5596" w:rsidRPr="00603923" w:rsidRDefault="002C5596" w:rsidP="0060392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C5596" w:rsidRPr="00603923" w:rsidTr="00603923">
        <w:tc>
          <w:tcPr>
            <w:tcW w:w="0" w:type="auto"/>
          </w:tcPr>
          <w:p w:rsidR="002C5596" w:rsidRDefault="002C5596" w:rsidP="0060392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0" w:type="auto"/>
          </w:tcPr>
          <w:p w:rsidR="002C5596" w:rsidRPr="00603923" w:rsidRDefault="002C5596" w:rsidP="0060392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2C5596" w:rsidRPr="00603923" w:rsidRDefault="002C5596" w:rsidP="0060392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2C5596" w:rsidRPr="00603923" w:rsidRDefault="002C5596" w:rsidP="0060392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2C5596" w:rsidRPr="00603923" w:rsidRDefault="002C5596" w:rsidP="0060392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2C5596" w:rsidRPr="00603923" w:rsidRDefault="002C5596" w:rsidP="0060392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C5596" w:rsidRPr="00603923" w:rsidTr="00603923">
        <w:tc>
          <w:tcPr>
            <w:tcW w:w="0" w:type="auto"/>
          </w:tcPr>
          <w:p w:rsidR="002C5596" w:rsidRDefault="002C5596" w:rsidP="0060392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0" w:type="auto"/>
          </w:tcPr>
          <w:p w:rsidR="002C5596" w:rsidRPr="00603923" w:rsidRDefault="002C5596" w:rsidP="0060392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2C5596" w:rsidRPr="00603923" w:rsidRDefault="002C5596" w:rsidP="0060392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2C5596" w:rsidRPr="00603923" w:rsidRDefault="002C5596" w:rsidP="0060392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2C5596" w:rsidRPr="00603923" w:rsidRDefault="002C5596" w:rsidP="0060392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2C5596" w:rsidRPr="00603923" w:rsidRDefault="002C5596" w:rsidP="0060392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C5596" w:rsidRPr="00603923" w:rsidTr="00603923">
        <w:tc>
          <w:tcPr>
            <w:tcW w:w="0" w:type="auto"/>
          </w:tcPr>
          <w:p w:rsidR="002C5596" w:rsidRDefault="002C5596" w:rsidP="0060392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0" w:type="auto"/>
          </w:tcPr>
          <w:p w:rsidR="002C5596" w:rsidRPr="00603923" w:rsidRDefault="002C5596" w:rsidP="0060392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2C5596" w:rsidRPr="00603923" w:rsidRDefault="002C5596" w:rsidP="0060392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2C5596" w:rsidRPr="00603923" w:rsidRDefault="002C5596" w:rsidP="0060392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2C5596" w:rsidRPr="00603923" w:rsidRDefault="002C5596" w:rsidP="0060392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2C5596" w:rsidRPr="00603923" w:rsidRDefault="002C5596" w:rsidP="0060392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C5596" w:rsidRPr="00603923" w:rsidTr="00603923">
        <w:tc>
          <w:tcPr>
            <w:tcW w:w="0" w:type="auto"/>
          </w:tcPr>
          <w:p w:rsidR="002C5596" w:rsidRDefault="002C5596" w:rsidP="0060392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0" w:type="auto"/>
          </w:tcPr>
          <w:p w:rsidR="002C5596" w:rsidRPr="00603923" w:rsidRDefault="002C5596" w:rsidP="0060392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2C5596" w:rsidRPr="00603923" w:rsidRDefault="002C5596" w:rsidP="0060392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2C5596" w:rsidRPr="00603923" w:rsidRDefault="002C5596" w:rsidP="0060392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2C5596" w:rsidRPr="00603923" w:rsidRDefault="002C5596" w:rsidP="0060392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2C5596" w:rsidRPr="00603923" w:rsidRDefault="002C5596" w:rsidP="0060392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C5596" w:rsidRPr="00603923" w:rsidTr="00603923">
        <w:tc>
          <w:tcPr>
            <w:tcW w:w="0" w:type="auto"/>
          </w:tcPr>
          <w:p w:rsidR="002C5596" w:rsidRDefault="002C5596" w:rsidP="0060392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0" w:type="auto"/>
          </w:tcPr>
          <w:p w:rsidR="002C5596" w:rsidRPr="00603923" w:rsidRDefault="002C5596" w:rsidP="0060392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2C5596" w:rsidRPr="00603923" w:rsidRDefault="002C5596" w:rsidP="0060392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2C5596" w:rsidRPr="00603923" w:rsidRDefault="002C5596" w:rsidP="0060392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2C5596" w:rsidRPr="00603923" w:rsidRDefault="002C5596" w:rsidP="0060392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2C5596" w:rsidRPr="00603923" w:rsidRDefault="002C5596" w:rsidP="0060392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C5596" w:rsidRPr="00603923" w:rsidTr="00603923">
        <w:tc>
          <w:tcPr>
            <w:tcW w:w="0" w:type="auto"/>
          </w:tcPr>
          <w:p w:rsidR="002C5596" w:rsidRDefault="002C5596" w:rsidP="0060392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0" w:type="auto"/>
          </w:tcPr>
          <w:p w:rsidR="002C5596" w:rsidRPr="00603923" w:rsidRDefault="002C5596" w:rsidP="0060392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2C5596" w:rsidRPr="00603923" w:rsidRDefault="002C5596" w:rsidP="0060392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2C5596" w:rsidRPr="00603923" w:rsidRDefault="002C5596" w:rsidP="0060392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2C5596" w:rsidRPr="00603923" w:rsidRDefault="002C5596" w:rsidP="0060392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2C5596" w:rsidRPr="00603923" w:rsidRDefault="002C5596" w:rsidP="0060392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C5596" w:rsidRPr="00603923" w:rsidTr="00603923">
        <w:tc>
          <w:tcPr>
            <w:tcW w:w="0" w:type="auto"/>
          </w:tcPr>
          <w:p w:rsidR="002C5596" w:rsidRDefault="002C5596" w:rsidP="0060392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0" w:type="auto"/>
          </w:tcPr>
          <w:p w:rsidR="002C5596" w:rsidRPr="00603923" w:rsidRDefault="002C5596" w:rsidP="0060392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2C5596" w:rsidRPr="00603923" w:rsidRDefault="002C5596" w:rsidP="0060392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2C5596" w:rsidRPr="00603923" w:rsidRDefault="002C5596" w:rsidP="0060392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2C5596" w:rsidRPr="00603923" w:rsidRDefault="002C5596" w:rsidP="0060392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2C5596" w:rsidRPr="00603923" w:rsidRDefault="002C5596" w:rsidP="0060392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C5596" w:rsidRPr="00603923" w:rsidTr="00603923">
        <w:tc>
          <w:tcPr>
            <w:tcW w:w="0" w:type="auto"/>
          </w:tcPr>
          <w:p w:rsidR="002C5596" w:rsidRDefault="002C5596" w:rsidP="0060392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</w:t>
            </w:r>
          </w:p>
        </w:tc>
        <w:tc>
          <w:tcPr>
            <w:tcW w:w="0" w:type="auto"/>
          </w:tcPr>
          <w:p w:rsidR="002C5596" w:rsidRPr="00603923" w:rsidRDefault="002C5596" w:rsidP="0060392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2C5596" w:rsidRPr="00603923" w:rsidRDefault="002C5596" w:rsidP="0060392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2C5596" w:rsidRPr="00603923" w:rsidRDefault="002C5596" w:rsidP="0060392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2C5596" w:rsidRPr="00603923" w:rsidRDefault="002C5596" w:rsidP="0060392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2C5596" w:rsidRPr="00603923" w:rsidRDefault="002C5596" w:rsidP="0060392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C5596" w:rsidRPr="00603923" w:rsidTr="00603923">
        <w:tc>
          <w:tcPr>
            <w:tcW w:w="0" w:type="auto"/>
          </w:tcPr>
          <w:p w:rsidR="002C5596" w:rsidRDefault="002C5596" w:rsidP="0060392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</w:t>
            </w:r>
          </w:p>
        </w:tc>
        <w:tc>
          <w:tcPr>
            <w:tcW w:w="0" w:type="auto"/>
          </w:tcPr>
          <w:p w:rsidR="002C5596" w:rsidRPr="00603923" w:rsidRDefault="002C5596" w:rsidP="0060392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2C5596" w:rsidRPr="00603923" w:rsidRDefault="002C5596" w:rsidP="0060392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2C5596" w:rsidRPr="00603923" w:rsidRDefault="002C5596" w:rsidP="0060392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2C5596" w:rsidRPr="00603923" w:rsidRDefault="002C5596" w:rsidP="0060392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2C5596" w:rsidRPr="00603923" w:rsidRDefault="002C5596" w:rsidP="0060392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C5596" w:rsidRPr="00603923" w:rsidTr="00603923">
        <w:tc>
          <w:tcPr>
            <w:tcW w:w="0" w:type="auto"/>
          </w:tcPr>
          <w:p w:rsidR="002C5596" w:rsidRDefault="002C5596" w:rsidP="0060392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0" w:type="auto"/>
          </w:tcPr>
          <w:p w:rsidR="002C5596" w:rsidRPr="00603923" w:rsidRDefault="002C5596" w:rsidP="0060392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2C5596" w:rsidRPr="00603923" w:rsidRDefault="002C5596" w:rsidP="0060392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2C5596" w:rsidRPr="00603923" w:rsidRDefault="002C5596" w:rsidP="0060392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2C5596" w:rsidRPr="00603923" w:rsidRDefault="002C5596" w:rsidP="0060392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2C5596" w:rsidRPr="00603923" w:rsidRDefault="002C5596" w:rsidP="0060392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C5596" w:rsidRPr="00603923" w:rsidTr="00603923">
        <w:tc>
          <w:tcPr>
            <w:tcW w:w="0" w:type="auto"/>
          </w:tcPr>
          <w:p w:rsidR="002C5596" w:rsidRDefault="002C5596" w:rsidP="0060392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</w:t>
            </w:r>
          </w:p>
        </w:tc>
        <w:tc>
          <w:tcPr>
            <w:tcW w:w="0" w:type="auto"/>
          </w:tcPr>
          <w:p w:rsidR="002C5596" w:rsidRPr="00603923" w:rsidRDefault="002C5596" w:rsidP="0060392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2C5596" w:rsidRPr="00603923" w:rsidRDefault="002C5596" w:rsidP="0060392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2C5596" w:rsidRPr="00603923" w:rsidRDefault="002C5596" w:rsidP="0060392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2C5596" w:rsidRPr="00603923" w:rsidRDefault="002C5596" w:rsidP="0060392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2C5596" w:rsidRPr="00603923" w:rsidRDefault="002C5596" w:rsidP="0060392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C5596" w:rsidRPr="00603923" w:rsidTr="00603923">
        <w:tc>
          <w:tcPr>
            <w:tcW w:w="0" w:type="auto"/>
          </w:tcPr>
          <w:p w:rsidR="002C5596" w:rsidRDefault="002C5596" w:rsidP="0060392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</w:t>
            </w:r>
          </w:p>
        </w:tc>
        <w:tc>
          <w:tcPr>
            <w:tcW w:w="0" w:type="auto"/>
          </w:tcPr>
          <w:p w:rsidR="002C5596" w:rsidRPr="00603923" w:rsidRDefault="002C5596" w:rsidP="0060392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2C5596" w:rsidRPr="00603923" w:rsidRDefault="002C5596" w:rsidP="0060392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2C5596" w:rsidRPr="00603923" w:rsidRDefault="002C5596" w:rsidP="0060392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2C5596" w:rsidRPr="00603923" w:rsidRDefault="002C5596" w:rsidP="0060392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2C5596" w:rsidRPr="00603923" w:rsidRDefault="002C5596" w:rsidP="0060392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C5596" w:rsidRPr="00603923" w:rsidTr="00603923">
        <w:tc>
          <w:tcPr>
            <w:tcW w:w="0" w:type="auto"/>
          </w:tcPr>
          <w:p w:rsidR="002C5596" w:rsidRDefault="002C5596" w:rsidP="0060392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</w:t>
            </w:r>
          </w:p>
        </w:tc>
        <w:tc>
          <w:tcPr>
            <w:tcW w:w="0" w:type="auto"/>
          </w:tcPr>
          <w:p w:rsidR="002C5596" w:rsidRPr="00603923" w:rsidRDefault="002C5596" w:rsidP="0060392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2C5596" w:rsidRPr="00603923" w:rsidRDefault="002C5596" w:rsidP="0060392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2C5596" w:rsidRPr="00603923" w:rsidRDefault="002C5596" w:rsidP="0060392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2C5596" w:rsidRPr="00603923" w:rsidRDefault="002C5596" w:rsidP="0060392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2C5596" w:rsidRPr="00603923" w:rsidRDefault="002C5596" w:rsidP="0060392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C5596" w:rsidRPr="00603923" w:rsidTr="00603923">
        <w:tc>
          <w:tcPr>
            <w:tcW w:w="0" w:type="auto"/>
          </w:tcPr>
          <w:p w:rsidR="002C5596" w:rsidRDefault="002C5596" w:rsidP="0060392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19</w:t>
            </w:r>
          </w:p>
        </w:tc>
        <w:tc>
          <w:tcPr>
            <w:tcW w:w="0" w:type="auto"/>
          </w:tcPr>
          <w:p w:rsidR="002C5596" w:rsidRPr="00603923" w:rsidRDefault="002C5596" w:rsidP="0060392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2C5596" w:rsidRPr="00603923" w:rsidRDefault="002C5596" w:rsidP="0060392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2C5596" w:rsidRPr="00603923" w:rsidRDefault="002C5596" w:rsidP="0060392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2C5596" w:rsidRPr="00603923" w:rsidRDefault="002C5596" w:rsidP="0060392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2C5596" w:rsidRPr="00603923" w:rsidRDefault="002C5596" w:rsidP="0060392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C5596" w:rsidRPr="00603923" w:rsidTr="00603923">
        <w:tc>
          <w:tcPr>
            <w:tcW w:w="0" w:type="auto"/>
          </w:tcPr>
          <w:p w:rsidR="002C5596" w:rsidRDefault="002C5596" w:rsidP="0060392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0" w:type="auto"/>
          </w:tcPr>
          <w:p w:rsidR="002C5596" w:rsidRPr="00603923" w:rsidRDefault="002C5596" w:rsidP="0060392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2C5596" w:rsidRPr="00603923" w:rsidRDefault="002C5596" w:rsidP="0060392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2C5596" w:rsidRPr="00603923" w:rsidRDefault="002C5596" w:rsidP="0060392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2C5596" w:rsidRPr="00603923" w:rsidRDefault="002C5596" w:rsidP="0060392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2C5596" w:rsidRPr="00603923" w:rsidRDefault="002C5596" w:rsidP="0060392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603923" w:rsidRDefault="00603923" w:rsidP="00603923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2C5596" w:rsidRDefault="002C5596" w:rsidP="00603923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2C5596" w:rsidRDefault="002C5596" w:rsidP="00603923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2C5596" w:rsidRDefault="002C5596" w:rsidP="00603923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2C5596" w:rsidRDefault="002C5596" w:rsidP="00603923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2C5596" w:rsidRDefault="002C5596" w:rsidP="00603923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2C5596" w:rsidRDefault="002C5596" w:rsidP="00603923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2C5596" w:rsidRDefault="002C5596" w:rsidP="00603923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2C5596" w:rsidRDefault="002C5596" w:rsidP="00603923">
      <w:pPr>
        <w:pStyle w:val="a3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Дата___________________</w:t>
      </w:r>
    </w:p>
    <w:p w:rsidR="002C5596" w:rsidRPr="00603923" w:rsidRDefault="002C5596" w:rsidP="00603923">
      <w:pPr>
        <w:pStyle w:val="a3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Учитель-логопед_______________</w:t>
      </w:r>
    </w:p>
    <w:p w:rsidR="00603923" w:rsidRDefault="00603923" w:rsidP="00205306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D631A2" w:rsidRDefault="00D631A2" w:rsidP="00BF7550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D631A2" w:rsidRPr="00D631A2" w:rsidRDefault="00D631A2" w:rsidP="00D631A2">
      <w:pPr>
        <w:shd w:val="clear" w:color="auto" w:fill="FFFFFF"/>
        <w:spacing w:before="326" w:after="281"/>
        <w:rPr>
          <w:rFonts w:ascii="Times New Roman" w:hAnsi="Times New Roman" w:cs="Times New Roman"/>
        </w:rPr>
        <w:sectPr w:rsidR="00D631A2" w:rsidRPr="00D631A2" w:rsidSect="004E51AE">
          <w:footerReference w:type="default" r:id="rId8"/>
          <w:pgSz w:w="11909" w:h="16834"/>
          <w:pgMar w:top="360" w:right="774" w:bottom="360" w:left="832" w:header="720" w:footer="720" w:gutter="0"/>
          <w:cols w:space="60"/>
          <w:noEndnote/>
        </w:sectPr>
      </w:pPr>
    </w:p>
    <w:p w:rsidR="00961284" w:rsidRDefault="00961284" w:rsidP="00961284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ПРИЛОЖЕНИЕ  №2</w:t>
      </w:r>
    </w:p>
    <w:p w:rsidR="00603923" w:rsidRDefault="00603923" w:rsidP="00961284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D43557" w:rsidRDefault="00D43557" w:rsidP="002704CC">
      <w:pPr>
        <w:pStyle w:val="a3"/>
        <w:jc w:val="both"/>
      </w:pPr>
    </w:p>
    <w:p w:rsidR="008D082E" w:rsidRPr="008D082E" w:rsidRDefault="008D082E" w:rsidP="008D082E">
      <w:pPr>
        <w:shd w:val="clear" w:color="auto" w:fill="FFFFFF"/>
        <w:tabs>
          <w:tab w:val="left" w:pos="9923"/>
        </w:tabs>
        <w:spacing w:line="293" w:lineRule="exact"/>
        <w:rPr>
          <w:rFonts w:ascii="Times New Roman" w:hAnsi="Times New Roman" w:cs="Times New Roman"/>
          <w:sz w:val="24"/>
          <w:szCs w:val="28"/>
        </w:rPr>
      </w:pPr>
      <w:r w:rsidRPr="008D082E">
        <w:rPr>
          <w:rFonts w:ascii="Times New Roman" w:hAnsi="Times New Roman" w:cs="Times New Roman"/>
          <w:spacing w:val="-4"/>
          <w:sz w:val="24"/>
          <w:szCs w:val="28"/>
        </w:rPr>
        <w:t>Выписка из протокола № __</w:t>
      </w:r>
    </w:p>
    <w:p w:rsidR="008D082E" w:rsidRPr="008D082E" w:rsidRDefault="008D082E" w:rsidP="008D082E">
      <w:pPr>
        <w:shd w:val="clear" w:color="auto" w:fill="FFFFFF"/>
        <w:spacing w:line="293" w:lineRule="exact"/>
        <w:ind w:left="5670" w:right="518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</w:t>
      </w:r>
      <w:r w:rsidRPr="008D082E">
        <w:rPr>
          <w:rFonts w:ascii="Times New Roman" w:hAnsi="Times New Roman" w:cs="Times New Roman"/>
          <w:sz w:val="24"/>
          <w:szCs w:val="28"/>
        </w:rPr>
        <w:t>От «__» _________ 20__г.</w:t>
      </w:r>
    </w:p>
    <w:p w:rsidR="008D082E" w:rsidRPr="003B4420" w:rsidRDefault="008D082E" w:rsidP="008D082E">
      <w:pPr>
        <w:shd w:val="clear" w:color="auto" w:fill="FFFFFF"/>
        <w:spacing w:before="326" w:line="322" w:lineRule="exact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3B4420">
        <w:rPr>
          <w:rFonts w:ascii="Times New Roman" w:hAnsi="Times New Roman" w:cs="Times New Roman"/>
          <w:b/>
          <w:sz w:val="24"/>
          <w:szCs w:val="28"/>
        </w:rPr>
        <w:t xml:space="preserve">Заседание </w:t>
      </w:r>
      <w:proofErr w:type="spellStart"/>
      <w:proofErr w:type="gramStart"/>
      <w:r w:rsidRPr="003B4420">
        <w:rPr>
          <w:rFonts w:ascii="Times New Roman" w:hAnsi="Times New Roman" w:cs="Times New Roman"/>
          <w:b/>
          <w:sz w:val="24"/>
          <w:szCs w:val="28"/>
        </w:rPr>
        <w:t>медико</w:t>
      </w:r>
      <w:proofErr w:type="spellEnd"/>
      <w:r w:rsidR="004E65DC">
        <w:rPr>
          <w:rFonts w:ascii="Times New Roman" w:hAnsi="Times New Roman" w:cs="Times New Roman"/>
          <w:b/>
          <w:sz w:val="24"/>
          <w:szCs w:val="28"/>
        </w:rPr>
        <w:t xml:space="preserve"> - педагогической</w:t>
      </w:r>
      <w:proofErr w:type="gramEnd"/>
      <w:r w:rsidR="004E65DC">
        <w:rPr>
          <w:rFonts w:ascii="Times New Roman" w:hAnsi="Times New Roman" w:cs="Times New Roman"/>
          <w:b/>
          <w:sz w:val="24"/>
          <w:szCs w:val="28"/>
        </w:rPr>
        <w:t xml:space="preserve"> комиссии по вводу детей в логопедический пункт</w:t>
      </w:r>
      <w:r w:rsidRPr="003B4420">
        <w:rPr>
          <w:rFonts w:ascii="Times New Roman" w:hAnsi="Times New Roman" w:cs="Times New Roman"/>
          <w:b/>
          <w:sz w:val="24"/>
          <w:szCs w:val="28"/>
        </w:rPr>
        <w:t xml:space="preserve">  детского сада № 15 «Ромашка»  г. Таштагол</w:t>
      </w:r>
    </w:p>
    <w:p w:rsidR="008D082E" w:rsidRPr="003B4420" w:rsidRDefault="008D082E" w:rsidP="008D082E">
      <w:pPr>
        <w:shd w:val="clear" w:color="auto" w:fill="FFFFFF"/>
        <w:spacing w:before="226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B4420">
        <w:rPr>
          <w:rFonts w:ascii="Times New Roman" w:hAnsi="Times New Roman" w:cs="Times New Roman"/>
          <w:spacing w:val="-2"/>
          <w:sz w:val="24"/>
          <w:szCs w:val="24"/>
        </w:rPr>
        <w:t xml:space="preserve">Нами, </w:t>
      </w:r>
      <w:r w:rsidRPr="003B4420">
        <w:rPr>
          <w:rFonts w:ascii="Times New Roman" w:hAnsi="Times New Roman" w:cs="Times New Roman"/>
          <w:sz w:val="24"/>
          <w:szCs w:val="24"/>
        </w:rPr>
        <w:t xml:space="preserve">главным специалистом управления образования О.В. </w:t>
      </w:r>
      <w:proofErr w:type="spellStart"/>
      <w:r w:rsidRPr="003B4420">
        <w:rPr>
          <w:rFonts w:ascii="Times New Roman" w:hAnsi="Times New Roman" w:cs="Times New Roman"/>
          <w:sz w:val="24"/>
          <w:szCs w:val="24"/>
        </w:rPr>
        <w:t>Идигешевой</w:t>
      </w:r>
      <w:proofErr w:type="spellEnd"/>
      <w:r w:rsidRPr="003B4420">
        <w:rPr>
          <w:rFonts w:ascii="Times New Roman" w:hAnsi="Times New Roman" w:cs="Times New Roman"/>
          <w:sz w:val="24"/>
          <w:szCs w:val="24"/>
        </w:rPr>
        <w:t>,</w:t>
      </w:r>
      <w:r w:rsidRPr="003B4420">
        <w:rPr>
          <w:rFonts w:ascii="Times New Roman" w:hAnsi="Times New Roman" w:cs="Times New Roman"/>
          <w:spacing w:val="-2"/>
          <w:sz w:val="24"/>
          <w:szCs w:val="24"/>
        </w:rPr>
        <w:t xml:space="preserve"> психологом Г.Ф. Андреевой, психиатром Н.М. </w:t>
      </w:r>
      <w:proofErr w:type="spellStart"/>
      <w:r w:rsidRPr="003B4420">
        <w:rPr>
          <w:rFonts w:ascii="Times New Roman" w:hAnsi="Times New Roman" w:cs="Times New Roman"/>
          <w:spacing w:val="-2"/>
          <w:sz w:val="24"/>
          <w:szCs w:val="24"/>
        </w:rPr>
        <w:t>Климчук</w:t>
      </w:r>
      <w:proofErr w:type="spellEnd"/>
      <w:r w:rsidRPr="003B4420"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r w:rsidRPr="003B4420">
        <w:rPr>
          <w:rFonts w:ascii="Times New Roman" w:hAnsi="Times New Roman" w:cs="Times New Roman"/>
          <w:spacing w:val="-5"/>
          <w:sz w:val="24"/>
          <w:szCs w:val="24"/>
        </w:rPr>
        <w:t xml:space="preserve">дефектологом Е.И. </w:t>
      </w:r>
      <w:proofErr w:type="spellStart"/>
      <w:r w:rsidRPr="003B4420">
        <w:rPr>
          <w:rFonts w:ascii="Times New Roman" w:hAnsi="Times New Roman" w:cs="Times New Roman"/>
          <w:spacing w:val="-5"/>
          <w:sz w:val="24"/>
          <w:szCs w:val="24"/>
        </w:rPr>
        <w:t>Одеговой</w:t>
      </w:r>
      <w:proofErr w:type="spellEnd"/>
      <w:r w:rsidRPr="003B4420">
        <w:rPr>
          <w:rFonts w:ascii="Times New Roman" w:hAnsi="Times New Roman" w:cs="Times New Roman"/>
          <w:spacing w:val="-5"/>
          <w:sz w:val="24"/>
          <w:szCs w:val="24"/>
        </w:rPr>
        <w:t xml:space="preserve">, логопедом Л.Я. Черненко  осмотрены </w:t>
      </w:r>
      <w:r w:rsidRPr="003B4420">
        <w:rPr>
          <w:rFonts w:ascii="Times New Roman" w:hAnsi="Times New Roman" w:cs="Times New Roman"/>
          <w:sz w:val="24"/>
          <w:szCs w:val="24"/>
        </w:rPr>
        <w:t>следующие дети:</w:t>
      </w:r>
    </w:p>
    <w:tbl>
      <w:tblPr>
        <w:tblW w:w="9645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94"/>
        <w:gridCol w:w="1531"/>
        <w:gridCol w:w="1276"/>
        <w:gridCol w:w="1559"/>
        <w:gridCol w:w="1559"/>
        <w:gridCol w:w="1740"/>
        <w:gridCol w:w="1486"/>
      </w:tblGrid>
      <w:tr w:rsidR="008D082E" w:rsidRPr="003D2E0A" w:rsidTr="008D082E">
        <w:trPr>
          <w:trHeight w:hRule="exact" w:val="652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D082E" w:rsidRPr="00E334EF" w:rsidRDefault="008D082E" w:rsidP="008D082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8"/>
              </w:rPr>
            </w:pPr>
            <w:r w:rsidRPr="00E334EF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D082E" w:rsidRDefault="008D082E" w:rsidP="008D082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ФИО</w:t>
            </w:r>
          </w:p>
          <w:p w:rsidR="008D082E" w:rsidRPr="00E334EF" w:rsidRDefault="008D082E" w:rsidP="008D082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334EF">
              <w:rPr>
                <w:rFonts w:ascii="Times New Roman" w:hAnsi="Times New Roman" w:cs="Times New Roman"/>
                <w:sz w:val="24"/>
                <w:szCs w:val="28"/>
              </w:rPr>
              <w:t>ребенка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D082E" w:rsidRDefault="008D082E" w:rsidP="008D082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334EF">
              <w:rPr>
                <w:rFonts w:ascii="Times New Roman" w:hAnsi="Times New Roman" w:cs="Times New Roman"/>
                <w:sz w:val="24"/>
                <w:szCs w:val="28"/>
              </w:rPr>
              <w:t>Дата</w:t>
            </w:r>
          </w:p>
          <w:p w:rsidR="008D082E" w:rsidRPr="00E334EF" w:rsidRDefault="008D082E" w:rsidP="008D082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334EF">
              <w:rPr>
                <w:rFonts w:ascii="Times New Roman" w:hAnsi="Times New Roman" w:cs="Times New Roman"/>
                <w:sz w:val="24"/>
                <w:szCs w:val="28"/>
              </w:rPr>
              <w:t>рождения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082E" w:rsidRDefault="008D082E" w:rsidP="008D082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334EF">
              <w:rPr>
                <w:rFonts w:ascii="Times New Roman" w:hAnsi="Times New Roman" w:cs="Times New Roman"/>
                <w:sz w:val="24"/>
                <w:szCs w:val="28"/>
              </w:rPr>
              <w:t xml:space="preserve">Домашний </w:t>
            </w:r>
          </w:p>
          <w:p w:rsidR="008D082E" w:rsidRPr="00E334EF" w:rsidRDefault="008D082E" w:rsidP="008D082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E334EF">
              <w:rPr>
                <w:rFonts w:ascii="Times New Roman" w:hAnsi="Times New Roman" w:cs="Times New Roman"/>
                <w:sz w:val="24"/>
                <w:szCs w:val="28"/>
              </w:rPr>
              <w:t>адрес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D082E" w:rsidRDefault="008D082E" w:rsidP="008D082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ФИО</w:t>
            </w:r>
          </w:p>
          <w:p w:rsidR="008D082E" w:rsidRPr="00E334EF" w:rsidRDefault="008D082E" w:rsidP="008D082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родителей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D082E" w:rsidRPr="00E334EF" w:rsidRDefault="008D082E" w:rsidP="008D082E">
            <w:pPr>
              <w:shd w:val="clear" w:color="auto" w:fill="FFFFFF"/>
              <w:spacing w:after="0" w:line="240" w:lineRule="auto"/>
              <w:ind w:left="18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A6442">
              <w:rPr>
                <w:rFonts w:ascii="Times New Roman" w:hAnsi="Times New Roman" w:cs="Times New Roman"/>
                <w:szCs w:val="28"/>
              </w:rPr>
              <w:t>Место работы, должность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082E" w:rsidRPr="00E334EF" w:rsidRDefault="008D082E" w:rsidP="008D082E">
            <w:pPr>
              <w:shd w:val="clear" w:color="auto" w:fill="FFFFFF"/>
              <w:spacing w:after="0" w:line="240" w:lineRule="auto"/>
              <w:ind w:left="40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334EF">
              <w:rPr>
                <w:rFonts w:ascii="Times New Roman" w:hAnsi="Times New Roman" w:cs="Times New Roman"/>
                <w:sz w:val="24"/>
                <w:szCs w:val="28"/>
              </w:rPr>
              <w:t>Диагноз</w:t>
            </w:r>
          </w:p>
        </w:tc>
      </w:tr>
      <w:tr w:rsidR="008D082E" w:rsidRPr="003D2E0A" w:rsidTr="008D082E">
        <w:trPr>
          <w:trHeight w:hRule="exact" w:val="288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D082E" w:rsidRPr="00E334EF" w:rsidRDefault="008D082E" w:rsidP="008D082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8"/>
              </w:rPr>
            </w:pPr>
            <w:r w:rsidRPr="00E334EF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D082E" w:rsidRPr="003D2E0A" w:rsidRDefault="008D082E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D082E" w:rsidRPr="003D2E0A" w:rsidRDefault="008D082E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082E" w:rsidRPr="003D2E0A" w:rsidRDefault="008D082E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D082E" w:rsidRPr="003D2E0A" w:rsidRDefault="008D082E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D082E" w:rsidRPr="003D2E0A" w:rsidRDefault="008D082E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082E" w:rsidRPr="003D2E0A" w:rsidRDefault="008D082E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082E" w:rsidRPr="003D2E0A" w:rsidTr="008D082E">
        <w:trPr>
          <w:trHeight w:hRule="exact" w:val="283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D082E" w:rsidRPr="00E334EF" w:rsidRDefault="008D082E" w:rsidP="008D082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8"/>
              </w:rPr>
            </w:pPr>
            <w:r w:rsidRPr="00E334EF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D082E" w:rsidRPr="003D2E0A" w:rsidRDefault="008D082E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D082E" w:rsidRPr="003D2E0A" w:rsidRDefault="008D082E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082E" w:rsidRPr="003D2E0A" w:rsidRDefault="008D082E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D082E" w:rsidRPr="003D2E0A" w:rsidRDefault="008D082E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D082E" w:rsidRPr="003D2E0A" w:rsidRDefault="008D082E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082E" w:rsidRPr="003D2E0A" w:rsidRDefault="008D082E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082E" w:rsidRPr="003D2E0A" w:rsidTr="008D082E">
        <w:trPr>
          <w:trHeight w:hRule="exact" w:val="283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D082E" w:rsidRPr="00E334EF" w:rsidRDefault="008D082E" w:rsidP="008D082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8"/>
              </w:rPr>
            </w:pPr>
            <w:r w:rsidRPr="00E334EF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D082E" w:rsidRPr="003D2E0A" w:rsidRDefault="008D082E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D082E" w:rsidRPr="003D2E0A" w:rsidRDefault="008D082E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082E" w:rsidRPr="003D2E0A" w:rsidRDefault="008D082E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D082E" w:rsidRPr="003D2E0A" w:rsidRDefault="008D082E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D082E" w:rsidRPr="003D2E0A" w:rsidRDefault="008D082E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082E" w:rsidRPr="003D2E0A" w:rsidRDefault="008D082E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082E" w:rsidRPr="003D2E0A" w:rsidTr="008D082E">
        <w:trPr>
          <w:trHeight w:hRule="exact" w:val="283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D082E" w:rsidRPr="00E334EF" w:rsidRDefault="008D082E" w:rsidP="008D082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8"/>
              </w:rPr>
            </w:pPr>
            <w:r w:rsidRPr="00E334EF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D082E" w:rsidRPr="003D2E0A" w:rsidRDefault="008D082E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D082E" w:rsidRPr="003D2E0A" w:rsidRDefault="008D082E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082E" w:rsidRPr="003D2E0A" w:rsidRDefault="008D082E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D082E" w:rsidRPr="003D2E0A" w:rsidRDefault="008D082E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D082E" w:rsidRPr="003D2E0A" w:rsidRDefault="008D082E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082E" w:rsidRPr="003D2E0A" w:rsidRDefault="008D082E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082E" w:rsidRPr="003D2E0A" w:rsidTr="008D082E">
        <w:trPr>
          <w:trHeight w:hRule="exact" w:val="288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D082E" w:rsidRPr="00E334EF" w:rsidRDefault="008D082E" w:rsidP="008D082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8"/>
              </w:rPr>
            </w:pPr>
            <w:r w:rsidRPr="00E334EF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D082E" w:rsidRPr="003D2E0A" w:rsidRDefault="008D082E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D082E" w:rsidRPr="003D2E0A" w:rsidRDefault="008D082E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082E" w:rsidRPr="003D2E0A" w:rsidRDefault="008D082E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D082E" w:rsidRPr="003D2E0A" w:rsidRDefault="008D082E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D082E" w:rsidRPr="003D2E0A" w:rsidRDefault="008D082E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082E" w:rsidRPr="003D2E0A" w:rsidRDefault="008D082E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082E" w:rsidRPr="003D2E0A" w:rsidTr="008D082E">
        <w:trPr>
          <w:trHeight w:hRule="exact" w:val="283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D082E" w:rsidRPr="00E334EF" w:rsidRDefault="008D082E" w:rsidP="008D082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8"/>
              </w:rPr>
            </w:pPr>
            <w:r w:rsidRPr="00E334EF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D082E" w:rsidRPr="003D2E0A" w:rsidRDefault="008D082E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D082E" w:rsidRPr="003D2E0A" w:rsidRDefault="008D082E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082E" w:rsidRPr="003D2E0A" w:rsidRDefault="008D082E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D082E" w:rsidRPr="003D2E0A" w:rsidRDefault="008D082E" w:rsidP="008D08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D082E" w:rsidRPr="003D2E0A" w:rsidRDefault="008D082E" w:rsidP="008D08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082E" w:rsidRPr="003D2E0A" w:rsidRDefault="008D082E" w:rsidP="008D08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082E" w:rsidRPr="003D2E0A" w:rsidTr="008D082E">
        <w:trPr>
          <w:trHeight w:hRule="exact" w:val="283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D082E" w:rsidRPr="00E334EF" w:rsidRDefault="008D082E" w:rsidP="008D082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8"/>
              </w:rPr>
            </w:pPr>
            <w:r w:rsidRPr="00E334EF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D082E" w:rsidRPr="003D2E0A" w:rsidRDefault="008D082E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D082E" w:rsidRPr="003D2E0A" w:rsidRDefault="008D082E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082E" w:rsidRPr="003D2E0A" w:rsidRDefault="008D082E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D082E" w:rsidRPr="003D2E0A" w:rsidRDefault="008D082E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D082E" w:rsidRPr="003D2E0A" w:rsidRDefault="008D082E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082E" w:rsidRPr="003D2E0A" w:rsidRDefault="008D082E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082E" w:rsidRPr="003D2E0A" w:rsidTr="008D082E">
        <w:trPr>
          <w:trHeight w:hRule="exact" w:val="283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D082E" w:rsidRPr="00E334EF" w:rsidRDefault="008D082E" w:rsidP="008D082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8"/>
              </w:rPr>
            </w:pPr>
            <w:r w:rsidRPr="00E334EF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D082E" w:rsidRPr="003D2E0A" w:rsidRDefault="008D082E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D082E" w:rsidRPr="003D2E0A" w:rsidRDefault="008D082E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082E" w:rsidRPr="003D2E0A" w:rsidRDefault="008D082E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D082E" w:rsidRPr="003D2E0A" w:rsidRDefault="008D082E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D082E" w:rsidRPr="003D2E0A" w:rsidRDefault="008D082E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082E" w:rsidRPr="003D2E0A" w:rsidRDefault="008D082E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082E" w:rsidRPr="003D2E0A" w:rsidTr="008D082E">
        <w:trPr>
          <w:trHeight w:hRule="exact" w:val="283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D082E" w:rsidRPr="00E334EF" w:rsidRDefault="008D082E" w:rsidP="008D082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8"/>
              </w:rPr>
            </w:pPr>
            <w:r w:rsidRPr="00E334EF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D082E" w:rsidRPr="003D2E0A" w:rsidRDefault="008D082E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D082E" w:rsidRPr="003D2E0A" w:rsidRDefault="008D082E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082E" w:rsidRPr="003D2E0A" w:rsidRDefault="008D082E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D082E" w:rsidRPr="003D2E0A" w:rsidRDefault="008D082E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D082E" w:rsidRPr="003D2E0A" w:rsidRDefault="008D082E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082E" w:rsidRPr="003D2E0A" w:rsidRDefault="008D082E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082E" w:rsidRPr="003D2E0A" w:rsidTr="008D082E">
        <w:trPr>
          <w:trHeight w:hRule="exact" w:val="283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D082E" w:rsidRPr="00E334EF" w:rsidRDefault="008D082E" w:rsidP="008D082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8"/>
              </w:rPr>
            </w:pPr>
            <w:r w:rsidRPr="00E334EF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D082E" w:rsidRPr="003D2E0A" w:rsidRDefault="008D082E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D082E" w:rsidRPr="003D2E0A" w:rsidRDefault="008D082E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082E" w:rsidRPr="003D2E0A" w:rsidRDefault="008D082E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D082E" w:rsidRPr="003D2E0A" w:rsidRDefault="008D082E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D082E" w:rsidRPr="003D2E0A" w:rsidRDefault="008D082E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082E" w:rsidRPr="003D2E0A" w:rsidRDefault="008D082E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082E" w:rsidRPr="003D2E0A" w:rsidTr="008D082E">
        <w:trPr>
          <w:trHeight w:hRule="exact" w:val="283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D082E" w:rsidRPr="00E334EF" w:rsidRDefault="008D082E" w:rsidP="008D082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8"/>
              </w:rPr>
            </w:pPr>
            <w:r w:rsidRPr="00E334EF"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D082E" w:rsidRPr="003D2E0A" w:rsidRDefault="008D082E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D082E" w:rsidRPr="003D2E0A" w:rsidRDefault="008D082E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082E" w:rsidRPr="003D2E0A" w:rsidRDefault="008D082E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D082E" w:rsidRPr="003D2E0A" w:rsidRDefault="008D082E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D082E" w:rsidRPr="003D2E0A" w:rsidRDefault="008D082E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082E" w:rsidRPr="003D2E0A" w:rsidRDefault="008D082E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082E" w:rsidRPr="003D2E0A" w:rsidTr="008D082E">
        <w:trPr>
          <w:trHeight w:hRule="exact" w:val="283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D082E" w:rsidRPr="00E334EF" w:rsidRDefault="008D082E" w:rsidP="008D082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8"/>
              </w:rPr>
            </w:pPr>
            <w:r w:rsidRPr="00E334EF"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D082E" w:rsidRPr="003D2E0A" w:rsidRDefault="008D082E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D082E" w:rsidRPr="003D2E0A" w:rsidRDefault="008D082E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082E" w:rsidRPr="003D2E0A" w:rsidRDefault="008D082E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D082E" w:rsidRPr="003D2E0A" w:rsidRDefault="008D082E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D082E" w:rsidRPr="003D2E0A" w:rsidRDefault="008D082E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082E" w:rsidRPr="003D2E0A" w:rsidRDefault="008D082E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082E" w:rsidRPr="003D2E0A" w:rsidTr="008D082E">
        <w:trPr>
          <w:trHeight w:hRule="exact" w:val="283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D082E" w:rsidRPr="00E334EF" w:rsidRDefault="008D082E" w:rsidP="008D082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8"/>
              </w:rPr>
            </w:pPr>
            <w:r w:rsidRPr="00E334EF">
              <w:rPr>
                <w:rFonts w:ascii="Times New Roman" w:hAnsi="Times New Roman" w:cs="Times New Roman"/>
                <w:sz w:val="24"/>
                <w:szCs w:val="28"/>
              </w:rPr>
              <w:t>13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D082E" w:rsidRPr="003D2E0A" w:rsidRDefault="008D082E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D082E" w:rsidRPr="003D2E0A" w:rsidRDefault="008D082E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082E" w:rsidRPr="003D2E0A" w:rsidRDefault="008D082E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D082E" w:rsidRPr="003D2E0A" w:rsidRDefault="008D082E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D082E" w:rsidRPr="003D2E0A" w:rsidRDefault="008D082E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082E" w:rsidRPr="003D2E0A" w:rsidRDefault="008D082E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082E" w:rsidRPr="003D2E0A" w:rsidTr="008D082E">
        <w:trPr>
          <w:trHeight w:hRule="exact" w:val="283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D082E" w:rsidRPr="00E334EF" w:rsidRDefault="008D082E" w:rsidP="008D082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8"/>
              </w:rPr>
            </w:pPr>
            <w:r w:rsidRPr="00E334EF">
              <w:rPr>
                <w:rFonts w:ascii="Times New Roman" w:hAnsi="Times New Roman" w:cs="Times New Roman"/>
                <w:sz w:val="24"/>
                <w:szCs w:val="28"/>
              </w:rPr>
              <w:t>14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D082E" w:rsidRPr="003D2E0A" w:rsidRDefault="008D082E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D082E" w:rsidRPr="003D2E0A" w:rsidRDefault="008D082E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082E" w:rsidRPr="003D2E0A" w:rsidRDefault="008D082E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D082E" w:rsidRPr="003D2E0A" w:rsidRDefault="008D082E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D082E" w:rsidRPr="003D2E0A" w:rsidRDefault="008D082E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082E" w:rsidRPr="003D2E0A" w:rsidRDefault="008D082E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082E" w:rsidRPr="003D2E0A" w:rsidTr="008D082E">
        <w:trPr>
          <w:trHeight w:hRule="exact" w:val="283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D082E" w:rsidRPr="00E334EF" w:rsidRDefault="008D082E" w:rsidP="008D082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8"/>
              </w:rPr>
            </w:pPr>
            <w:r w:rsidRPr="00E334EF"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D082E" w:rsidRPr="003D2E0A" w:rsidRDefault="008D082E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D082E" w:rsidRPr="003D2E0A" w:rsidRDefault="008D082E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082E" w:rsidRPr="003D2E0A" w:rsidRDefault="008D082E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D082E" w:rsidRPr="003D2E0A" w:rsidRDefault="008D082E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D082E" w:rsidRPr="003D2E0A" w:rsidRDefault="008D082E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082E" w:rsidRPr="003D2E0A" w:rsidRDefault="008D082E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082E" w:rsidRPr="003D2E0A" w:rsidTr="008D082E">
        <w:trPr>
          <w:trHeight w:hRule="exact" w:val="283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D082E" w:rsidRPr="00E334EF" w:rsidRDefault="008D082E" w:rsidP="008D082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8"/>
              </w:rPr>
            </w:pPr>
            <w:r w:rsidRPr="00E334EF">
              <w:rPr>
                <w:rFonts w:ascii="Times New Roman" w:hAnsi="Times New Roman" w:cs="Times New Roman"/>
                <w:sz w:val="24"/>
                <w:szCs w:val="28"/>
              </w:rPr>
              <w:t>16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D082E" w:rsidRPr="003D2E0A" w:rsidRDefault="008D082E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D082E" w:rsidRPr="003D2E0A" w:rsidRDefault="008D082E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082E" w:rsidRPr="003D2E0A" w:rsidRDefault="008D082E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D082E" w:rsidRPr="003D2E0A" w:rsidRDefault="008D082E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D082E" w:rsidRPr="003D2E0A" w:rsidRDefault="008D082E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082E" w:rsidRPr="003D2E0A" w:rsidRDefault="008D082E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082E" w:rsidRPr="003D2E0A" w:rsidTr="008D082E">
        <w:trPr>
          <w:trHeight w:hRule="exact" w:val="283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D082E" w:rsidRPr="00E334EF" w:rsidRDefault="008D082E" w:rsidP="008D082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8"/>
              </w:rPr>
            </w:pPr>
            <w:r w:rsidRPr="00E334EF">
              <w:rPr>
                <w:rFonts w:ascii="Times New Roman" w:hAnsi="Times New Roman" w:cs="Times New Roman"/>
                <w:sz w:val="24"/>
                <w:szCs w:val="28"/>
              </w:rPr>
              <w:t>17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D082E" w:rsidRPr="003D2E0A" w:rsidRDefault="008D082E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D082E" w:rsidRPr="003D2E0A" w:rsidRDefault="008D082E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082E" w:rsidRPr="003D2E0A" w:rsidRDefault="008D082E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D082E" w:rsidRPr="003D2E0A" w:rsidRDefault="008D082E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D082E" w:rsidRPr="003D2E0A" w:rsidRDefault="008D082E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082E" w:rsidRPr="003D2E0A" w:rsidRDefault="008D082E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082E" w:rsidRPr="003D2E0A" w:rsidTr="008D082E">
        <w:trPr>
          <w:trHeight w:hRule="exact" w:val="283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D082E" w:rsidRPr="00E334EF" w:rsidRDefault="008D082E" w:rsidP="008D082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8"/>
              </w:rPr>
            </w:pPr>
            <w:r w:rsidRPr="00E334EF">
              <w:rPr>
                <w:rFonts w:ascii="Times New Roman" w:hAnsi="Times New Roman" w:cs="Times New Roman"/>
                <w:sz w:val="24"/>
                <w:szCs w:val="28"/>
              </w:rPr>
              <w:t>18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D082E" w:rsidRPr="003D2E0A" w:rsidRDefault="008D082E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D082E" w:rsidRPr="003D2E0A" w:rsidRDefault="008D082E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082E" w:rsidRPr="003D2E0A" w:rsidRDefault="008D082E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D082E" w:rsidRPr="003D2E0A" w:rsidRDefault="008D082E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D082E" w:rsidRPr="003D2E0A" w:rsidRDefault="008D082E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082E" w:rsidRPr="003D2E0A" w:rsidRDefault="008D082E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082E" w:rsidRPr="003D2E0A" w:rsidTr="008D082E">
        <w:trPr>
          <w:trHeight w:hRule="exact" w:val="283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D082E" w:rsidRPr="00E334EF" w:rsidRDefault="008D082E" w:rsidP="008D082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8"/>
              </w:rPr>
            </w:pPr>
            <w:r w:rsidRPr="00E334EF">
              <w:rPr>
                <w:rFonts w:ascii="Times New Roman" w:hAnsi="Times New Roman" w:cs="Times New Roman"/>
                <w:sz w:val="24"/>
                <w:szCs w:val="28"/>
              </w:rPr>
              <w:t>19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D082E" w:rsidRPr="003D2E0A" w:rsidRDefault="008D082E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D082E" w:rsidRPr="003D2E0A" w:rsidRDefault="008D082E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082E" w:rsidRPr="003D2E0A" w:rsidRDefault="008D082E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D082E" w:rsidRPr="003D2E0A" w:rsidRDefault="008D082E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D082E" w:rsidRPr="003D2E0A" w:rsidRDefault="008D082E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082E" w:rsidRPr="003D2E0A" w:rsidRDefault="008D082E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082E" w:rsidRPr="003D2E0A" w:rsidTr="008D082E">
        <w:trPr>
          <w:trHeight w:hRule="exact" w:val="283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D082E" w:rsidRPr="00E334EF" w:rsidRDefault="008D082E" w:rsidP="008D082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8"/>
              </w:rPr>
            </w:pPr>
            <w:r w:rsidRPr="00E334EF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D082E" w:rsidRPr="003D2E0A" w:rsidRDefault="008D082E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D082E" w:rsidRPr="003D2E0A" w:rsidRDefault="008D082E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082E" w:rsidRPr="003D2E0A" w:rsidRDefault="008D082E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D082E" w:rsidRPr="003D2E0A" w:rsidRDefault="008D082E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D082E" w:rsidRPr="003D2E0A" w:rsidRDefault="008D082E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082E" w:rsidRPr="003D2E0A" w:rsidRDefault="008D082E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D082E" w:rsidRPr="003D2E0A" w:rsidRDefault="008D082E" w:rsidP="008D08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082E" w:rsidRDefault="00C82DF0" w:rsidP="008D082E">
      <w:pPr>
        <w:pStyle w:val="a3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Рекомендованы занятия с логопедом.</w:t>
      </w:r>
    </w:p>
    <w:p w:rsidR="00C82DF0" w:rsidRPr="003B4420" w:rsidRDefault="00C82DF0" w:rsidP="008D082E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8D082E" w:rsidRPr="003B4420" w:rsidRDefault="008D082E" w:rsidP="008D082E">
      <w:pPr>
        <w:pStyle w:val="a3"/>
        <w:rPr>
          <w:rFonts w:ascii="Times New Roman" w:hAnsi="Times New Roman" w:cs="Times New Roman"/>
          <w:sz w:val="24"/>
          <w:szCs w:val="28"/>
        </w:rPr>
      </w:pPr>
      <w:r w:rsidRPr="003B4420">
        <w:rPr>
          <w:rFonts w:ascii="Times New Roman" w:hAnsi="Times New Roman" w:cs="Times New Roman"/>
          <w:sz w:val="24"/>
          <w:szCs w:val="28"/>
        </w:rPr>
        <w:t xml:space="preserve">Председатель: _____________________ </w:t>
      </w:r>
      <w:proofErr w:type="spellStart"/>
      <w:r w:rsidRPr="003B4420">
        <w:rPr>
          <w:rFonts w:ascii="Times New Roman" w:hAnsi="Times New Roman" w:cs="Times New Roman"/>
          <w:sz w:val="24"/>
          <w:szCs w:val="28"/>
        </w:rPr>
        <w:t>Идигешева</w:t>
      </w:r>
      <w:proofErr w:type="spellEnd"/>
      <w:r w:rsidRPr="003B4420">
        <w:rPr>
          <w:rFonts w:ascii="Times New Roman" w:hAnsi="Times New Roman" w:cs="Times New Roman"/>
          <w:sz w:val="24"/>
          <w:szCs w:val="28"/>
        </w:rPr>
        <w:t xml:space="preserve"> О.В.</w:t>
      </w:r>
    </w:p>
    <w:p w:rsidR="008D082E" w:rsidRPr="003B4420" w:rsidRDefault="008D082E" w:rsidP="008D082E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B4420">
        <w:rPr>
          <w:rFonts w:ascii="Times New Roman" w:hAnsi="Times New Roman" w:cs="Times New Roman"/>
          <w:sz w:val="24"/>
          <w:szCs w:val="28"/>
        </w:rPr>
        <w:t xml:space="preserve">Психиатр: _________________________ </w:t>
      </w:r>
      <w:proofErr w:type="spellStart"/>
      <w:r w:rsidRPr="003B4420">
        <w:rPr>
          <w:rFonts w:ascii="Times New Roman" w:hAnsi="Times New Roman" w:cs="Times New Roman"/>
          <w:sz w:val="24"/>
          <w:szCs w:val="28"/>
        </w:rPr>
        <w:t>Климчук</w:t>
      </w:r>
      <w:proofErr w:type="spellEnd"/>
      <w:r w:rsidRPr="003B4420">
        <w:rPr>
          <w:rFonts w:ascii="Times New Roman" w:hAnsi="Times New Roman" w:cs="Times New Roman"/>
          <w:sz w:val="24"/>
          <w:szCs w:val="28"/>
        </w:rPr>
        <w:t xml:space="preserve"> Н.М.</w:t>
      </w:r>
    </w:p>
    <w:p w:rsidR="008D082E" w:rsidRPr="003B4420" w:rsidRDefault="008D082E" w:rsidP="008D082E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B4420">
        <w:rPr>
          <w:rFonts w:ascii="Times New Roman" w:hAnsi="Times New Roman" w:cs="Times New Roman"/>
          <w:sz w:val="24"/>
          <w:szCs w:val="28"/>
        </w:rPr>
        <w:t xml:space="preserve">Дефектолог: _______________________ </w:t>
      </w:r>
      <w:proofErr w:type="spellStart"/>
      <w:r w:rsidRPr="003B4420">
        <w:rPr>
          <w:rFonts w:ascii="Times New Roman" w:hAnsi="Times New Roman" w:cs="Times New Roman"/>
          <w:sz w:val="24"/>
          <w:szCs w:val="28"/>
        </w:rPr>
        <w:t>Одегова</w:t>
      </w:r>
      <w:proofErr w:type="spellEnd"/>
      <w:r w:rsidRPr="003B4420">
        <w:rPr>
          <w:rFonts w:ascii="Times New Roman" w:hAnsi="Times New Roman" w:cs="Times New Roman"/>
          <w:sz w:val="24"/>
          <w:szCs w:val="28"/>
        </w:rPr>
        <w:t xml:space="preserve"> Е.И.</w:t>
      </w:r>
    </w:p>
    <w:p w:rsidR="008D082E" w:rsidRPr="003B4420" w:rsidRDefault="008D082E" w:rsidP="008D082E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B4420">
        <w:rPr>
          <w:rFonts w:ascii="Times New Roman" w:hAnsi="Times New Roman" w:cs="Times New Roman"/>
          <w:sz w:val="24"/>
          <w:szCs w:val="28"/>
        </w:rPr>
        <w:t>Логопед _______</w:t>
      </w:r>
      <w:r w:rsidR="00A12505">
        <w:rPr>
          <w:rFonts w:ascii="Times New Roman" w:hAnsi="Times New Roman" w:cs="Times New Roman"/>
          <w:sz w:val="24"/>
          <w:szCs w:val="28"/>
        </w:rPr>
        <w:t>___________________ Черненко Л.Я.</w:t>
      </w:r>
    </w:p>
    <w:p w:rsidR="008D082E" w:rsidRPr="003B4420" w:rsidRDefault="008D082E" w:rsidP="008D082E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B4420">
        <w:rPr>
          <w:rFonts w:ascii="Times New Roman" w:hAnsi="Times New Roman" w:cs="Times New Roman"/>
          <w:sz w:val="24"/>
          <w:szCs w:val="28"/>
        </w:rPr>
        <w:t xml:space="preserve">Психолог  </w:t>
      </w:r>
      <w:proofErr w:type="spellStart"/>
      <w:r w:rsidRPr="003B4420">
        <w:rPr>
          <w:rFonts w:ascii="Times New Roman" w:hAnsi="Times New Roman" w:cs="Times New Roman"/>
          <w:sz w:val="24"/>
          <w:szCs w:val="28"/>
        </w:rPr>
        <w:t>________________________Андреева</w:t>
      </w:r>
      <w:proofErr w:type="spellEnd"/>
      <w:r w:rsidRPr="003B4420">
        <w:rPr>
          <w:rFonts w:ascii="Times New Roman" w:hAnsi="Times New Roman" w:cs="Times New Roman"/>
          <w:sz w:val="24"/>
          <w:szCs w:val="28"/>
        </w:rPr>
        <w:t xml:space="preserve"> Г.Ф.</w:t>
      </w:r>
    </w:p>
    <w:p w:rsidR="008D082E" w:rsidRPr="003B4420" w:rsidRDefault="008D082E" w:rsidP="008D082E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B4420">
        <w:rPr>
          <w:rFonts w:ascii="Times New Roman" w:hAnsi="Times New Roman" w:cs="Times New Roman"/>
          <w:sz w:val="24"/>
          <w:szCs w:val="28"/>
        </w:rPr>
        <w:t>Заведующая д./с. ___________________ Жукова И.А.</w:t>
      </w:r>
    </w:p>
    <w:p w:rsidR="008D082E" w:rsidRPr="00D11D38" w:rsidRDefault="008D082E" w:rsidP="008D082E">
      <w:pPr>
        <w:spacing w:after="0" w:line="240" w:lineRule="auto"/>
        <w:rPr>
          <w:sz w:val="28"/>
          <w:szCs w:val="28"/>
        </w:rPr>
      </w:pPr>
    </w:p>
    <w:p w:rsidR="002704CC" w:rsidRDefault="002704CC" w:rsidP="002704C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704CC" w:rsidRDefault="002704CC" w:rsidP="002704C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704CC" w:rsidRDefault="002704CC" w:rsidP="002704C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9546C" w:rsidRDefault="0009546C" w:rsidP="002704C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9546C" w:rsidRDefault="0009546C" w:rsidP="002704C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9546C" w:rsidRDefault="0009546C" w:rsidP="002704C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9546C" w:rsidRDefault="0009546C" w:rsidP="002704C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704CC" w:rsidRDefault="002704CC" w:rsidP="002704C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04275" w:rsidRDefault="00604275" w:rsidP="00604275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ПРИЛОЖЕНИЕ  №3</w:t>
      </w:r>
    </w:p>
    <w:p w:rsidR="002704CC" w:rsidRDefault="002704CC" w:rsidP="002704C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704CC" w:rsidRDefault="002704CC" w:rsidP="002704CC">
      <w:pPr>
        <w:shd w:val="clear" w:color="auto" w:fill="FFFFFF"/>
        <w:tabs>
          <w:tab w:val="left" w:pos="9923"/>
        </w:tabs>
        <w:spacing w:line="293" w:lineRule="exact"/>
        <w:rPr>
          <w:rFonts w:ascii="Times New Roman" w:hAnsi="Times New Roman" w:cs="Times New Roman"/>
          <w:sz w:val="28"/>
          <w:szCs w:val="28"/>
        </w:rPr>
      </w:pPr>
    </w:p>
    <w:p w:rsidR="002704CC" w:rsidRPr="008D082E" w:rsidRDefault="002704CC" w:rsidP="002704CC">
      <w:pPr>
        <w:shd w:val="clear" w:color="auto" w:fill="FFFFFF"/>
        <w:tabs>
          <w:tab w:val="left" w:pos="9923"/>
        </w:tabs>
        <w:spacing w:line="293" w:lineRule="exact"/>
        <w:rPr>
          <w:rFonts w:ascii="Times New Roman" w:hAnsi="Times New Roman" w:cs="Times New Roman"/>
          <w:sz w:val="24"/>
          <w:szCs w:val="28"/>
        </w:rPr>
      </w:pPr>
      <w:r w:rsidRPr="008D082E">
        <w:rPr>
          <w:rFonts w:ascii="Times New Roman" w:hAnsi="Times New Roman" w:cs="Times New Roman"/>
          <w:spacing w:val="-4"/>
          <w:sz w:val="24"/>
          <w:szCs w:val="28"/>
        </w:rPr>
        <w:t>Выписка из протокола № __</w:t>
      </w:r>
    </w:p>
    <w:p w:rsidR="002704CC" w:rsidRPr="008D082E" w:rsidRDefault="008D082E" w:rsidP="002704CC">
      <w:pPr>
        <w:shd w:val="clear" w:color="auto" w:fill="FFFFFF"/>
        <w:spacing w:line="293" w:lineRule="exact"/>
        <w:ind w:left="5670" w:right="518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</w:t>
      </w:r>
      <w:r w:rsidR="002704CC" w:rsidRPr="008D082E">
        <w:rPr>
          <w:rFonts w:ascii="Times New Roman" w:hAnsi="Times New Roman" w:cs="Times New Roman"/>
          <w:sz w:val="24"/>
          <w:szCs w:val="28"/>
        </w:rPr>
        <w:t>От «__» _________ 20__г.</w:t>
      </w:r>
    </w:p>
    <w:p w:rsidR="002704CC" w:rsidRPr="003B4420" w:rsidRDefault="002704CC" w:rsidP="002704CC">
      <w:pPr>
        <w:shd w:val="clear" w:color="auto" w:fill="FFFFFF"/>
        <w:spacing w:before="326" w:line="322" w:lineRule="exact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3B4420">
        <w:rPr>
          <w:rFonts w:ascii="Times New Roman" w:hAnsi="Times New Roman" w:cs="Times New Roman"/>
          <w:b/>
          <w:sz w:val="24"/>
          <w:szCs w:val="28"/>
        </w:rPr>
        <w:t xml:space="preserve">Заседание </w:t>
      </w:r>
      <w:proofErr w:type="spellStart"/>
      <w:proofErr w:type="gramStart"/>
      <w:r w:rsidRPr="003B4420">
        <w:rPr>
          <w:rFonts w:ascii="Times New Roman" w:hAnsi="Times New Roman" w:cs="Times New Roman"/>
          <w:b/>
          <w:sz w:val="24"/>
          <w:szCs w:val="28"/>
        </w:rPr>
        <w:t>медико</w:t>
      </w:r>
      <w:proofErr w:type="spellEnd"/>
      <w:r w:rsidRPr="003B4420">
        <w:rPr>
          <w:rFonts w:ascii="Times New Roman" w:hAnsi="Times New Roman" w:cs="Times New Roman"/>
          <w:b/>
          <w:sz w:val="24"/>
          <w:szCs w:val="28"/>
        </w:rPr>
        <w:t xml:space="preserve"> - педагогической</w:t>
      </w:r>
      <w:proofErr w:type="gramEnd"/>
      <w:r w:rsidRPr="003B4420">
        <w:rPr>
          <w:rFonts w:ascii="Times New Roman" w:hAnsi="Times New Roman" w:cs="Times New Roman"/>
          <w:b/>
          <w:sz w:val="24"/>
          <w:szCs w:val="28"/>
        </w:rPr>
        <w:t xml:space="preserve"> комиссии по выводу детей из логопедических пунктов  детского сада № 15 «Ромашка»  г. Таштагол</w:t>
      </w:r>
    </w:p>
    <w:p w:rsidR="002704CC" w:rsidRPr="003B4420" w:rsidRDefault="00D01BC4" w:rsidP="003B4420">
      <w:pPr>
        <w:shd w:val="clear" w:color="auto" w:fill="FFFFFF"/>
        <w:spacing w:before="226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B4420">
        <w:rPr>
          <w:rFonts w:ascii="Times New Roman" w:hAnsi="Times New Roman" w:cs="Times New Roman"/>
          <w:spacing w:val="-2"/>
          <w:sz w:val="24"/>
          <w:szCs w:val="24"/>
        </w:rPr>
        <w:t xml:space="preserve">Нами, </w:t>
      </w:r>
      <w:r w:rsidRPr="003B4420">
        <w:rPr>
          <w:rFonts w:ascii="Times New Roman" w:hAnsi="Times New Roman" w:cs="Times New Roman"/>
          <w:sz w:val="24"/>
          <w:szCs w:val="24"/>
        </w:rPr>
        <w:t xml:space="preserve">главным специалистом управления образования О.В. </w:t>
      </w:r>
      <w:proofErr w:type="spellStart"/>
      <w:r w:rsidRPr="003B4420">
        <w:rPr>
          <w:rFonts w:ascii="Times New Roman" w:hAnsi="Times New Roman" w:cs="Times New Roman"/>
          <w:sz w:val="24"/>
          <w:szCs w:val="24"/>
        </w:rPr>
        <w:t>Идигешевой</w:t>
      </w:r>
      <w:proofErr w:type="spellEnd"/>
      <w:r w:rsidRPr="003B4420">
        <w:rPr>
          <w:rFonts w:ascii="Times New Roman" w:hAnsi="Times New Roman" w:cs="Times New Roman"/>
          <w:sz w:val="24"/>
          <w:szCs w:val="24"/>
        </w:rPr>
        <w:t>,</w:t>
      </w:r>
      <w:r w:rsidRPr="003B4420">
        <w:rPr>
          <w:rFonts w:ascii="Times New Roman" w:hAnsi="Times New Roman" w:cs="Times New Roman"/>
          <w:spacing w:val="-2"/>
          <w:sz w:val="24"/>
          <w:szCs w:val="24"/>
        </w:rPr>
        <w:t xml:space="preserve"> психологом Г.Ф. Андреевой, психиатром Н.М. </w:t>
      </w:r>
      <w:proofErr w:type="spellStart"/>
      <w:r w:rsidRPr="003B4420">
        <w:rPr>
          <w:rFonts w:ascii="Times New Roman" w:hAnsi="Times New Roman" w:cs="Times New Roman"/>
          <w:spacing w:val="-2"/>
          <w:sz w:val="24"/>
          <w:szCs w:val="24"/>
        </w:rPr>
        <w:t>Климчук</w:t>
      </w:r>
      <w:proofErr w:type="spellEnd"/>
      <w:r w:rsidRPr="003B4420"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r w:rsidRPr="003B4420">
        <w:rPr>
          <w:rFonts w:ascii="Times New Roman" w:hAnsi="Times New Roman" w:cs="Times New Roman"/>
          <w:spacing w:val="-5"/>
          <w:sz w:val="24"/>
          <w:szCs w:val="24"/>
        </w:rPr>
        <w:t xml:space="preserve">дефектологом Е.И. </w:t>
      </w:r>
      <w:proofErr w:type="spellStart"/>
      <w:r w:rsidRPr="003B4420">
        <w:rPr>
          <w:rFonts w:ascii="Times New Roman" w:hAnsi="Times New Roman" w:cs="Times New Roman"/>
          <w:spacing w:val="-5"/>
          <w:sz w:val="24"/>
          <w:szCs w:val="24"/>
        </w:rPr>
        <w:t>Одеговой</w:t>
      </w:r>
      <w:proofErr w:type="spellEnd"/>
      <w:r w:rsidRPr="003B4420">
        <w:rPr>
          <w:rFonts w:ascii="Times New Roman" w:hAnsi="Times New Roman" w:cs="Times New Roman"/>
          <w:spacing w:val="-5"/>
          <w:sz w:val="24"/>
          <w:szCs w:val="24"/>
        </w:rPr>
        <w:t xml:space="preserve">, логопедом Л.Я. Черненко  осмотрены </w:t>
      </w:r>
      <w:r w:rsidRPr="003B4420">
        <w:rPr>
          <w:rFonts w:ascii="Times New Roman" w:hAnsi="Times New Roman" w:cs="Times New Roman"/>
          <w:sz w:val="24"/>
          <w:szCs w:val="24"/>
        </w:rPr>
        <w:t>следующие дети:</w:t>
      </w:r>
    </w:p>
    <w:tbl>
      <w:tblPr>
        <w:tblW w:w="9645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94"/>
        <w:gridCol w:w="1531"/>
        <w:gridCol w:w="1276"/>
        <w:gridCol w:w="1559"/>
        <w:gridCol w:w="1559"/>
        <w:gridCol w:w="1740"/>
        <w:gridCol w:w="1486"/>
      </w:tblGrid>
      <w:tr w:rsidR="008A6442" w:rsidRPr="003D2E0A" w:rsidTr="008A6442">
        <w:trPr>
          <w:trHeight w:hRule="exact" w:val="652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A6442" w:rsidRPr="00E334EF" w:rsidRDefault="008A6442" w:rsidP="008D082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8"/>
              </w:rPr>
            </w:pPr>
            <w:r w:rsidRPr="00E334EF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A6442" w:rsidRDefault="008A6442" w:rsidP="00E334E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ФИО</w:t>
            </w:r>
          </w:p>
          <w:p w:rsidR="008A6442" w:rsidRPr="00E334EF" w:rsidRDefault="008A6442" w:rsidP="00E334E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334EF">
              <w:rPr>
                <w:rFonts w:ascii="Times New Roman" w:hAnsi="Times New Roman" w:cs="Times New Roman"/>
                <w:sz w:val="24"/>
                <w:szCs w:val="28"/>
              </w:rPr>
              <w:t>ребенка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A6442" w:rsidRDefault="008A6442" w:rsidP="00E334E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334EF">
              <w:rPr>
                <w:rFonts w:ascii="Times New Roman" w:hAnsi="Times New Roman" w:cs="Times New Roman"/>
                <w:sz w:val="24"/>
                <w:szCs w:val="28"/>
              </w:rPr>
              <w:t>Дата</w:t>
            </w:r>
          </w:p>
          <w:p w:rsidR="008A6442" w:rsidRPr="00E334EF" w:rsidRDefault="008A6442" w:rsidP="00E334E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334EF">
              <w:rPr>
                <w:rFonts w:ascii="Times New Roman" w:hAnsi="Times New Roman" w:cs="Times New Roman"/>
                <w:sz w:val="24"/>
                <w:szCs w:val="28"/>
              </w:rPr>
              <w:t>рождения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442" w:rsidRDefault="008A6442" w:rsidP="00E334E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334EF">
              <w:rPr>
                <w:rFonts w:ascii="Times New Roman" w:hAnsi="Times New Roman" w:cs="Times New Roman"/>
                <w:sz w:val="24"/>
                <w:szCs w:val="28"/>
              </w:rPr>
              <w:t xml:space="preserve">Домашний </w:t>
            </w:r>
          </w:p>
          <w:p w:rsidR="008A6442" w:rsidRPr="00E334EF" w:rsidRDefault="008A6442" w:rsidP="00E334E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E334EF">
              <w:rPr>
                <w:rFonts w:ascii="Times New Roman" w:hAnsi="Times New Roman" w:cs="Times New Roman"/>
                <w:sz w:val="24"/>
                <w:szCs w:val="28"/>
              </w:rPr>
              <w:t>адрес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A6442" w:rsidRDefault="008A6442" w:rsidP="00E334E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ФИО</w:t>
            </w:r>
          </w:p>
          <w:p w:rsidR="008A6442" w:rsidRPr="00E334EF" w:rsidRDefault="008A6442" w:rsidP="00E334E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родителей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A6442" w:rsidRPr="00E334EF" w:rsidRDefault="008A6442" w:rsidP="008A6442">
            <w:pPr>
              <w:shd w:val="clear" w:color="auto" w:fill="FFFFFF"/>
              <w:spacing w:after="0" w:line="240" w:lineRule="auto"/>
              <w:ind w:left="18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A6442">
              <w:rPr>
                <w:rFonts w:ascii="Times New Roman" w:hAnsi="Times New Roman" w:cs="Times New Roman"/>
                <w:szCs w:val="28"/>
              </w:rPr>
              <w:t>Место работы, должность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442" w:rsidRPr="00E334EF" w:rsidRDefault="008A6442" w:rsidP="008A6442">
            <w:pPr>
              <w:shd w:val="clear" w:color="auto" w:fill="FFFFFF"/>
              <w:spacing w:after="0" w:line="240" w:lineRule="auto"/>
              <w:ind w:left="40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334EF">
              <w:rPr>
                <w:rFonts w:ascii="Times New Roman" w:hAnsi="Times New Roman" w:cs="Times New Roman"/>
                <w:sz w:val="24"/>
                <w:szCs w:val="28"/>
              </w:rPr>
              <w:t>Диагноз</w:t>
            </w:r>
          </w:p>
        </w:tc>
      </w:tr>
      <w:tr w:rsidR="008A6442" w:rsidRPr="003D2E0A" w:rsidTr="008A6442">
        <w:trPr>
          <w:trHeight w:hRule="exact" w:val="288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A6442" w:rsidRPr="00E334EF" w:rsidRDefault="008A6442" w:rsidP="008D082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8"/>
              </w:rPr>
            </w:pPr>
            <w:r w:rsidRPr="00E334EF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A6442" w:rsidRPr="003D2E0A" w:rsidRDefault="008A6442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A6442" w:rsidRPr="003D2E0A" w:rsidRDefault="008A6442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442" w:rsidRPr="003D2E0A" w:rsidRDefault="008A6442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A6442" w:rsidRPr="003D2E0A" w:rsidRDefault="008A6442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A6442" w:rsidRPr="003D2E0A" w:rsidRDefault="008A6442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442" w:rsidRPr="003D2E0A" w:rsidRDefault="008A6442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6442" w:rsidRPr="003D2E0A" w:rsidTr="008A6442">
        <w:trPr>
          <w:trHeight w:hRule="exact" w:val="283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A6442" w:rsidRPr="00E334EF" w:rsidRDefault="008A6442" w:rsidP="008D082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8"/>
              </w:rPr>
            </w:pPr>
            <w:r w:rsidRPr="00E334EF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A6442" w:rsidRPr="003D2E0A" w:rsidRDefault="008A6442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A6442" w:rsidRPr="003D2E0A" w:rsidRDefault="008A6442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442" w:rsidRPr="003D2E0A" w:rsidRDefault="008A6442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A6442" w:rsidRPr="003D2E0A" w:rsidRDefault="008A6442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A6442" w:rsidRPr="003D2E0A" w:rsidRDefault="008A6442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442" w:rsidRPr="003D2E0A" w:rsidRDefault="008A6442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6442" w:rsidRPr="003D2E0A" w:rsidTr="008A6442">
        <w:trPr>
          <w:trHeight w:hRule="exact" w:val="283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A6442" w:rsidRPr="00E334EF" w:rsidRDefault="008A6442" w:rsidP="008D082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8"/>
              </w:rPr>
            </w:pPr>
            <w:r w:rsidRPr="00E334EF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A6442" w:rsidRPr="003D2E0A" w:rsidRDefault="008A6442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A6442" w:rsidRPr="003D2E0A" w:rsidRDefault="008A6442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442" w:rsidRPr="003D2E0A" w:rsidRDefault="008A6442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A6442" w:rsidRPr="003D2E0A" w:rsidRDefault="008A6442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A6442" w:rsidRPr="003D2E0A" w:rsidRDefault="008A6442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442" w:rsidRPr="003D2E0A" w:rsidRDefault="008A6442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6442" w:rsidRPr="003D2E0A" w:rsidTr="008A6442">
        <w:trPr>
          <w:trHeight w:hRule="exact" w:val="283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A6442" w:rsidRPr="00E334EF" w:rsidRDefault="008A6442" w:rsidP="008D082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8"/>
              </w:rPr>
            </w:pPr>
            <w:r w:rsidRPr="00E334EF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A6442" w:rsidRPr="003D2E0A" w:rsidRDefault="008A6442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A6442" w:rsidRPr="003D2E0A" w:rsidRDefault="008A6442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442" w:rsidRPr="003D2E0A" w:rsidRDefault="008A6442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A6442" w:rsidRPr="003D2E0A" w:rsidRDefault="008A6442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A6442" w:rsidRPr="003D2E0A" w:rsidRDefault="008A6442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442" w:rsidRPr="003D2E0A" w:rsidRDefault="008A6442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6442" w:rsidRPr="003D2E0A" w:rsidTr="008A6442">
        <w:trPr>
          <w:trHeight w:hRule="exact" w:val="288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A6442" w:rsidRPr="00E334EF" w:rsidRDefault="008A6442" w:rsidP="008D082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8"/>
              </w:rPr>
            </w:pPr>
            <w:r w:rsidRPr="00E334EF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A6442" w:rsidRPr="003D2E0A" w:rsidRDefault="008A6442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A6442" w:rsidRPr="003D2E0A" w:rsidRDefault="008A6442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442" w:rsidRPr="003D2E0A" w:rsidRDefault="008A6442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A6442" w:rsidRPr="003D2E0A" w:rsidRDefault="008A6442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A6442" w:rsidRPr="003D2E0A" w:rsidRDefault="008A6442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442" w:rsidRPr="003D2E0A" w:rsidRDefault="008A6442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6442" w:rsidRPr="003D2E0A" w:rsidTr="008A6442">
        <w:trPr>
          <w:trHeight w:hRule="exact" w:val="283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A6442" w:rsidRPr="00E334EF" w:rsidRDefault="008A6442" w:rsidP="008D082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8"/>
              </w:rPr>
            </w:pPr>
            <w:r w:rsidRPr="00E334EF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A6442" w:rsidRPr="003D2E0A" w:rsidRDefault="008A6442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A6442" w:rsidRPr="003D2E0A" w:rsidRDefault="008A6442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442" w:rsidRPr="003D2E0A" w:rsidRDefault="008A6442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A6442" w:rsidRPr="003D2E0A" w:rsidRDefault="008A6442" w:rsidP="008D08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A6442" w:rsidRPr="003D2E0A" w:rsidRDefault="008A6442" w:rsidP="008D08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442" w:rsidRPr="003D2E0A" w:rsidRDefault="008A6442" w:rsidP="008D08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6442" w:rsidRPr="003D2E0A" w:rsidTr="008A6442">
        <w:trPr>
          <w:trHeight w:hRule="exact" w:val="283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A6442" w:rsidRPr="00E334EF" w:rsidRDefault="008A6442" w:rsidP="008D082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8"/>
              </w:rPr>
            </w:pPr>
            <w:r w:rsidRPr="00E334EF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A6442" w:rsidRPr="003D2E0A" w:rsidRDefault="008A6442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A6442" w:rsidRPr="003D2E0A" w:rsidRDefault="008A6442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442" w:rsidRPr="003D2E0A" w:rsidRDefault="008A6442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A6442" w:rsidRPr="003D2E0A" w:rsidRDefault="008A6442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A6442" w:rsidRPr="003D2E0A" w:rsidRDefault="008A6442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442" w:rsidRPr="003D2E0A" w:rsidRDefault="008A6442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6442" w:rsidRPr="003D2E0A" w:rsidTr="008A6442">
        <w:trPr>
          <w:trHeight w:hRule="exact" w:val="283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A6442" w:rsidRPr="00E334EF" w:rsidRDefault="008A6442" w:rsidP="008D082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8"/>
              </w:rPr>
            </w:pPr>
            <w:r w:rsidRPr="00E334EF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A6442" w:rsidRPr="003D2E0A" w:rsidRDefault="008A6442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A6442" w:rsidRPr="003D2E0A" w:rsidRDefault="008A6442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442" w:rsidRPr="003D2E0A" w:rsidRDefault="008A6442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A6442" w:rsidRPr="003D2E0A" w:rsidRDefault="008A6442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A6442" w:rsidRPr="003D2E0A" w:rsidRDefault="008A6442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442" w:rsidRPr="003D2E0A" w:rsidRDefault="008A6442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6442" w:rsidRPr="003D2E0A" w:rsidTr="008A6442">
        <w:trPr>
          <w:trHeight w:hRule="exact" w:val="283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A6442" w:rsidRPr="00E334EF" w:rsidRDefault="008A6442" w:rsidP="008D082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8"/>
              </w:rPr>
            </w:pPr>
            <w:r w:rsidRPr="00E334EF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A6442" w:rsidRPr="003D2E0A" w:rsidRDefault="008A6442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A6442" w:rsidRPr="003D2E0A" w:rsidRDefault="008A6442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442" w:rsidRPr="003D2E0A" w:rsidRDefault="008A6442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A6442" w:rsidRPr="003D2E0A" w:rsidRDefault="008A6442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A6442" w:rsidRPr="003D2E0A" w:rsidRDefault="008A6442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442" w:rsidRPr="003D2E0A" w:rsidRDefault="008A6442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6442" w:rsidRPr="003D2E0A" w:rsidTr="008A6442">
        <w:trPr>
          <w:trHeight w:hRule="exact" w:val="283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A6442" w:rsidRPr="00E334EF" w:rsidRDefault="008A6442" w:rsidP="008D082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8"/>
              </w:rPr>
            </w:pPr>
            <w:r w:rsidRPr="00E334EF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A6442" w:rsidRPr="003D2E0A" w:rsidRDefault="008A6442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A6442" w:rsidRPr="003D2E0A" w:rsidRDefault="008A6442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442" w:rsidRPr="003D2E0A" w:rsidRDefault="008A6442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A6442" w:rsidRPr="003D2E0A" w:rsidRDefault="008A6442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A6442" w:rsidRPr="003D2E0A" w:rsidRDefault="008A6442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442" w:rsidRPr="003D2E0A" w:rsidRDefault="008A6442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6442" w:rsidRPr="003D2E0A" w:rsidTr="008A6442">
        <w:trPr>
          <w:trHeight w:hRule="exact" w:val="283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A6442" w:rsidRPr="00E334EF" w:rsidRDefault="008A6442" w:rsidP="008D082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8"/>
              </w:rPr>
            </w:pPr>
            <w:r w:rsidRPr="00E334EF"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A6442" w:rsidRPr="003D2E0A" w:rsidRDefault="008A6442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A6442" w:rsidRPr="003D2E0A" w:rsidRDefault="008A6442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442" w:rsidRPr="003D2E0A" w:rsidRDefault="008A6442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A6442" w:rsidRPr="003D2E0A" w:rsidRDefault="008A6442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A6442" w:rsidRPr="003D2E0A" w:rsidRDefault="008A6442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442" w:rsidRPr="003D2E0A" w:rsidRDefault="008A6442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6442" w:rsidRPr="003D2E0A" w:rsidTr="008A6442">
        <w:trPr>
          <w:trHeight w:hRule="exact" w:val="283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A6442" w:rsidRPr="00E334EF" w:rsidRDefault="008A6442" w:rsidP="008D082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8"/>
              </w:rPr>
            </w:pPr>
            <w:r w:rsidRPr="00E334EF"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A6442" w:rsidRPr="003D2E0A" w:rsidRDefault="008A6442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A6442" w:rsidRPr="003D2E0A" w:rsidRDefault="008A6442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442" w:rsidRPr="003D2E0A" w:rsidRDefault="008A6442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A6442" w:rsidRPr="003D2E0A" w:rsidRDefault="008A6442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A6442" w:rsidRPr="003D2E0A" w:rsidRDefault="008A6442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442" w:rsidRPr="003D2E0A" w:rsidRDefault="008A6442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6442" w:rsidRPr="003D2E0A" w:rsidTr="008A6442">
        <w:trPr>
          <w:trHeight w:hRule="exact" w:val="283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A6442" w:rsidRPr="00E334EF" w:rsidRDefault="008A6442" w:rsidP="008D082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8"/>
              </w:rPr>
            </w:pPr>
            <w:r w:rsidRPr="00E334EF">
              <w:rPr>
                <w:rFonts w:ascii="Times New Roman" w:hAnsi="Times New Roman" w:cs="Times New Roman"/>
                <w:sz w:val="24"/>
                <w:szCs w:val="28"/>
              </w:rPr>
              <w:t>13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A6442" w:rsidRPr="003D2E0A" w:rsidRDefault="008A6442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A6442" w:rsidRPr="003D2E0A" w:rsidRDefault="008A6442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442" w:rsidRPr="003D2E0A" w:rsidRDefault="008A6442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A6442" w:rsidRPr="003D2E0A" w:rsidRDefault="008A6442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A6442" w:rsidRPr="003D2E0A" w:rsidRDefault="008A6442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442" w:rsidRPr="003D2E0A" w:rsidRDefault="008A6442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6442" w:rsidRPr="003D2E0A" w:rsidTr="008A6442">
        <w:trPr>
          <w:trHeight w:hRule="exact" w:val="283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A6442" w:rsidRPr="00E334EF" w:rsidRDefault="008A6442" w:rsidP="008D082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8"/>
              </w:rPr>
            </w:pPr>
            <w:r w:rsidRPr="00E334EF">
              <w:rPr>
                <w:rFonts w:ascii="Times New Roman" w:hAnsi="Times New Roman" w:cs="Times New Roman"/>
                <w:sz w:val="24"/>
                <w:szCs w:val="28"/>
              </w:rPr>
              <w:t>14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A6442" w:rsidRPr="003D2E0A" w:rsidRDefault="008A6442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A6442" w:rsidRPr="003D2E0A" w:rsidRDefault="008A6442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442" w:rsidRPr="003D2E0A" w:rsidRDefault="008A6442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A6442" w:rsidRPr="003D2E0A" w:rsidRDefault="008A6442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A6442" w:rsidRPr="003D2E0A" w:rsidRDefault="008A6442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442" w:rsidRPr="003D2E0A" w:rsidRDefault="008A6442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6442" w:rsidRPr="003D2E0A" w:rsidTr="008A6442">
        <w:trPr>
          <w:trHeight w:hRule="exact" w:val="283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A6442" w:rsidRPr="00E334EF" w:rsidRDefault="008A6442" w:rsidP="008D082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8"/>
              </w:rPr>
            </w:pPr>
            <w:r w:rsidRPr="00E334EF"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A6442" w:rsidRPr="003D2E0A" w:rsidRDefault="008A6442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A6442" w:rsidRPr="003D2E0A" w:rsidRDefault="008A6442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442" w:rsidRPr="003D2E0A" w:rsidRDefault="008A6442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A6442" w:rsidRPr="003D2E0A" w:rsidRDefault="008A6442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A6442" w:rsidRPr="003D2E0A" w:rsidRDefault="008A6442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442" w:rsidRPr="003D2E0A" w:rsidRDefault="008A6442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6442" w:rsidRPr="003D2E0A" w:rsidTr="008A6442">
        <w:trPr>
          <w:trHeight w:hRule="exact" w:val="283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A6442" w:rsidRPr="00E334EF" w:rsidRDefault="008A6442" w:rsidP="008D082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8"/>
              </w:rPr>
            </w:pPr>
            <w:r w:rsidRPr="00E334EF">
              <w:rPr>
                <w:rFonts w:ascii="Times New Roman" w:hAnsi="Times New Roman" w:cs="Times New Roman"/>
                <w:sz w:val="24"/>
                <w:szCs w:val="28"/>
              </w:rPr>
              <w:t>16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A6442" w:rsidRPr="003D2E0A" w:rsidRDefault="008A6442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A6442" w:rsidRPr="003D2E0A" w:rsidRDefault="008A6442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442" w:rsidRPr="003D2E0A" w:rsidRDefault="008A6442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A6442" w:rsidRPr="003D2E0A" w:rsidRDefault="008A6442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A6442" w:rsidRPr="003D2E0A" w:rsidRDefault="008A6442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442" w:rsidRPr="003D2E0A" w:rsidRDefault="008A6442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6442" w:rsidRPr="003D2E0A" w:rsidTr="008A6442">
        <w:trPr>
          <w:trHeight w:hRule="exact" w:val="283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A6442" w:rsidRPr="00E334EF" w:rsidRDefault="008A6442" w:rsidP="008D082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8"/>
              </w:rPr>
            </w:pPr>
            <w:r w:rsidRPr="00E334EF">
              <w:rPr>
                <w:rFonts w:ascii="Times New Roman" w:hAnsi="Times New Roman" w:cs="Times New Roman"/>
                <w:sz w:val="24"/>
                <w:szCs w:val="28"/>
              </w:rPr>
              <w:t>17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A6442" w:rsidRPr="003D2E0A" w:rsidRDefault="008A6442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A6442" w:rsidRPr="003D2E0A" w:rsidRDefault="008A6442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442" w:rsidRPr="003D2E0A" w:rsidRDefault="008A6442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A6442" w:rsidRPr="003D2E0A" w:rsidRDefault="008A6442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A6442" w:rsidRPr="003D2E0A" w:rsidRDefault="008A6442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442" w:rsidRPr="003D2E0A" w:rsidRDefault="008A6442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6442" w:rsidRPr="003D2E0A" w:rsidTr="008A6442">
        <w:trPr>
          <w:trHeight w:hRule="exact" w:val="283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A6442" w:rsidRPr="00E334EF" w:rsidRDefault="008A6442" w:rsidP="008D082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8"/>
              </w:rPr>
            </w:pPr>
            <w:r w:rsidRPr="00E334EF">
              <w:rPr>
                <w:rFonts w:ascii="Times New Roman" w:hAnsi="Times New Roman" w:cs="Times New Roman"/>
                <w:sz w:val="24"/>
                <w:szCs w:val="28"/>
              </w:rPr>
              <w:t>18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A6442" w:rsidRPr="003D2E0A" w:rsidRDefault="008A6442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A6442" w:rsidRPr="003D2E0A" w:rsidRDefault="008A6442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442" w:rsidRPr="003D2E0A" w:rsidRDefault="008A6442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A6442" w:rsidRPr="003D2E0A" w:rsidRDefault="008A6442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A6442" w:rsidRPr="003D2E0A" w:rsidRDefault="008A6442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442" w:rsidRPr="003D2E0A" w:rsidRDefault="008A6442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6442" w:rsidRPr="003D2E0A" w:rsidTr="008A6442">
        <w:trPr>
          <w:trHeight w:hRule="exact" w:val="283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A6442" w:rsidRPr="00E334EF" w:rsidRDefault="008A6442" w:rsidP="008D082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8"/>
              </w:rPr>
            </w:pPr>
            <w:r w:rsidRPr="00E334EF">
              <w:rPr>
                <w:rFonts w:ascii="Times New Roman" w:hAnsi="Times New Roman" w:cs="Times New Roman"/>
                <w:sz w:val="24"/>
                <w:szCs w:val="28"/>
              </w:rPr>
              <w:t>19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A6442" w:rsidRPr="003D2E0A" w:rsidRDefault="008A6442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A6442" w:rsidRPr="003D2E0A" w:rsidRDefault="008A6442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442" w:rsidRPr="003D2E0A" w:rsidRDefault="008A6442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A6442" w:rsidRPr="003D2E0A" w:rsidRDefault="008A6442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A6442" w:rsidRPr="003D2E0A" w:rsidRDefault="008A6442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442" w:rsidRPr="003D2E0A" w:rsidRDefault="008A6442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6442" w:rsidRPr="003D2E0A" w:rsidTr="008A6442">
        <w:trPr>
          <w:trHeight w:hRule="exact" w:val="283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A6442" w:rsidRPr="00E334EF" w:rsidRDefault="008A6442" w:rsidP="008D082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8"/>
              </w:rPr>
            </w:pPr>
            <w:r w:rsidRPr="00E334EF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A6442" w:rsidRPr="003D2E0A" w:rsidRDefault="008A6442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A6442" w:rsidRPr="003D2E0A" w:rsidRDefault="008A6442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442" w:rsidRPr="003D2E0A" w:rsidRDefault="008A6442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A6442" w:rsidRPr="003D2E0A" w:rsidRDefault="008A6442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A6442" w:rsidRPr="003D2E0A" w:rsidRDefault="008A6442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442" w:rsidRPr="003D2E0A" w:rsidRDefault="008A6442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704CC" w:rsidRPr="003D2E0A" w:rsidRDefault="002704CC" w:rsidP="002704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04CC" w:rsidRPr="003B4420" w:rsidRDefault="002704CC" w:rsidP="002704CC">
      <w:pPr>
        <w:pStyle w:val="a3"/>
        <w:rPr>
          <w:rFonts w:ascii="Times New Roman" w:hAnsi="Times New Roman" w:cs="Times New Roman"/>
          <w:sz w:val="24"/>
          <w:szCs w:val="28"/>
        </w:rPr>
      </w:pPr>
      <w:r w:rsidRPr="003B4420">
        <w:rPr>
          <w:rFonts w:ascii="Times New Roman" w:hAnsi="Times New Roman" w:cs="Times New Roman"/>
          <w:sz w:val="24"/>
          <w:szCs w:val="28"/>
        </w:rPr>
        <w:t>Заключение: рекомендовано направить: в массовую школу –__________.</w:t>
      </w:r>
    </w:p>
    <w:p w:rsidR="002704CC" w:rsidRPr="003B4420" w:rsidRDefault="002704CC" w:rsidP="002704CC">
      <w:pPr>
        <w:pStyle w:val="a3"/>
        <w:rPr>
          <w:rFonts w:ascii="Times New Roman" w:hAnsi="Times New Roman" w:cs="Times New Roman"/>
          <w:sz w:val="24"/>
          <w:szCs w:val="28"/>
        </w:rPr>
      </w:pPr>
      <w:r w:rsidRPr="003B4420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в массовый детский сад- ___________.                                                        </w:t>
      </w:r>
    </w:p>
    <w:p w:rsidR="002704CC" w:rsidRPr="003B4420" w:rsidRDefault="002704CC" w:rsidP="002704CC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2704CC" w:rsidRPr="003B4420" w:rsidRDefault="002704CC" w:rsidP="002704CC">
      <w:pPr>
        <w:pStyle w:val="a3"/>
        <w:rPr>
          <w:rFonts w:ascii="Times New Roman" w:hAnsi="Times New Roman" w:cs="Times New Roman"/>
          <w:sz w:val="24"/>
          <w:szCs w:val="28"/>
        </w:rPr>
      </w:pPr>
      <w:r w:rsidRPr="003B4420">
        <w:rPr>
          <w:rFonts w:ascii="Times New Roman" w:hAnsi="Times New Roman" w:cs="Times New Roman"/>
          <w:sz w:val="24"/>
          <w:szCs w:val="28"/>
        </w:rPr>
        <w:t>Председатель:</w:t>
      </w:r>
      <w:r w:rsidR="003B4420" w:rsidRPr="003B4420">
        <w:rPr>
          <w:rFonts w:ascii="Times New Roman" w:hAnsi="Times New Roman" w:cs="Times New Roman"/>
          <w:sz w:val="24"/>
          <w:szCs w:val="28"/>
        </w:rPr>
        <w:t xml:space="preserve"> _____________________ </w:t>
      </w:r>
      <w:proofErr w:type="spellStart"/>
      <w:r w:rsidR="003B4420" w:rsidRPr="003B4420">
        <w:rPr>
          <w:rFonts w:ascii="Times New Roman" w:hAnsi="Times New Roman" w:cs="Times New Roman"/>
          <w:sz w:val="24"/>
          <w:szCs w:val="28"/>
        </w:rPr>
        <w:t>Идигешева</w:t>
      </w:r>
      <w:proofErr w:type="spellEnd"/>
      <w:r w:rsidR="003B4420" w:rsidRPr="003B4420">
        <w:rPr>
          <w:rFonts w:ascii="Times New Roman" w:hAnsi="Times New Roman" w:cs="Times New Roman"/>
          <w:sz w:val="24"/>
          <w:szCs w:val="28"/>
        </w:rPr>
        <w:t xml:space="preserve"> О.В</w:t>
      </w:r>
      <w:r w:rsidRPr="003B4420">
        <w:rPr>
          <w:rFonts w:ascii="Times New Roman" w:hAnsi="Times New Roman" w:cs="Times New Roman"/>
          <w:sz w:val="24"/>
          <w:szCs w:val="28"/>
        </w:rPr>
        <w:t>.</w:t>
      </w:r>
    </w:p>
    <w:p w:rsidR="002704CC" w:rsidRPr="003B4420" w:rsidRDefault="002704CC" w:rsidP="002704C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B4420">
        <w:rPr>
          <w:rFonts w:ascii="Times New Roman" w:hAnsi="Times New Roman" w:cs="Times New Roman"/>
          <w:sz w:val="24"/>
          <w:szCs w:val="28"/>
        </w:rPr>
        <w:t xml:space="preserve">Психиатр: _________________________ </w:t>
      </w:r>
      <w:proofErr w:type="spellStart"/>
      <w:r w:rsidRPr="003B4420">
        <w:rPr>
          <w:rFonts w:ascii="Times New Roman" w:hAnsi="Times New Roman" w:cs="Times New Roman"/>
          <w:sz w:val="24"/>
          <w:szCs w:val="28"/>
        </w:rPr>
        <w:t>Климчук</w:t>
      </w:r>
      <w:proofErr w:type="spellEnd"/>
      <w:r w:rsidRPr="003B4420">
        <w:rPr>
          <w:rFonts w:ascii="Times New Roman" w:hAnsi="Times New Roman" w:cs="Times New Roman"/>
          <w:sz w:val="24"/>
          <w:szCs w:val="28"/>
        </w:rPr>
        <w:t xml:space="preserve"> Н.М.</w:t>
      </w:r>
    </w:p>
    <w:p w:rsidR="002704CC" w:rsidRPr="003B4420" w:rsidRDefault="002704CC" w:rsidP="002704C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B4420">
        <w:rPr>
          <w:rFonts w:ascii="Times New Roman" w:hAnsi="Times New Roman" w:cs="Times New Roman"/>
          <w:sz w:val="24"/>
          <w:szCs w:val="28"/>
        </w:rPr>
        <w:t xml:space="preserve">Дефектолог: _______________________ </w:t>
      </w:r>
      <w:proofErr w:type="spellStart"/>
      <w:r w:rsidRPr="003B4420">
        <w:rPr>
          <w:rFonts w:ascii="Times New Roman" w:hAnsi="Times New Roman" w:cs="Times New Roman"/>
          <w:sz w:val="24"/>
          <w:szCs w:val="28"/>
        </w:rPr>
        <w:t>Одегова</w:t>
      </w:r>
      <w:proofErr w:type="spellEnd"/>
      <w:r w:rsidRPr="003B4420">
        <w:rPr>
          <w:rFonts w:ascii="Times New Roman" w:hAnsi="Times New Roman" w:cs="Times New Roman"/>
          <w:sz w:val="24"/>
          <w:szCs w:val="28"/>
        </w:rPr>
        <w:t xml:space="preserve"> Е.И.</w:t>
      </w:r>
    </w:p>
    <w:p w:rsidR="002704CC" w:rsidRPr="003B4420" w:rsidRDefault="002704CC" w:rsidP="002704C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B4420">
        <w:rPr>
          <w:rFonts w:ascii="Times New Roman" w:hAnsi="Times New Roman" w:cs="Times New Roman"/>
          <w:sz w:val="24"/>
          <w:szCs w:val="28"/>
        </w:rPr>
        <w:t>Логопед _______</w:t>
      </w:r>
      <w:r w:rsidR="00A12505">
        <w:rPr>
          <w:rFonts w:ascii="Times New Roman" w:hAnsi="Times New Roman" w:cs="Times New Roman"/>
          <w:sz w:val="24"/>
          <w:szCs w:val="28"/>
        </w:rPr>
        <w:t>___________________ Черненко Л.Я.</w:t>
      </w:r>
    </w:p>
    <w:p w:rsidR="002704CC" w:rsidRPr="003B4420" w:rsidRDefault="002704CC" w:rsidP="002704C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B4420">
        <w:rPr>
          <w:rFonts w:ascii="Times New Roman" w:hAnsi="Times New Roman" w:cs="Times New Roman"/>
          <w:sz w:val="24"/>
          <w:szCs w:val="28"/>
        </w:rPr>
        <w:t xml:space="preserve">Психолог  </w:t>
      </w:r>
      <w:proofErr w:type="spellStart"/>
      <w:r w:rsidRPr="003B4420">
        <w:rPr>
          <w:rFonts w:ascii="Times New Roman" w:hAnsi="Times New Roman" w:cs="Times New Roman"/>
          <w:sz w:val="24"/>
          <w:szCs w:val="28"/>
        </w:rPr>
        <w:t>________________________Андреева</w:t>
      </w:r>
      <w:proofErr w:type="spellEnd"/>
      <w:r w:rsidRPr="003B4420">
        <w:rPr>
          <w:rFonts w:ascii="Times New Roman" w:hAnsi="Times New Roman" w:cs="Times New Roman"/>
          <w:sz w:val="24"/>
          <w:szCs w:val="28"/>
        </w:rPr>
        <w:t xml:space="preserve"> Г.Ф.</w:t>
      </w:r>
    </w:p>
    <w:p w:rsidR="002704CC" w:rsidRPr="003B4420" w:rsidRDefault="002704CC" w:rsidP="002704C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B4420">
        <w:rPr>
          <w:rFonts w:ascii="Times New Roman" w:hAnsi="Times New Roman" w:cs="Times New Roman"/>
          <w:sz w:val="24"/>
          <w:szCs w:val="28"/>
        </w:rPr>
        <w:t>Заведующая д./с. ___________________ Жукова И.А.</w:t>
      </w:r>
    </w:p>
    <w:p w:rsidR="002704CC" w:rsidRPr="00D11D38" w:rsidRDefault="002704CC" w:rsidP="002704CC">
      <w:pPr>
        <w:spacing w:after="0" w:line="240" w:lineRule="auto"/>
        <w:rPr>
          <w:sz w:val="28"/>
          <w:szCs w:val="28"/>
        </w:rPr>
      </w:pPr>
    </w:p>
    <w:p w:rsidR="002704CC" w:rsidRDefault="002704CC" w:rsidP="002704CC">
      <w:pPr>
        <w:pStyle w:val="a3"/>
      </w:pPr>
    </w:p>
    <w:p w:rsidR="00FA1C16" w:rsidRDefault="00FA1C16" w:rsidP="002704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1C16" w:rsidRDefault="00FA1C16" w:rsidP="002704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4275" w:rsidRDefault="00604275" w:rsidP="002704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4275" w:rsidRDefault="00604275" w:rsidP="002704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4275" w:rsidRDefault="00604275" w:rsidP="00604275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ПРИЛОЖЕНИЕ  №4</w:t>
      </w:r>
    </w:p>
    <w:p w:rsidR="00FA1C16" w:rsidRDefault="00FA1C16" w:rsidP="002704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4275" w:rsidRDefault="00604275" w:rsidP="00604275">
      <w:pPr>
        <w:spacing w:line="360" w:lineRule="auto"/>
        <w:jc w:val="center"/>
        <w:rPr>
          <w:rFonts w:ascii="Calibri" w:eastAsia="Times New Roman" w:hAnsi="Calibri" w:cs="Times New Roman"/>
          <w:sz w:val="28"/>
          <w:szCs w:val="28"/>
        </w:rPr>
      </w:pPr>
    </w:p>
    <w:p w:rsidR="00604275" w:rsidRPr="00604275" w:rsidRDefault="00604275" w:rsidP="006042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0427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Муниципальное казённое учреждение </w:t>
      </w:r>
    </w:p>
    <w:p w:rsidR="00604275" w:rsidRPr="00604275" w:rsidRDefault="00604275" w:rsidP="006042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04275">
        <w:rPr>
          <w:rFonts w:ascii="Times New Roman" w:eastAsia="Times New Roman" w:hAnsi="Times New Roman" w:cs="Times New Roman"/>
          <w:sz w:val="28"/>
          <w:szCs w:val="28"/>
        </w:rPr>
        <w:t>«Управление образования</w:t>
      </w:r>
    </w:p>
    <w:p w:rsidR="00604275" w:rsidRPr="00604275" w:rsidRDefault="00604275" w:rsidP="006042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04275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604275">
        <w:rPr>
          <w:rFonts w:ascii="Times New Roman" w:eastAsia="Times New Roman" w:hAnsi="Times New Roman" w:cs="Times New Roman"/>
          <w:sz w:val="28"/>
          <w:szCs w:val="28"/>
        </w:rPr>
        <w:t>Таштагольского</w:t>
      </w:r>
      <w:proofErr w:type="spellEnd"/>
      <w:r w:rsidRPr="0060427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района»</w:t>
      </w:r>
    </w:p>
    <w:p w:rsidR="00604275" w:rsidRPr="00604275" w:rsidRDefault="00604275" w:rsidP="006042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04275" w:rsidRPr="00604275" w:rsidRDefault="00604275" w:rsidP="006042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04275" w:rsidRPr="00604275" w:rsidRDefault="00604275" w:rsidP="006042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04275" w:rsidRPr="00604275" w:rsidRDefault="00604275" w:rsidP="006042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04275" w:rsidRPr="00604275" w:rsidRDefault="00604275" w:rsidP="006042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04275" w:rsidRDefault="00604275" w:rsidP="006042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4275" w:rsidRDefault="00604275" w:rsidP="006042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4275" w:rsidRDefault="00604275" w:rsidP="006042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4275" w:rsidRDefault="00604275" w:rsidP="006042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4275" w:rsidRPr="00604275" w:rsidRDefault="00604275" w:rsidP="006042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04275" w:rsidRPr="00604275" w:rsidRDefault="00604275" w:rsidP="006042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04275" w:rsidRPr="00604275" w:rsidRDefault="00604275" w:rsidP="006042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04275" w:rsidRPr="00604275" w:rsidRDefault="00604275" w:rsidP="006042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proofErr w:type="gramStart"/>
      <w:r w:rsidRPr="00604275">
        <w:rPr>
          <w:rFonts w:ascii="Times New Roman" w:eastAsia="Times New Roman" w:hAnsi="Times New Roman" w:cs="Times New Roman"/>
          <w:b/>
          <w:sz w:val="32"/>
          <w:szCs w:val="32"/>
        </w:rPr>
        <w:t>Р</w:t>
      </w:r>
      <w:proofErr w:type="gramEnd"/>
      <w:r w:rsidRPr="00604275">
        <w:rPr>
          <w:rFonts w:ascii="Times New Roman" w:eastAsia="Times New Roman" w:hAnsi="Times New Roman" w:cs="Times New Roman"/>
          <w:b/>
          <w:sz w:val="32"/>
          <w:szCs w:val="32"/>
        </w:rPr>
        <w:t xml:space="preserve"> Е Ч Е В А Я </w:t>
      </w:r>
    </w:p>
    <w:p w:rsidR="00604275" w:rsidRPr="00604275" w:rsidRDefault="00604275" w:rsidP="006042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04275">
        <w:rPr>
          <w:rFonts w:ascii="Times New Roman" w:eastAsia="Times New Roman" w:hAnsi="Times New Roman" w:cs="Times New Roman"/>
          <w:b/>
          <w:sz w:val="32"/>
          <w:szCs w:val="32"/>
        </w:rPr>
        <w:t xml:space="preserve">К А </w:t>
      </w:r>
      <w:proofErr w:type="gramStart"/>
      <w:r w:rsidRPr="00604275">
        <w:rPr>
          <w:rFonts w:ascii="Times New Roman" w:eastAsia="Times New Roman" w:hAnsi="Times New Roman" w:cs="Times New Roman"/>
          <w:b/>
          <w:sz w:val="32"/>
          <w:szCs w:val="32"/>
        </w:rPr>
        <w:t>Р</w:t>
      </w:r>
      <w:proofErr w:type="gramEnd"/>
      <w:r w:rsidRPr="00604275">
        <w:rPr>
          <w:rFonts w:ascii="Times New Roman" w:eastAsia="Times New Roman" w:hAnsi="Times New Roman" w:cs="Times New Roman"/>
          <w:b/>
          <w:sz w:val="32"/>
          <w:szCs w:val="32"/>
        </w:rPr>
        <w:t xml:space="preserve"> Т А  –  Д Н Е В Н И К</w:t>
      </w:r>
    </w:p>
    <w:p w:rsidR="00604275" w:rsidRPr="00604275" w:rsidRDefault="00604275" w:rsidP="006042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4275" w:rsidRPr="00604275" w:rsidRDefault="00604275" w:rsidP="006042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4275" w:rsidRPr="00604275" w:rsidRDefault="00604275" w:rsidP="006042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4275" w:rsidRPr="00604275" w:rsidRDefault="00604275" w:rsidP="006042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04275">
        <w:rPr>
          <w:rFonts w:ascii="Times New Roman" w:eastAsia="Times New Roman" w:hAnsi="Times New Roman" w:cs="Times New Roman"/>
          <w:sz w:val="28"/>
          <w:szCs w:val="28"/>
        </w:rPr>
        <w:t>Ф. И. О. ребёнка____________________________________</w:t>
      </w:r>
    </w:p>
    <w:p w:rsidR="00604275" w:rsidRPr="00604275" w:rsidRDefault="00604275" w:rsidP="006042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04275" w:rsidRPr="00604275" w:rsidRDefault="00604275" w:rsidP="006042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04275" w:rsidRPr="00604275" w:rsidRDefault="00604275" w:rsidP="006042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04275" w:rsidRPr="00604275" w:rsidRDefault="00604275" w:rsidP="006042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04275" w:rsidRPr="00604275" w:rsidRDefault="00604275" w:rsidP="006042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04275" w:rsidRPr="00604275" w:rsidRDefault="00604275" w:rsidP="006042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04275" w:rsidRPr="00604275" w:rsidRDefault="00604275" w:rsidP="006042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04275" w:rsidRPr="00604275" w:rsidRDefault="00604275" w:rsidP="006042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04275" w:rsidRPr="00604275" w:rsidRDefault="00604275" w:rsidP="006042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04275" w:rsidRPr="00604275" w:rsidRDefault="00604275" w:rsidP="006042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04275" w:rsidRPr="00604275" w:rsidRDefault="00604275" w:rsidP="006042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04275" w:rsidRPr="00604275" w:rsidRDefault="00604275" w:rsidP="006042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04275" w:rsidRPr="00604275" w:rsidRDefault="00604275" w:rsidP="006042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04275" w:rsidRPr="00604275" w:rsidRDefault="00604275" w:rsidP="006042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04275" w:rsidRPr="00604275" w:rsidRDefault="00604275" w:rsidP="006042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04275" w:rsidRPr="00604275" w:rsidRDefault="00604275" w:rsidP="006042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04275" w:rsidRPr="00604275" w:rsidRDefault="00604275" w:rsidP="00604275">
      <w:pPr>
        <w:tabs>
          <w:tab w:val="left" w:pos="240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04275" w:rsidRPr="00604275" w:rsidRDefault="00604275" w:rsidP="00604275">
      <w:pPr>
        <w:tabs>
          <w:tab w:val="left" w:pos="240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04275" w:rsidRPr="00604275" w:rsidRDefault="00604275" w:rsidP="00604275">
      <w:pPr>
        <w:tabs>
          <w:tab w:val="left" w:pos="240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04275" w:rsidRPr="00604275" w:rsidRDefault="00604275" w:rsidP="00604275">
      <w:pPr>
        <w:tabs>
          <w:tab w:val="left" w:pos="240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427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  <w:r w:rsidR="00687F44">
        <w:rPr>
          <w:rFonts w:ascii="Times New Roman" w:eastAsia="Times New Roman" w:hAnsi="Times New Roman" w:cs="Times New Roman"/>
          <w:sz w:val="28"/>
          <w:szCs w:val="28"/>
        </w:rPr>
        <w:t xml:space="preserve">                г. Таштагол, 2017 </w:t>
      </w:r>
    </w:p>
    <w:p w:rsidR="00604275" w:rsidRPr="00604275" w:rsidRDefault="00604275" w:rsidP="00604275">
      <w:pPr>
        <w:tabs>
          <w:tab w:val="left" w:pos="240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04275" w:rsidRPr="00604275" w:rsidRDefault="00604275" w:rsidP="00604275">
      <w:pPr>
        <w:tabs>
          <w:tab w:val="left" w:pos="240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04275" w:rsidRPr="00604275" w:rsidRDefault="00604275" w:rsidP="00604275">
      <w:pPr>
        <w:tabs>
          <w:tab w:val="left" w:pos="240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04275" w:rsidRPr="00604275" w:rsidRDefault="00604275" w:rsidP="00604275">
      <w:pPr>
        <w:tabs>
          <w:tab w:val="left" w:pos="240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04275" w:rsidRPr="00604275" w:rsidRDefault="00604275" w:rsidP="00604275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gramStart"/>
      <w:r w:rsidRPr="00604275">
        <w:rPr>
          <w:rFonts w:ascii="Times New Roman" w:eastAsia="Times New Roman" w:hAnsi="Times New Roman" w:cs="Times New Roman"/>
        </w:rPr>
        <w:t>Фамилия_______________________    Взят на учёт________________</w:t>
      </w:r>
      <w:proofErr w:type="gramEnd"/>
    </w:p>
    <w:p w:rsidR="00604275" w:rsidRPr="00604275" w:rsidRDefault="00604275" w:rsidP="0060427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04275">
        <w:rPr>
          <w:rFonts w:ascii="Times New Roman" w:eastAsia="Times New Roman" w:hAnsi="Times New Roman" w:cs="Times New Roman"/>
        </w:rPr>
        <w:t xml:space="preserve">Имя___________________________     </w:t>
      </w:r>
      <w:proofErr w:type="gramStart"/>
      <w:r w:rsidRPr="00604275">
        <w:rPr>
          <w:rFonts w:ascii="Times New Roman" w:eastAsia="Times New Roman" w:hAnsi="Times New Roman" w:cs="Times New Roman"/>
        </w:rPr>
        <w:t>Снят</w:t>
      </w:r>
      <w:proofErr w:type="gramEnd"/>
      <w:r w:rsidRPr="00604275">
        <w:rPr>
          <w:rFonts w:ascii="Times New Roman" w:eastAsia="Times New Roman" w:hAnsi="Times New Roman" w:cs="Times New Roman"/>
        </w:rPr>
        <w:t xml:space="preserve"> с учёта________________</w:t>
      </w:r>
    </w:p>
    <w:p w:rsidR="00604275" w:rsidRPr="00604275" w:rsidRDefault="00604275" w:rsidP="0060427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04275">
        <w:rPr>
          <w:rFonts w:ascii="Times New Roman" w:eastAsia="Times New Roman" w:hAnsi="Times New Roman" w:cs="Times New Roman"/>
        </w:rPr>
        <w:t>Отчество_______________________</w:t>
      </w:r>
    </w:p>
    <w:p w:rsidR="00604275" w:rsidRPr="00604275" w:rsidRDefault="00604275" w:rsidP="0060427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04275">
        <w:rPr>
          <w:rFonts w:ascii="Times New Roman" w:eastAsia="Times New Roman" w:hAnsi="Times New Roman" w:cs="Times New Roman"/>
        </w:rPr>
        <w:t>Год рождения___________________</w:t>
      </w:r>
    </w:p>
    <w:p w:rsidR="00604275" w:rsidRPr="00604275" w:rsidRDefault="00604275" w:rsidP="0060427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04275">
        <w:rPr>
          <w:rFonts w:ascii="Times New Roman" w:eastAsia="Times New Roman" w:hAnsi="Times New Roman" w:cs="Times New Roman"/>
        </w:rPr>
        <w:t>Домашний адрес_____________________________________________</w:t>
      </w:r>
    </w:p>
    <w:p w:rsidR="00604275" w:rsidRPr="00604275" w:rsidRDefault="00604275" w:rsidP="0060427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04275" w:rsidRPr="00604275" w:rsidRDefault="00604275" w:rsidP="006042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04275">
        <w:rPr>
          <w:rFonts w:ascii="Times New Roman" w:eastAsia="Times New Roman" w:hAnsi="Times New Roman" w:cs="Times New Roman"/>
          <w:sz w:val="28"/>
          <w:szCs w:val="28"/>
        </w:rPr>
        <w:t>Сведения о родителях</w:t>
      </w:r>
    </w:p>
    <w:p w:rsidR="00604275" w:rsidRPr="00604275" w:rsidRDefault="00604275" w:rsidP="0060427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04275">
        <w:rPr>
          <w:rFonts w:ascii="Times New Roman" w:eastAsia="Times New Roman" w:hAnsi="Times New Roman" w:cs="Times New Roman"/>
        </w:rPr>
        <w:t>Ф.И.О.отца_________________________________________________Место работы_______________________________________________</w:t>
      </w:r>
    </w:p>
    <w:p w:rsidR="00604275" w:rsidRPr="00604275" w:rsidRDefault="00604275" w:rsidP="0060427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04275">
        <w:rPr>
          <w:rFonts w:ascii="Times New Roman" w:eastAsia="Times New Roman" w:hAnsi="Times New Roman" w:cs="Times New Roman"/>
        </w:rPr>
        <w:t>Возраст (на момент рождения ребёнка) _________________________</w:t>
      </w:r>
    </w:p>
    <w:p w:rsidR="00604275" w:rsidRPr="00604275" w:rsidRDefault="00604275" w:rsidP="0060427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04275">
        <w:rPr>
          <w:rFonts w:ascii="Times New Roman" w:eastAsia="Times New Roman" w:hAnsi="Times New Roman" w:cs="Times New Roman"/>
        </w:rPr>
        <w:t>Ф. И. О. матери _____________________________________________</w:t>
      </w:r>
    </w:p>
    <w:p w:rsidR="00604275" w:rsidRPr="00604275" w:rsidRDefault="00604275" w:rsidP="0060427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04275">
        <w:rPr>
          <w:rFonts w:ascii="Times New Roman" w:eastAsia="Times New Roman" w:hAnsi="Times New Roman" w:cs="Times New Roman"/>
        </w:rPr>
        <w:t>Место работы_______________________________________________</w:t>
      </w:r>
    </w:p>
    <w:p w:rsidR="00604275" w:rsidRPr="00604275" w:rsidRDefault="00604275" w:rsidP="0060427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04275">
        <w:rPr>
          <w:rFonts w:ascii="Times New Roman" w:eastAsia="Times New Roman" w:hAnsi="Times New Roman" w:cs="Times New Roman"/>
        </w:rPr>
        <w:t>Возраст (на момент родов) ____________________________________</w:t>
      </w:r>
    </w:p>
    <w:p w:rsidR="00604275" w:rsidRPr="00604275" w:rsidRDefault="00604275" w:rsidP="0060427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04275" w:rsidRPr="00604275" w:rsidRDefault="00604275" w:rsidP="006042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04275">
        <w:rPr>
          <w:rFonts w:ascii="Times New Roman" w:eastAsia="Times New Roman" w:hAnsi="Times New Roman" w:cs="Times New Roman"/>
          <w:sz w:val="28"/>
          <w:szCs w:val="28"/>
        </w:rPr>
        <w:t>Анамнез</w:t>
      </w:r>
    </w:p>
    <w:p w:rsidR="00604275" w:rsidRPr="00604275" w:rsidRDefault="00604275" w:rsidP="0060427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04275">
        <w:rPr>
          <w:rFonts w:ascii="Times New Roman" w:eastAsia="Times New Roman" w:hAnsi="Times New Roman" w:cs="Times New Roman"/>
        </w:rPr>
        <w:t>От какой беременности роды __________________________________</w:t>
      </w:r>
    </w:p>
    <w:p w:rsidR="00604275" w:rsidRPr="00604275" w:rsidRDefault="00604275" w:rsidP="0060427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04275">
        <w:rPr>
          <w:rFonts w:ascii="Times New Roman" w:eastAsia="Times New Roman" w:hAnsi="Times New Roman" w:cs="Times New Roman"/>
        </w:rPr>
        <w:t>Как протекала беременность___________________________________</w:t>
      </w:r>
    </w:p>
    <w:p w:rsidR="00604275" w:rsidRPr="00604275" w:rsidRDefault="00604275" w:rsidP="0060427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04275">
        <w:rPr>
          <w:rFonts w:ascii="Times New Roman" w:eastAsia="Times New Roman" w:hAnsi="Times New Roman" w:cs="Times New Roman"/>
        </w:rPr>
        <w:t>Как протекали роды__________________________________________</w:t>
      </w:r>
    </w:p>
    <w:p w:rsidR="00604275" w:rsidRPr="00604275" w:rsidRDefault="00604275" w:rsidP="0060427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04275">
        <w:rPr>
          <w:rFonts w:ascii="Times New Roman" w:eastAsia="Times New Roman" w:hAnsi="Times New Roman" w:cs="Times New Roman"/>
        </w:rPr>
        <w:t>Ранее физическое развитие ребёнка:</w:t>
      </w:r>
    </w:p>
    <w:p w:rsidR="00604275" w:rsidRPr="00604275" w:rsidRDefault="00604275" w:rsidP="0060427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04275">
        <w:rPr>
          <w:rFonts w:ascii="Times New Roman" w:eastAsia="Times New Roman" w:hAnsi="Times New Roman" w:cs="Times New Roman"/>
        </w:rPr>
        <w:t xml:space="preserve">Голову держит </w:t>
      </w:r>
      <w:proofErr w:type="gramStart"/>
      <w:r w:rsidRPr="00604275">
        <w:rPr>
          <w:rFonts w:ascii="Times New Roman" w:eastAsia="Times New Roman" w:hAnsi="Times New Roman" w:cs="Times New Roman"/>
        </w:rPr>
        <w:t>с</w:t>
      </w:r>
      <w:proofErr w:type="gramEnd"/>
      <w:r w:rsidRPr="00604275">
        <w:rPr>
          <w:rFonts w:ascii="Times New Roman" w:eastAsia="Times New Roman" w:hAnsi="Times New Roman" w:cs="Times New Roman"/>
        </w:rPr>
        <w:t xml:space="preserve"> (в норме: с 1,5 мес.)</w:t>
      </w:r>
      <w:proofErr w:type="spellStart"/>
      <w:r w:rsidRPr="00604275">
        <w:rPr>
          <w:rFonts w:ascii="Times New Roman" w:eastAsia="Times New Roman" w:hAnsi="Times New Roman" w:cs="Times New Roman"/>
        </w:rPr>
        <w:t>_____Сидит</w:t>
      </w:r>
      <w:proofErr w:type="spellEnd"/>
      <w:r w:rsidRPr="00604275">
        <w:rPr>
          <w:rFonts w:ascii="Times New Roman" w:eastAsia="Times New Roman" w:hAnsi="Times New Roman" w:cs="Times New Roman"/>
        </w:rPr>
        <w:t xml:space="preserve"> с (в норме: с 6мес.)_________</w:t>
      </w:r>
    </w:p>
    <w:p w:rsidR="00604275" w:rsidRPr="00604275" w:rsidRDefault="00604275" w:rsidP="0060427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04275">
        <w:rPr>
          <w:rFonts w:ascii="Times New Roman" w:eastAsia="Times New Roman" w:hAnsi="Times New Roman" w:cs="Times New Roman"/>
        </w:rPr>
        <w:t xml:space="preserve">Ползает </w:t>
      </w:r>
      <w:proofErr w:type="gramStart"/>
      <w:r w:rsidRPr="00604275">
        <w:rPr>
          <w:rFonts w:ascii="Times New Roman" w:eastAsia="Times New Roman" w:hAnsi="Times New Roman" w:cs="Times New Roman"/>
        </w:rPr>
        <w:t>с</w:t>
      </w:r>
      <w:proofErr w:type="gramEnd"/>
      <w:r w:rsidRPr="00604275">
        <w:rPr>
          <w:rFonts w:ascii="Times New Roman" w:eastAsia="Times New Roman" w:hAnsi="Times New Roman" w:cs="Times New Roman"/>
        </w:rPr>
        <w:t xml:space="preserve"> (в норме: с 6 – 7 мес.) </w:t>
      </w:r>
      <w:proofErr w:type="spellStart"/>
      <w:r w:rsidRPr="00604275">
        <w:rPr>
          <w:rFonts w:ascii="Times New Roman" w:eastAsia="Times New Roman" w:hAnsi="Times New Roman" w:cs="Times New Roman"/>
        </w:rPr>
        <w:t>_____________Стоит</w:t>
      </w:r>
      <w:proofErr w:type="spellEnd"/>
      <w:r w:rsidRPr="00604275">
        <w:rPr>
          <w:rFonts w:ascii="Times New Roman" w:eastAsia="Times New Roman" w:hAnsi="Times New Roman" w:cs="Times New Roman"/>
        </w:rPr>
        <w:t xml:space="preserve"> с (в норме: с 10 – 11 мес.) _________</w:t>
      </w:r>
    </w:p>
    <w:p w:rsidR="00604275" w:rsidRPr="00604275" w:rsidRDefault="00604275" w:rsidP="0060427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04275">
        <w:rPr>
          <w:rFonts w:ascii="Times New Roman" w:eastAsia="Times New Roman" w:hAnsi="Times New Roman" w:cs="Times New Roman"/>
        </w:rPr>
        <w:t xml:space="preserve">Ходит </w:t>
      </w:r>
      <w:proofErr w:type="gramStart"/>
      <w:r w:rsidRPr="00604275">
        <w:rPr>
          <w:rFonts w:ascii="Times New Roman" w:eastAsia="Times New Roman" w:hAnsi="Times New Roman" w:cs="Times New Roman"/>
        </w:rPr>
        <w:t>с</w:t>
      </w:r>
      <w:proofErr w:type="gramEnd"/>
      <w:r w:rsidRPr="00604275">
        <w:rPr>
          <w:rFonts w:ascii="Times New Roman" w:eastAsia="Times New Roman" w:hAnsi="Times New Roman" w:cs="Times New Roman"/>
        </w:rPr>
        <w:t xml:space="preserve"> (в норме: с 11 – 12 мес.) ______________________________</w:t>
      </w:r>
    </w:p>
    <w:p w:rsidR="00604275" w:rsidRPr="00604275" w:rsidRDefault="00604275" w:rsidP="0060427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04275">
        <w:rPr>
          <w:rFonts w:ascii="Times New Roman" w:eastAsia="Times New Roman" w:hAnsi="Times New Roman" w:cs="Times New Roman"/>
        </w:rPr>
        <w:t>Перенесённые заболевания___________________________________</w:t>
      </w:r>
    </w:p>
    <w:p w:rsidR="00604275" w:rsidRPr="00604275" w:rsidRDefault="00604275" w:rsidP="0060427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04275">
        <w:rPr>
          <w:rFonts w:ascii="Times New Roman" w:eastAsia="Times New Roman" w:hAnsi="Times New Roman" w:cs="Times New Roman"/>
        </w:rPr>
        <w:t>Раннее речевое развитие:</w:t>
      </w:r>
    </w:p>
    <w:p w:rsidR="00604275" w:rsidRPr="00604275" w:rsidRDefault="00604275" w:rsidP="00604275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proofErr w:type="gramStart"/>
      <w:r w:rsidRPr="00604275">
        <w:rPr>
          <w:rFonts w:ascii="Times New Roman" w:eastAsia="Times New Roman" w:hAnsi="Times New Roman" w:cs="Times New Roman"/>
        </w:rPr>
        <w:t>Гуление</w:t>
      </w:r>
      <w:proofErr w:type="spellEnd"/>
      <w:r w:rsidRPr="00604275">
        <w:rPr>
          <w:rFonts w:ascii="Times New Roman" w:eastAsia="Times New Roman" w:hAnsi="Times New Roman" w:cs="Times New Roman"/>
        </w:rPr>
        <w:t xml:space="preserve"> в (в норме: с 2-х мес.) ______________ Лепет в (в норме: с 4 – 6 мес.)___________</w:t>
      </w:r>
      <w:proofErr w:type="gramEnd"/>
    </w:p>
    <w:p w:rsidR="00604275" w:rsidRPr="00604275" w:rsidRDefault="00604275" w:rsidP="0060427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04275">
        <w:rPr>
          <w:rFonts w:ascii="Times New Roman" w:eastAsia="Times New Roman" w:hAnsi="Times New Roman" w:cs="Times New Roman"/>
        </w:rPr>
        <w:t>Первые слова (в норме: около года)</w:t>
      </w:r>
      <w:proofErr w:type="spellStart"/>
      <w:r w:rsidRPr="00604275">
        <w:rPr>
          <w:rFonts w:ascii="Times New Roman" w:eastAsia="Times New Roman" w:hAnsi="Times New Roman" w:cs="Times New Roman"/>
        </w:rPr>
        <w:t>___________Фразы</w:t>
      </w:r>
      <w:proofErr w:type="spellEnd"/>
      <w:r w:rsidRPr="00604275">
        <w:rPr>
          <w:rFonts w:ascii="Times New Roman" w:eastAsia="Times New Roman" w:hAnsi="Times New Roman" w:cs="Times New Roman"/>
        </w:rPr>
        <w:t xml:space="preserve"> (в норме: от 1,5 до 2-х лет) ______________________________________________</w:t>
      </w:r>
    </w:p>
    <w:p w:rsidR="00604275" w:rsidRPr="00604275" w:rsidRDefault="00604275" w:rsidP="0060427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04275">
        <w:rPr>
          <w:rFonts w:ascii="Times New Roman" w:eastAsia="Times New Roman" w:hAnsi="Times New Roman" w:cs="Times New Roman"/>
        </w:rPr>
        <w:t xml:space="preserve">Прерывалось ли речевое развитие </w:t>
      </w:r>
      <w:proofErr w:type="gramStart"/>
      <w:r w:rsidRPr="00604275">
        <w:rPr>
          <w:rFonts w:ascii="Times New Roman" w:eastAsia="Times New Roman" w:hAnsi="Times New Roman" w:cs="Times New Roman"/>
        </w:rPr>
        <w:t>ребёнка</w:t>
      </w:r>
      <w:proofErr w:type="gramEnd"/>
      <w:r w:rsidRPr="00604275">
        <w:rPr>
          <w:rFonts w:ascii="Times New Roman" w:eastAsia="Times New Roman" w:hAnsi="Times New Roman" w:cs="Times New Roman"/>
        </w:rPr>
        <w:t xml:space="preserve"> и по </w:t>
      </w:r>
      <w:proofErr w:type="gramStart"/>
      <w:r w:rsidRPr="00604275">
        <w:rPr>
          <w:rFonts w:ascii="Times New Roman" w:eastAsia="Times New Roman" w:hAnsi="Times New Roman" w:cs="Times New Roman"/>
        </w:rPr>
        <w:t>какой</w:t>
      </w:r>
      <w:proofErr w:type="gramEnd"/>
      <w:r w:rsidRPr="00604275">
        <w:rPr>
          <w:rFonts w:ascii="Times New Roman" w:eastAsia="Times New Roman" w:hAnsi="Times New Roman" w:cs="Times New Roman"/>
        </w:rPr>
        <w:t xml:space="preserve"> причине</w:t>
      </w:r>
    </w:p>
    <w:p w:rsidR="00604275" w:rsidRPr="00604275" w:rsidRDefault="00604275" w:rsidP="0060427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04275">
        <w:rPr>
          <w:rFonts w:ascii="Times New Roman" w:eastAsia="Times New Roman" w:hAnsi="Times New Roman" w:cs="Times New Roman"/>
        </w:rPr>
        <w:t>___________________________________________________________</w:t>
      </w:r>
    </w:p>
    <w:p w:rsidR="00604275" w:rsidRPr="00604275" w:rsidRDefault="00604275" w:rsidP="0060427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04275">
        <w:rPr>
          <w:rFonts w:ascii="Times New Roman" w:eastAsia="Times New Roman" w:hAnsi="Times New Roman" w:cs="Times New Roman"/>
        </w:rPr>
        <w:t>___________________________________________________________</w:t>
      </w:r>
    </w:p>
    <w:p w:rsidR="00604275" w:rsidRPr="00604275" w:rsidRDefault="00604275" w:rsidP="0060427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04275" w:rsidRPr="00604275" w:rsidRDefault="00604275" w:rsidP="006042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04275">
        <w:rPr>
          <w:rFonts w:ascii="Times New Roman" w:eastAsia="Times New Roman" w:hAnsi="Times New Roman" w:cs="Times New Roman"/>
          <w:sz w:val="28"/>
          <w:szCs w:val="28"/>
        </w:rPr>
        <w:t>Жалобы родителей</w:t>
      </w:r>
    </w:p>
    <w:p w:rsidR="00604275" w:rsidRPr="00604275" w:rsidRDefault="00604275" w:rsidP="0060427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04275"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</w:t>
      </w:r>
    </w:p>
    <w:p w:rsidR="00604275" w:rsidRPr="00604275" w:rsidRDefault="00604275" w:rsidP="0060427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04275" w:rsidRPr="00604275" w:rsidRDefault="00604275" w:rsidP="0060427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04275">
        <w:rPr>
          <w:rFonts w:ascii="Times New Roman" w:eastAsia="Times New Roman" w:hAnsi="Times New Roman" w:cs="Times New Roman"/>
        </w:rPr>
        <w:t>Неврологический статус______________________________________</w:t>
      </w:r>
    </w:p>
    <w:p w:rsidR="00604275" w:rsidRPr="00604275" w:rsidRDefault="00604275" w:rsidP="0060427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04275">
        <w:rPr>
          <w:rFonts w:ascii="Times New Roman" w:eastAsia="Times New Roman" w:hAnsi="Times New Roman" w:cs="Times New Roman"/>
        </w:rPr>
        <w:t>Состояние слуха_____________________________________________</w:t>
      </w:r>
    </w:p>
    <w:p w:rsidR="00604275" w:rsidRPr="00604275" w:rsidRDefault="00604275" w:rsidP="0060427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04275">
        <w:rPr>
          <w:rFonts w:ascii="Times New Roman" w:eastAsia="Times New Roman" w:hAnsi="Times New Roman" w:cs="Times New Roman"/>
        </w:rPr>
        <w:t>Состояние зрения____________________________________________</w:t>
      </w:r>
    </w:p>
    <w:p w:rsidR="00604275" w:rsidRPr="00604275" w:rsidRDefault="00604275" w:rsidP="0060427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04275">
        <w:rPr>
          <w:rFonts w:ascii="Times New Roman" w:eastAsia="Times New Roman" w:hAnsi="Times New Roman" w:cs="Times New Roman"/>
        </w:rPr>
        <w:t>Поведение дома______________________________________________</w:t>
      </w:r>
    </w:p>
    <w:p w:rsidR="00604275" w:rsidRPr="00604275" w:rsidRDefault="00604275" w:rsidP="006042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04275">
        <w:rPr>
          <w:rFonts w:ascii="Times New Roman" w:eastAsia="Times New Roman" w:hAnsi="Times New Roman" w:cs="Times New Roman"/>
          <w:sz w:val="20"/>
          <w:szCs w:val="20"/>
        </w:rPr>
        <w:t>Активность, внимание, память, усидчивость</w:t>
      </w:r>
    </w:p>
    <w:p w:rsidR="00604275" w:rsidRPr="00604275" w:rsidRDefault="00604275" w:rsidP="0060427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604275" w:rsidRPr="00604275" w:rsidRDefault="00604275" w:rsidP="006042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04275">
        <w:rPr>
          <w:rFonts w:ascii="Times New Roman" w:eastAsia="Times New Roman" w:hAnsi="Times New Roman" w:cs="Times New Roman"/>
          <w:sz w:val="28"/>
          <w:szCs w:val="28"/>
        </w:rPr>
        <w:t>Вводная беседа</w:t>
      </w:r>
    </w:p>
    <w:p w:rsidR="00604275" w:rsidRPr="00604275" w:rsidRDefault="00604275" w:rsidP="0060427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04275">
        <w:rPr>
          <w:rFonts w:ascii="Times New Roman" w:eastAsia="Times New Roman" w:hAnsi="Times New Roman" w:cs="Times New Roman"/>
        </w:rPr>
        <w:t>Как тебя зовут?_____________________________________________</w:t>
      </w:r>
    </w:p>
    <w:p w:rsidR="00604275" w:rsidRPr="00604275" w:rsidRDefault="00604275" w:rsidP="0060427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04275">
        <w:rPr>
          <w:rFonts w:ascii="Times New Roman" w:eastAsia="Times New Roman" w:hAnsi="Times New Roman" w:cs="Times New Roman"/>
        </w:rPr>
        <w:t>Сколько тебе лет?___________________________________________</w:t>
      </w:r>
    </w:p>
    <w:p w:rsidR="00604275" w:rsidRPr="00604275" w:rsidRDefault="00604275" w:rsidP="0060427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04275">
        <w:rPr>
          <w:rFonts w:ascii="Times New Roman" w:eastAsia="Times New Roman" w:hAnsi="Times New Roman" w:cs="Times New Roman"/>
        </w:rPr>
        <w:t>На какой улице находится твой дом?___________________________</w:t>
      </w:r>
    </w:p>
    <w:p w:rsidR="00604275" w:rsidRPr="00604275" w:rsidRDefault="00604275" w:rsidP="0060427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04275">
        <w:rPr>
          <w:rFonts w:ascii="Times New Roman" w:eastAsia="Times New Roman" w:hAnsi="Times New Roman" w:cs="Times New Roman"/>
        </w:rPr>
        <w:t>Ты мальчик или девочка______________________________________</w:t>
      </w:r>
    </w:p>
    <w:p w:rsidR="00604275" w:rsidRPr="00604275" w:rsidRDefault="00604275" w:rsidP="0060427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04275">
        <w:rPr>
          <w:rFonts w:ascii="Times New Roman" w:eastAsia="Times New Roman" w:hAnsi="Times New Roman" w:cs="Times New Roman"/>
        </w:rPr>
        <w:t>Тебе нравится играть с детьми?________________________________</w:t>
      </w:r>
    </w:p>
    <w:p w:rsidR="00604275" w:rsidRPr="00604275" w:rsidRDefault="00604275" w:rsidP="0060427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04275">
        <w:rPr>
          <w:rFonts w:ascii="Times New Roman" w:eastAsia="Times New Roman" w:hAnsi="Times New Roman" w:cs="Times New Roman"/>
        </w:rPr>
        <w:t>Какая твоя самая любимая игрушка?____________________________</w:t>
      </w:r>
    </w:p>
    <w:p w:rsidR="00604275" w:rsidRPr="00604275" w:rsidRDefault="00604275" w:rsidP="0060427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04275">
        <w:rPr>
          <w:rFonts w:ascii="Times New Roman" w:eastAsia="Times New Roman" w:hAnsi="Times New Roman" w:cs="Times New Roman"/>
        </w:rPr>
        <w:t>Как ты с ней играешь?________________________________________</w:t>
      </w:r>
    </w:p>
    <w:p w:rsidR="00604275" w:rsidRPr="00604275" w:rsidRDefault="00604275" w:rsidP="0060427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04275">
        <w:rPr>
          <w:rFonts w:ascii="Times New Roman" w:eastAsia="Times New Roman" w:hAnsi="Times New Roman" w:cs="Times New Roman"/>
        </w:rPr>
        <w:t>Какая твоя самая любимая сказка?______________________________</w:t>
      </w:r>
    </w:p>
    <w:p w:rsidR="00604275" w:rsidRPr="00604275" w:rsidRDefault="00604275" w:rsidP="0060427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04275" w:rsidRPr="00604275" w:rsidRDefault="00604275" w:rsidP="00604275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604275" w:rsidRPr="00CE15D4" w:rsidRDefault="00604275" w:rsidP="00CE15D4">
      <w:pPr>
        <w:jc w:val="center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>-1-</w:t>
      </w:r>
    </w:p>
    <w:p w:rsidR="00604275" w:rsidRDefault="00604275" w:rsidP="00604275">
      <w:pPr>
        <w:jc w:val="center"/>
        <w:rPr>
          <w:rFonts w:ascii="Calibri" w:eastAsia="Times New Roman" w:hAnsi="Calibri" w:cs="Times New Roman"/>
          <w:b/>
        </w:rPr>
      </w:pPr>
    </w:p>
    <w:p w:rsidR="00604275" w:rsidRPr="00604275" w:rsidRDefault="00604275" w:rsidP="00883F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604275" w:rsidRPr="00604275" w:rsidRDefault="00604275" w:rsidP="00883F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604275">
        <w:rPr>
          <w:rFonts w:ascii="Times New Roman" w:eastAsia="Times New Roman" w:hAnsi="Times New Roman" w:cs="Times New Roman"/>
          <w:b/>
        </w:rPr>
        <w:t>1. АРТИКУЛЯЦИОННЫЙ АППАРАТ</w:t>
      </w:r>
    </w:p>
    <w:p w:rsidR="00604275" w:rsidRPr="00604275" w:rsidRDefault="00604275" w:rsidP="00883F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tbl>
      <w:tblPr>
        <w:tblW w:w="10934" w:type="dxa"/>
        <w:tblInd w:w="-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68"/>
        <w:gridCol w:w="540"/>
        <w:gridCol w:w="497"/>
        <w:gridCol w:w="677"/>
        <w:gridCol w:w="763"/>
        <w:gridCol w:w="497"/>
        <w:gridCol w:w="446"/>
        <w:gridCol w:w="609"/>
        <w:gridCol w:w="1011"/>
        <w:gridCol w:w="926"/>
      </w:tblGrid>
      <w:tr w:rsidR="00604275" w:rsidRPr="00604275" w:rsidTr="00883FC5">
        <w:trPr>
          <w:trHeight w:val="43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75" w:rsidRPr="00604275" w:rsidRDefault="00604275" w:rsidP="00883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4275">
              <w:rPr>
                <w:rFonts w:ascii="Times New Roman" w:eastAsia="Times New Roman" w:hAnsi="Times New Roman" w:cs="Times New Roman"/>
              </w:rPr>
              <w:t>Пробы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75" w:rsidRPr="00604275" w:rsidRDefault="00604275" w:rsidP="00883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4275">
              <w:rPr>
                <w:rFonts w:ascii="Times New Roman" w:eastAsia="Times New Roman" w:hAnsi="Times New Roman" w:cs="Times New Roman"/>
              </w:rPr>
              <w:t>4 – 5 лет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75" w:rsidRPr="00604275" w:rsidRDefault="00604275" w:rsidP="00883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4275">
              <w:rPr>
                <w:rFonts w:ascii="Times New Roman" w:eastAsia="Times New Roman" w:hAnsi="Times New Roman" w:cs="Times New Roman"/>
              </w:rPr>
              <w:t>5 – 6 лет</w:t>
            </w:r>
          </w:p>
        </w:tc>
        <w:tc>
          <w:tcPr>
            <w:tcW w:w="2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75" w:rsidRPr="00604275" w:rsidRDefault="00604275" w:rsidP="00883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4275">
              <w:rPr>
                <w:rFonts w:ascii="Times New Roman" w:eastAsia="Times New Roman" w:hAnsi="Times New Roman" w:cs="Times New Roman"/>
              </w:rPr>
              <w:t>6 – 7 лет</w:t>
            </w:r>
          </w:p>
        </w:tc>
      </w:tr>
      <w:tr w:rsidR="00604275" w:rsidRPr="00604275" w:rsidTr="00883FC5">
        <w:trPr>
          <w:trHeight w:val="118"/>
        </w:trPr>
        <w:tc>
          <w:tcPr>
            <w:tcW w:w="4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75" w:rsidRPr="00604275" w:rsidRDefault="00604275" w:rsidP="00883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04275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 w:rsidRPr="00604275">
              <w:rPr>
                <w:rFonts w:ascii="Times New Roman" w:eastAsia="Times New Roman" w:hAnsi="Times New Roman" w:cs="Times New Roman"/>
                <w:b/>
              </w:rPr>
              <w:t xml:space="preserve">  Исследование движения языка</w:t>
            </w:r>
          </w:p>
          <w:p w:rsidR="00604275" w:rsidRPr="00604275" w:rsidRDefault="00604275" w:rsidP="00883FC5">
            <w:pPr>
              <w:numPr>
                <w:ilvl w:val="0"/>
                <w:numId w:val="15"/>
              </w:numPr>
              <w:tabs>
                <w:tab w:val="num" w:pos="119"/>
              </w:tabs>
              <w:spacing w:after="0" w:line="240" w:lineRule="auto"/>
              <w:ind w:hanging="781"/>
              <w:jc w:val="center"/>
              <w:rPr>
                <w:rFonts w:ascii="Times New Roman" w:eastAsia="Times New Roman" w:hAnsi="Times New Roman" w:cs="Times New Roman"/>
              </w:rPr>
            </w:pPr>
            <w:r w:rsidRPr="00604275">
              <w:rPr>
                <w:rFonts w:ascii="Times New Roman" w:eastAsia="Times New Roman" w:hAnsi="Times New Roman" w:cs="Times New Roman"/>
              </w:rPr>
              <w:t>Положить широкий язык на нижнюю губу.</w:t>
            </w:r>
          </w:p>
          <w:p w:rsidR="00604275" w:rsidRPr="00604275" w:rsidRDefault="00604275" w:rsidP="00883FC5">
            <w:pPr>
              <w:numPr>
                <w:ilvl w:val="0"/>
                <w:numId w:val="15"/>
              </w:numPr>
              <w:tabs>
                <w:tab w:val="num" w:pos="119"/>
              </w:tabs>
              <w:spacing w:after="0" w:line="240" w:lineRule="auto"/>
              <w:ind w:left="119" w:hanging="180"/>
              <w:jc w:val="center"/>
              <w:rPr>
                <w:rFonts w:ascii="Times New Roman" w:eastAsia="Times New Roman" w:hAnsi="Times New Roman" w:cs="Times New Roman"/>
              </w:rPr>
            </w:pPr>
            <w:r w:rsidRPr="00604275">
              <w:rPr>
                <w:rFonts w:ascii="Times New Roman" w:eastAsia="Times New Roman" w:hAnsi="Times New Roman" w:cs="Times New Roman"/>
              </w:rPr>
              <w:t>Спокойно удерживать широкий язык на нижней  губе   по счёт до 5.</w:t>
            </w:r>
          </w:p>
          <w:p w:rsidR="00604275" w:rsidRPr="00604275" w:rsidRDefault="00604275" w:rsidP="00883FC5">
            <w:pPr>
              <w:numPr>
                <w:ilvl w:val="0"/>
                <w:numId w:val="15"/>
              </w:numPr>
              <w:tabs>
                <w:tab w:val="num" w:pos="119"/>
              </w:tabs>
              <w:spacing w:after="0" w:line="240" w:lineRule="auto"/>
              <w:ind w:left="299"/>
              <w:jc w:val="center"/>
              <w:rPr>
                <w:rFonts w:ascii="Times New Roman" w:eastAsia="Times New Roman" w:hAnsi="Times New Roman" w:cs="Times New Roman"/>
              </w:rPr>
            </w:pPr>
            <w:r w:rsidRPr="00604275">
              <w:rPr>
                <w:rFonts w:ascii="Times New Roman" w:eastAsia="Times New Roman" w:hAnsi="Times New Roman" w:cs="Times New Roman"/>
              </w:rPr>
              <w:t>Поднять кончик языка к верхним зубам,</w:t>
            </w:r>
          </w:p>
          <w:p w:rsidR="00604275" w:rsidRPr="00604275" w:rsidRDefault="00604275" w:rsidP="00883FC5">
            <w:pPr>
              <w:spacing w:after="0" w:line="240" w:lineRule="auto"/>
              <w:ind w:left="-61"/>
              <w:jc w:val="center"/>
              <w:rPr>
                <w:rFonts w:ascii="Times New Roman" w:eastAsia="Times New Roman" w:hAnsi="Times New Roman" w:cs="Times New Roman"/>
              </w:rPr>
            </w:pPr>
            <w:r w:rsidRPr="00604275">
              <w:rPr>
                <w:rFonts w:ascii="Times New Roman" w:eastAsia="Times New Roman" w:hAnsi="Times New Roman" w:cs="Times New Roman"/>
              </w:rPr>
              <w:t>подержать   под счёт от 1 до 5 и опустить к нижним зубам.</w:t>
            </w:r>
          </w:p>
          <w:p w:rsidR="00604275" w:rsidRPr="00604275" w:rsidRDefault="00604275" w:rsidP="00883FC5">
            <w:pPr>
              <w:numPr>
                <w:ilvl w:val="0"/>
                <w:numId w:val="15"/>
              </w:numPr>
              <w:tabs>
                <w:tab w:val="num" w:pos="119"/>
              </w:tabs>
              <w:spacing w:after="0" w:line="240" w:lineRule="auto"/>
              <w:ind w:left="119" w:hanging="180"/>
              <w:jc w:val="center"/>
              <w:rPr>
                <w:rFonts w:ascii="Times New Roman" w:eastAsia="Times New Roman" w:hAnsi="Times New Roman" w:cs="Times New Roman"/>
              </w:rPr>
            </w:pPr>
            <w:r w:rsidRPr="00604275">
              <w:rPr>
                <w:rFonts w:ascii="Times New Roman" w:eastAsia="Times New Roman" w:hAnsi="Times New Roman" w:cs="Times New Roman"/>
              </w:rPr>
              <w:t>Перевести кончик языка поочерёдно из правого    угла в левый угол, касаясь губ.</w:t>
            </w:r>
          </w:p>
          <w:p w:rsidR="00604275" w:rsidRPr="00604275" w:rsidRDefault="00604275" w:rsidP="00883FC5">
            <w:pPr>
              <w:numPr>
                <w:ilvl w:val="0"/>
                <w:numId w:val="15"/>
              </w:numPr>
              <w:tabs>
                <w:tab w:val="num" w:pos="119"/>
              </w:tabs>
              <w:spacing w:after="0" w:line="240" w:lineRule="auto"/>
              <w:ind w:left="119" w:hanging="180"/>
              <w:jc w:val="center"/>
              <w:rPr>
                <w:rFonts w:ascii="Times New Roman" w:eastAsia="Times New Roman" w:hAnsi="Times New Roman" w:cs="Times New Roman"/>
              </w:rPr>
            </w:pPr>
            <w:r w:rsidRPr="00604275">
              <w:rPr>
                <w:rFonts w:ascii="Times New Roman" w:eastAsia="Times New Roman" w:hAnsi="Times New Roman" w:cs="Times New Roman"/>
              </w:rPr>
              <w:t>Движения языка вперёд-назад (высовывание  языка «жалом»)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75" w:rsidRPr="00604275" w:rsidRDefault="00604275" w:rsidP="00883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4275">
              <w:rPr>
                <w:rFonts w:ascii="Times New Roman" w:eastAsia="Times New Roman" w:hAnsi="Times New Roman" w:cs="Times New Roman"/>
              </w:rPr>
              <w:t>Н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75" w:rsidRPr="00604275" w:rsidRDefault="00604275" w:rsidP="00883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4275">
              <w:rPr>
                <w:rFonts w:ascii="Times New Roman" w:eastAsia="Times New Roman" w:hAnsi="Times New Roman" w:cs="Times New Roman"/>
              </w:rPr>
              <w:t>С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75" w:rsidRPr="00604275" w:rsidRDefault="00604275" w:rsidP="00883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4275"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75" w:rsidRPr="00604275" w:rsidRDefault="00604275" w:rsidP="00883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4275">
              <w:rPr>
                <w:rFonts w:ascii="Times New Roman" w:eastAsia="Times New Roman" w:hAnsi="Times New Roman" w:cs="Times New Roman"/>
              </w:rPr>
              <w:t>Н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75" w:rsidRPr="00604275" w:rsidRDefault="00604275" w:rsidP="00883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4275">
              <w:rPr>
                <w:rFonts w:ascii="Times New Roman" w:eastAsia="Times New Roman" w:hAnsi="Times New Roman" w:cs="Times New Roman"/>
              </w:rPr>
              <w:t>С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75" w:rsidRPr="00604275" w:rsidRDefault="00604275" w:rsidP="00883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4275"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75" w:rsidRPr="00604275" w:rsidRDefault="00604275" w:rsidP="00883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4275">
              <w:rPr>
                <w:rFonts w:ascii="Times New Roman" w:eastAsia="Times New Roman" w:hAnsi="Times New Roman" w:cs="Times New Roman"/>
              </w:rPr>
              <w:t>Н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75" w:rsidRPr="00604275" w:rsidRDefault="00604275" w:rsidP="00883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4275">
              <w:rPr>
                <w:rFonts w:ascii="Times New Roman" w:eastAsia="Times New Roman" w:hAnsi="Times New Roman" w:cs="Times New Roman"/>
              </w:rPr>
              <w:t>С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75" w:rsidRPr="00604275" w:rsidRDefault="00604275" w:rsidP="00883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4275">
              <w:rPr>
                <w:rFonts w:ascii="Times New Roman" w:eastAsia="Times New Roman" w:hAnsi="Times New Roman" w:cs="Times New Roman"/>
              </w:rPr>
              <w:t>К</w:t>
            </w:r>
          </w:p>
        </w:tc>
      </w:tr>
      <w:tr w:rsidR="00604275" w:rsidRPr="00604275" w:rsidTr="00883FC5">
        <w:trPr>
          <w:trHeight w:val="1150"/>
        </w:trPr>
        <w:tc>
          <w:tcPr>
            <w:tcW w:w="4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275" w:rsidRPr="00604275" w:rsidRDefault="00604275" w:rsidP="00883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75" w:rsidRPr="00604275" w:rsidRDefault="00604275" w:rsidP="00883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75" w:rsidRPr="00604275" w:rsidRDefault="00604275" w:rsidP="00883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75" w:rsidRPr="00604275" w:rsidRDefault="00604275" w:rsidP="00883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75" w:rsidRPr="00604275" w:rsidRDefault="00604275" w:rsidP="00883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75" w:rsidRPr="00604275" w:rsidRDefault="00604275" w:rsidP="00883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75" w:rsidRPr="00604275" w:rsidRDefault="00604275" w:rsidP="00883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75" w:rsidRPr="00604275" w:rsidRDefault="00604275" w:rsidP="00883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75" w:rsidRPr="00604275" w:rsidRDefault="00604275" w:rsidP="00883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75" w:rsidRPr="00604275" w:rsidRDefault="00604275" w:rsidP="00883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04275" w:rsidRPr="00604275" w:rsidTr="00883FC5">
        <w:trPr>
          <w:trHeight w:val="248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75" w:rsidRPr="00604275" w:rsidRDefault="00604275" w:rsidP="00883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04275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II  </w:t>
            </w:r>
            <w:r w:rsidRPr="00604275">
              <w:rPr>
                <w:rFonts w:ascii="Times New Roman" w:eastAsia="Times New Roman" w:hAnsi="Times New Roman" w:cs="Times New Roman"/>
                <w:b/>
              </w:rPr>
              <w:t>Исследование движений губ</w:t>
            </w:r>
          </w:p>
          <w:p w:rsidR="00604275" w:rsidRPr="00604275" w:rsidRDefault="00604275" w:rsidP="00883FC5">
            <w:pPr>
              <w:numPr>
                <w:ilvl w:val="0"/>
                <w:numId w:val="16"/>
              </w:numPr>
              <w:tabs>
                <w:tab w:val="num" w:pos="119"/>
              </w:tabs>
              <w:spacing w:after="0" w:line="240" w:lineRule="auto"/>
              <w:ind w:hanging="781"/>
              <w:jc w:val="center"/>
              <w:rPr>
                <w:rFonts w:ascii="Times New Roman" w:eastAsia="Times New Roman" w:hAnsi="Times New Roman" w:cs="Times New Roman"/>
              </w:rPr>
            </w:pPr>
            <w:r w:rsidRPr="00604275">
              <w:rPr>
                <w:rFonts w:ascii="Times New Roman" w:eastAsia="Times New Roman" w:hAnsi="Times New Roman" w:cs="Times New Roman"/>
              </w:rPr>
              <w:t>Растянуть губы в улыбке, обнажая резцы.</w:t>
            </w:r>
          </w:p>
          <w:p w:rsidR="00604275" w:rsidRPr="00604275" w:rsidRDefault="00604275" w:rsidP="00883FC5">
            <w:pPr>
              <w:numPr>
                <w:ilvl w:val="0"/>
                <w:numId w:val="16"/>
              </w:numPr>
              <w:tabs>
                <w:tab w:val="num" w:pos="119"/>
              </w:tabs>
              <w:spacing w:after="0" w:line="240" w:lineRule="auto"/>
              <w:ind w:hanging="781"/>
              <w:jc w:val="center"/>
              <w:rPr>
                <w:rFonts w:ascii="Times New Roman" w:eastAsia="Times New Roman" w:hAnsi="Times New Roman" w:cs="Times New Roman"/>
              </w:rPr>
            </w:pPr>
            <w:r w:rsidRPr="00604275">
              <w:rPr>
                <w:rFonts w:ascii="Times New Roman" w:eastAsia="Times New Roman" w:hAnsi="Times New Roman" w:cs="Times New Roman"/>
              </w:rPr>
              <w:t>Сомкнуть губы, вытянуть вперёд трубочкой.</w:t>
            </w:r>
          </w:p>
          <w:p w:rsidR="00604275" w:rsidRPr="00604275" w:rsidRDefault="00604275" w:rsidP="00883FC5">
            <w:pPr>
              <w:numPr>
                <w:ilvl w:val="0"/>
                <w:numId w:val="16"/>
              </w:numPr>
              <w:tabs>
                <w:tab w:val="num" w:pos="119"/>
              </w:tabs>
              <w:spacing w:after="0" w:line="240" w:lineRule="auto"/>
              <w:ind w:hanging="781"/>
              <w:jc w:val="center"/>
              <w:rPr>
                <w:rFonts w:ascii="Times New Roman" w:eastAsia="Times New Roman" w:hAnsi="Times New Roman" w:cs="Times New Roman"/>
              </w:rPr>
            </w:pPr>
            <w:r w:rsidRPr="00604275">
              <w:rPr>
                <w:rFonts w:ascii="Times New Roman" w:eastAsia="Times New Roman" w:hAnsi="Times New Roman" w:cs="Times New Roman"/>
              </w:rPr>
              <w:t xml:space="preserve">Переключить губы из положения </w:t>
            </w:r>
            <w:proofErr w:type="gramStart"/>
            <w:r w:rsidRPr="00604275">
              <w:rPr>
                <w:rFonts w:ascii="Times New Roman" w:eastAsia="Times New Roman" w:hAnsi="Times New Roman" w:cs="Times New Roman"/>
              </w:rPr>
              <w:t>в«</w:t>
            </w:r>
            <w:proofErr w:type="gramEnd"/>
            <w:r w:rsidRPr="00604275">
              <w:rPr>
                <w:rFonts w:ascii="Times New Roman" w:eastAsia="Times New Roman" w:hAnsi="Times New Roman" w:cs="Times New Roman"/>
              </w:rPr>
              <w:t>улыбке»</w:t>
            </w:r>
          </w:p>
          <w:p w:rsidR="00604275" w:rsidRPr="00604275" w:rsidRDefault="00604275" w:rsidP="00883FC5">
            <w:pPr>
              <w:spacing w:after="0" w:line="240" w:lineRule="auto"/>
              <w:ind w:left="-61"/>
              <w:jc w:val="center"/>
              <w:rPr>
                <w:rFonts w:ascii="Times New Roman" w:eastAsia="Times New Roman" w:hAnsi="Times New Roman" w:cs="Times New Roman"/>
              </w:rPr>
            </w:pPr>
            <w:r w:rsidRPr="00604275">
              <w:rPr>
                <w:rFonts w:ascii="Times New Roman" w:eastAsia="Times New Roman" w:hAnsi="Times New Roman" w:cs="Times New Roman"/>
              </w:rPr>
              <w:t>на положение вытянутые «трубочкой».</w:t>
            </w:r>
          </w:p>
          <w:p w:rsidR="00604275" w:rsidRPr="00604275" w:rsidRDefault="00604275" w:rsidP="00883FC5">
            <w:pPr>
              <w:numPr>
                <w:ilvl w:val="0"/>
                <w:numId w:val="16"/>
              </w:numPr>
              <w:tabs>
                <w:tab w:val="num" w:pos="119"/>
              </w:tabs>
              <w:spacing w:after="0" w:line="240" w:lineRule="auto"/>
              <w:ind w:hanging="781"/>
              <w:jc w:val="center"/>
              <w:rPr>
                <w:rFonts w:ascii="Times New Roman" w:eastAsia="Times New Roman" w:hAnsi="Times New Roman" w:cs="Times New Roman"/>
              </w:rPr>
            </w:pPr>
            <w:r w:rsidRPr="00604275">
              <w:rPr>
                <w:rFonts w:ascii="Times New Roman" w:eastAsia="Times New Roman" w:hAnsi="Times New Roman" w:cs="Times New Roman"/>
              </w:rPr>
              <w:t>Произнеси звук [У] без зрительной опоры и</w:t>
            </w:r>
          </w:p>
          <w:p w:rsidR="00604275" w:rsidRPr="00604275" w:rsidRDefault="00604275" w:rsidP="00883FC5">
            <w:pPr>
              <w:spacing w:after="0" w:line="240" w:lineRule="auto"/>
              <w:ind w:left="-61"/>
              <w:jc w:val="center"/>
              <w:rPr>
                <w:rFonts w:ascii="Times New Roman" w:eastAsia="Times New Roman" w:hAnsi="Times New Roman" w:cs="Times New Roman"/>
              </w:rPr>
            </w:pPr>
            <w:r w:rsidRPr="00604275">
              <w:rPr>
                <w:rFonts w:ascii="Times New Roman" w:eastAsia="Times New Roman" w:hAnsi="Times New Roman" w:cs="Times New Roman"/>
              </w:rPr>
              <w:t>определи, какое движение совершают губы.</w:t>
            </w:r>
          </w:p>
          <w:p w:rsidR="00604275" w:rsidRPr="00604275" w:rsidRDefault="00604275" w:rsidP="00883FC5">
            <w:pPr>
              <w:numPr>
                <w:ilvl w:val="0"/>
                <w:numId w:val="16"/>
              </w:numPr>
              <w:tabs>
                <w:tab w:val="num" w:pos="119"/>
              </w:tabs>
              <w:spacing w:after="0" w:line="240" w:lineRule="auto"/>
              <w:ind w:hanging="781"/>
              <w:jc w:val="center"/>
              <w:rPr>
                <w:rFonts w:ascii="Times New Roman" w:eastAsia="Times New Roman" w:hAnsi="Times New Roman" w:cs="Times New Roman"/>
              </w:rPr>
            </w:pPr>
            <w:r w:rsidRPr="00604275">
              <w:rPr>
                <w:rFonts w:ascii="Times New Roman" w:eastAsia="Times New Roman" w:hAnsi="Times New Roman" w:cs="Times New Roman"/>
              </w:rPr>
              <w:t>Определить по беззвучной артикуляции логопеда [У]   или [И].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75" w:rsidRPr="00604275" w:rsidRDefault="00604275" w:rsidP="00883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75" w:rsidRPr="00604275" w:rsidRDefault="00604275" w:rsidP="00883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75" w:rsidRPr="00604275" w:rsidRDefault="00604275" w:rsidP="00883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75" w:rsidRPr="00604275" w:rsidRDefault="00604275" w:rsidP="00883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75" w:rsidRPr="00604275" w:rsidRDefault="00604275" w:rsidP="00883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75" w:rsidRPr="00604275" w:rsidRDefault="00604275" w:rsidP="00883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75" w:rsidRPr="00604275" w:rsidRDefault="00604275" w:rsidP="00883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75" w:rsidRPr="00604275" w:rsidRDefault="00604275" w:rsidP="00883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75" w:rsidRPr="00604275" w:rsidRDefault="00604275" w:rsidP="00883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04275" w:rsidRPr="00604275" w:rsidTr="00883FC5">
        <w:trPr>
          <w:trHeight w:val="872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75" w:rsidRPr="00604275" w:rsidRDefault="00604275" w:rsidP="00883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04275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III  </w:t>
            </w:r>
            <w:r w:rsidRPr="00604275">
              <w:rPr>
                <w:rFonts w:ascii="Times New Roman" w:eastAsia="Times New Roman" w:hAnsi="Times New Roman" w:cs="Times New Roman"/>
                <w:b/>
              </w:rPr>
              <w:t>Исследование нижней челюсти</w:t>
            </w:r>
          </w:p>
          <w:p w:rsidR="00604275" w:rsidRPr="00604275" w:rsidRDefault="00604275" w:rsidP="00883FC5">
            <w:pPr>
              <w:numPr>
                <w:ilvl w:val="0"/>
                <w:numId w:val="17"/>
              </w:numPr>
              <w:tabs>
                <w:tab w:val="num" w:pos="119"/>
              </w:tabs>
              <w:spacing w:after="0" w:line="240" w:lineRule="auto"/>
              <w:ind w:hanging="781"/>
              <w:jc w:val="center"/>
              <w:rPr>
                <w:rFonts w:ascii="Times New Roman" w:eastAsia="Times New Roman" w:hAnsi="Times New Roman" w:cs="Times New Roman"/>
              </w:rPr>
            </w:pPr>
            <w:r w:rsidRPr="00604275">
              <w:rPr>
                <w:rFonts w:ascii="Times New Roman" w:eastAsia="Times New Roman" w:hAnsi="Times New Roman" w:cs="Times New Roman"/>
              </w:rPr>
              <w:t>Рот широко открыть, закрыть.</w:t>
            </w:r>
          </w:p>
          <w:p w:rsidR="00604275" w:rsidRPr="00604275" w:rsidRDefault="00604275" w:rsidP="00883FC5">
            <w:pPr>
              <w:numPr>
                <w:ilvl w:val="0"/>
                <w:numId w:val="17"/>
              </w:numPr>
              <w:tabs>
                <w:tab w:val="num" w:pos="119"/>
              </w:tabs>
              <w:spacing w:after="0" w:line="240" w:lineRule="auto"/>
              <w:ind w:hanging="781"/>
              <w:jc w:val="center"/>
              <w:rPr>
                <w:rFonts w:ascii="Times New Roman" w:eastAsia="Times New Roman" w:hAnsi="Times New Roman" w:cs="Times New Roman"/>
              </w:rPr>
            </w:pPr>
            <w:r w:rsidRPr="00604275">
              <w:rPr>
                <w:rFonts w:ascii="Times New Roman" w:eastAsia="Times New Roman" w:hAnsi="Times New Roman" w:cs="Times New Roman"/>
              </w:rPr>
              <w:t>Подвигать нижней челюстью из стороны в сторону.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75" w:rsidRPr="00604275" w:rsidRDefault="00604275" w:rsidP="00883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75" w:rsidRPr="00604275" w:rsidRDefault="00604275" w:rsidP="00883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75" w:rsidRPr="00604275" w:rsidRDefault="00604275" w:rsidP="00883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75" w:rsidRPr="00604275" w:rsidRDefault="00604275" w:rsidP="00883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75" w:rsidRPr="00604275" w:rsidRDefault="00604275" w:rsidP="00883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75" w:rsidRPr="00604275" w:rsidRDefault="00604275" w:rsidP="00883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75" w:rsidRPr="00604275" w:rsidRDefault="00604275" w:rsidP="00883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75" w:rsidRPr="00604275" w:rsidRDefault="00604275" w:rsidP="00883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75" w:rsidRPr="00604275" w:rsidRDefault="00604275" w:rsidP="00883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04275" w:rsidRPr="00604275" w:rsidTr="00883FC5">
        <w:trPr>
          <w:trHeight w:val="544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75" w:rsidRPr="00604275" w:rsidRDefault="00604275" w:rsidP="00883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04275">
              <w:rPr>
                <w:rFonts w:ascii="Times New Roman" w:eastAsia="Times New Roman" w:hAnsi="Times New Roman" w:cs="Times New Roman"/>
                <w:b/>
                <w:lang w:val="en-US"/>
              </w:rPr>
              <w:t>IV</w:t>
            </w:r>
            <w:r w:rsidRPr="00604275">
              <w:rPr>
                <w:rFonts w:ascii="Times New Roman" w:eastAsia="Times New Roman" w:hAnsi="Times New Roman" w:cs="Times New Roman"/>
                <w:b/>
              </w:rPr>
              <w:t xml:space="preserve">  Саливация</w:t>
            </w:r>
          </w:p>
          <w:p w:rsidR="00604275" w:rsidRPr="00604275" w:rsidRDefault="00604275" w:rsidP="00883FC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</w:rPr>
            </w:pPr>
            <w:r w:rsidRPr="00604275">
              <w:rPr>
                <w:rFonts w:ascii="Times New Roman" w:eastAsia="Times New Roman" w:hAnsi="Times New Roman" w:cs="Times New Roman"/>
              </w:rPr>
              <w:t>(норма, повышенная)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75" w:rsidRPr="00604275" w:rsidRDefault="00604275" w:rsidP="00883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75" w:rsidRPr="00604275" w:rsidRDefault="00604275" w:rsidP="00883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75" w:rsidRPr="00604275" w:rsidRDefault="00604275" w:rsidP="00883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75" w:rsidRPr="00604275" w:rsidRDefault="00604275" w:rsidP="00883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75" w:rsidRPr="00604275" w:rsidRDefault="00604275" w:rsidP="00883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75" w:rsidRPr="00604275" w:rsidRDefault="00604275" w:rsidP="00883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75" w:rsidRPr="00604275" w:rsidRDefault="00604275" w:rsidP="00883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75" w:rsidRPr="00604275" w:rsidRDefault="00604275" w:rsidP="00883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75" w:rsidRPr="00604275" w:rsidRDefault="00604275" w:rsidP="00883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04275" w:rsidRPr="00604275" w:rsidTr="00883FC5">
        <w:trPr>
          <w:trHeight w:val="2846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75" w:rsidRPr="00604275" w:rsidRDefault="00604275" w:rsidP="00883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04275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V  </w:t>
            </w:r>
            <w:r w:rsidRPr="00604275">
              <w:rPr>
                <w:rFonts w:ascii="Times New Roman" w:eastAsia="Times New Roman" w:hAnsi="Times New Roman" w:cs="Times New Roman"/>
                <w:b/>
              </w:rPr>
              <w:t>Исследование мягкого нёба</w:t>
            </w:r>
          </w:p>
          <w:p w:rsidR="00604275" w:rsidRPr="00604275" w:rsidRDefault="00604275" w:rsidP="00883FC5">
            <w:pPr>
              <w:numPr>
                <w:ilvl w:val="0"/>
                <w:numId w:val="18"/>
              </w:numPr>
              <w:tabs>
                <w:tab w:val="num" w:pos="119"/>
              </w:tabs>
              <w:spacing w:after="0" w:line="240" w:lineRule="auto"/>
              <w:ind w:hanging="781"/>
              <w:jc w:val="center"/>
              <w:rPr>
                <w:rFonts w:ascii="Times New Roman" w:eastAsia="Times New Roman" w:hAnsi="Times New Roman" w:cs="Times New Roman"/>
              </w:rPr>
            </w:pPr>
            <w:r w:rsidRPr="00604275">
              <w:rPr>
                <w:rFonts w:ascii="Times New Roman" w:eastAsia="Times New Roman" w:hAnsi="Times New Roman" w:cs="Times New Roman"/>
              </w:rPr>
              <w:t xml:space="preserve">Поднимание нёбной занавески </w:t>
            </w:r>
            <w:proofErr w:type="gramStart"/>
            <w:r w:rsidRPr="00604275">
              <w:rPr>
                <w:rFonts w:ascii="Times New Roman" w:eastAsia="Times New Roman" w:hAnsi="Times New Roman" w:cs="Times New Roman"/>
              </w:rPr>
              <w:t>при</w:t>
            </w:r>
            <w:proofErr w:type="gramEnd"/>
          </w:p>
          <w:p w:rsidR="00604275" w:rsidRPr="00604275" w:rsidRDefault="00604275" w:rsidP="00883FC5">
            <w:pPr>
              <w:spacing w:after="0" w:line="240" w:lineRule="auto"/>
              <w:ind w:left="-61"/>
              <w:jc w:val="center"/>
              <w:rPr>
                <w:rFonts w:ascii="Times New Roman" w:eastAsia="Times New Roman" w:hAnsi="Times New Roman" w:cs="Times New Roman"/>
              </w:rPr>
            </w:pPr>
            <w:r w:rsidRPr="00604275">
              <w:rPr>
                <w:rFonts w:ascii="Times New Roman" w:eastAsia="Times New Roman" w:hAnsi="Times New Roman" w:cs="Times New Roman"/>
              </w:rPr>
              <w:t xml:space="preserve">энергичном  </w:t>
            </w:r>
            <w:proofErr w:type="gramStart"/>
            <w:r w:rsidRPr="00604275">
              <w:rPr>
                <w:rFonts w:ascii="Times New Roman" w:eastAsia="Times New Roman" w:hAnsi="Times New Roman" w:cs="Times New Roman"/>
              </w:rPr>
              <w:t>произнесении</w:t>
            </w:r>
            <w:proofErr w:type="gramEnd"/>
            <w:r w:rsidRPr="00604275">
              <w:rPr>
                <w:rFonts w:ascii="Times New Roman" w:eastAsia="Times New Roman" w:hAnsi="Times New Roman" w:cs="Times New Roman"/>
              </w:rPr>
              <w:t xml:space="preserve"> звука [А].</w:t>
            </w:r>
          </w:p>
          <w:p w:rsidR="00604275" w:rsidRPr="00604275" w:rsidRDefault="00604275" w:rsidP="00883FC5">
            <w:pPr>
              <w:numPr>
                <w:ilvl w:val="0"/>
                <w:numId w:val="18"/>
              </w:numPr>
              <w:tabs>
                <w:tab w:val="num" w:pos="119"/>
              </w:tabs>
              <w:spacing w:after="0" w:line="240" w:lineRule="auto"/>
              <w:ind w:hanging="781"/>
              <w:jc w:val="center"/>
              <w:rPr>
                <w:rFonts w:ascii="Times New Roman" w:eastAsia="Times New Roman" w:hAnsi="Times New Roman" w:cs="Times New Roman"/>
              </w:rPr>
            </w:pPr>
            <w:r w:rsidRPr="00604275">
              <w:rPr>
                <w:rFonts w:ascii="Times New Roman" w:eastAsia="Times New Roman" w:hAnsi="Times New Roman" w:cs="Times New Roman"/>
              </w:rPr>
              <w:t>Посмотреть наличие или отсутствие утечки</w:t>
            </w:r>
          </w:p>
          <w:p w:rsidR="00604275" w:rsidRPr="00604275" w:rsidRDefault="00604275" w:rsidP="00883FC5">
            <w:pPr>
              <w:spacing w:after="0" w:line="240" w:lineRule="auto"/>
              <w:ind w:left="-61"/>
              <w:jc w:val="center"/>
              <w:rPr>
                <w:rFonts w:ascii="Times New Roman" w:eastAsia="Times New Roman" w:hAnsi="Times New Roman" w:cs="Times New Roman"/>
              </w:rPr>
            </w:pPr>
            <w:r w:rsidRPr="00604275">
              <w:rPr>
                <w:rFonts w:ascii="Times New Roman" w:eastAsia="Times New Roman" w:hAnsi="Times New Roman" w:cs="Times New Roman"/>
              </w:rPr>
              <w:t>воздуха  через нос при произнесении гласных звуков.</w:t>
            </w:r>
          </w:p>
          <w:p w:rsidR="00604275" w:rsidRPr="00604275" w:rsidRDefault="00604275" w:rsidP="00883FC5">
            <w:pPr>
              <w:numPr>
                <w:ilvl w:val="0"/>
                <w:numId w:val="18"/>
              </w:numPr>
              <w:tabs>
                <w:tab w:val="num" w:pos="119"/>
              </w:tabs>
              <w:spacing w:after="0" w:line="240" w:lineRule="auto"/>
              <w:ind w:hanging="781"/>
              <w:jc w:val="center"/>
              <w:rPr>
                <w:rFonts w:ascii="Times New Roman" w:eastAsia="Times New Roman" w:hAnsi="Times New Roman" w:cs="Times New Roman"/>
              </w:rPr>
            </w:pPr>
            <w:r w:rsidRPr="00604275">
              <w:rPr>
                <w:rFonts w:ascii="Times New Roman" w:eastAsia="Times New Roman" w:hAnsi="Times New Roman" w:cs="Times New Roman"/>
              </w:rPr>
              <w:t>Посмотреть наличие или отсутствие</w:t>
            </w:r>
          </w:p>
          <w:p w:rsidR="00604275" w:rsidRPr="00604275" w:rsidRDefault="00604275" w:rsidP="00883FC5">
            <w:pPr>
              <w:spacing w:after="0" w:line="240" w:lineRule="auto"/>
              <w:ind w:left="-61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604275">
              <w:rPr>
                <w:rFonts w:ascii="Times New Roman" w:eastAsia="Times New Roman" w:hAnsi="Times New Roman" w:cs="Times New Roman"/>
              </w:rPr>
              <w:t>глоточного   рефлекса (появление рвотных движений при лёгком</w:t>
            </w:r>
            <w:proofErr w:type="gramEnd"/>
          </w:p>
          <w:p w:rsidR="00604275" w:rsidRPr="00604275" w:rsidRDefault="00604275" w:rsidP="00883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604275">
              <w:rPr>
                <w:rFonts w:ascii="Times New Roman" w:eastAsia="Times New Roman" w:hAnsi="Times New Roman" w:cs="Times New Roman"/>
              </w:rPr>
              <w:t>прикосновении</w:t>
            </w:r>
            <w:proofErr w:type="gramEnd"/>
            <w:r w:rsidRPr="00604275">
              <w:rPr>
                <w:rFonts w:ascii="Times New Roman" w:eastAsia="Times New Roman" w:hAnsi="Times New Roman" w:cs="Times New Roman"/>
              </w:rPr>
              <w:t xml:space="preserve"> шпателя к мягкому нёбу).</w:t>
            </w:r>
          </w:p>
          <w:p w:rsidR="00604275" w:rsidRPr="00604275" w:rsidRDefault="00604275" w:rsidP="00883FC5">
            <w:pPr>
              <w:numPr>
                <w:ilvl w:val="0"/>
                <w:numId w:val="18"/>
              </w:numPr>
              <w:tabs>
                <w:tab w:val="num" w:pos="119"/>
              </w:tabs>
              <w:spacing w:after="0" w:line="240" w:lineRule="auto"/>
              <w:ind w:hanging="781"/>
              <w:jc w:val="center"/>
              <w:rPr>
                <w:rFonts w:ascii="Times New Roman" w:eastAsia="Times New Roman" w:hAnsi="Times New Roman" w:cs="Times New Roman"/>
              </w:rPr>
            </w:pPr>
            <w:r w:rsidRPr="00604275">
              <w:rPr>
                <w:rFonts w:ascii="Times New Roman" w:eastAsia="Times New Roman" w:hAnsi="Times New Roman" w:cs="Times New Roman"/>
              </w:rPr>
              <w:t>Наличие или отсутствие сглаженности</w:t>
            </w:r>
          </w:p>
          <w:p w:rsidR="00604275" w:rsidRPr="00604275" w:rsidRDefault="00604275" w:rsidP="00883FC5">
            <w:pPr>
              <w:spacing w:after="0" w:line="240" w:lineRule="auto"/>
              <w:ind w:left="-61"/>
              <w:jc w:val="center"/>
              <w:rPr>
                <w:rFonts w:ascii="Times New Roman" w:eastAsia="Times New Roman" w:hAnsi="Times New Roman" w:cs="Times New Roman"/>
              </w:rPr>
            </w:pPr>
            <w:r w:rsidRPr="00604275">
              <w:rPr>
                <w:rFonts w:ascii="Times New Roman" w:eastAsia="Times New Roman" w:hAnsi="Times New Roman" w:cs="Times New Roman"/>
              </w:rPr>
              <w:t>носогубных   складок.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75" w:rsidRPr="00604275" w:rsidRDefault="00604275" w:rsidP="00883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75" w:rsidRPr="00604275" w:rsidRDefault="00604275" w:rsidP="00883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75" w:rsidRPr="00604275" w:rsidRDefault="00604275" w:rsidP="00883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75" w:rsidRPr="00604275" w:rsidRDefault="00604275" w:rsidP="00883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75" w:rsidRPr="00604275" w:rsidRDefault="00604275" w:rsidP="00883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75" w:rsidRPr="00604275" w:rsidRDefault="00604275" w:rsidP="00883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75" w:rsidRPr="00604275" w:rsidRDefault="00604275" w:rsidP="00883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75" w:rsidRPr="00604275" w:rsidRDefault="00604275" w:rsidP="00883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75" w:rsidRPr="00604275" w:rsidRDefault="00604275" w:rsidP="00883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04275" w:rsidRPr="00604275" w:rsidTr="00883FC5">
        <w:trPr>
          <w:trHeight w:val="354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75" w:rsidRPr="00604275" w:rsidRDefault="00604275" w:rsidP="00883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4275">
              <w:rPr>
                <w:rFonts w:ascii="Times New Roman" w:eastAsia="Times New Roman" w:hAnsi="Times New Roman" w:cs="Times New Roman"/>
              </w:rPr>
              <w:t>Оценка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75" w:rsidRPr="00604275" w:rsidRDefault="00604275" w:rsidP="00883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75" w:rsidRPr="00604275" w:rsidRDefault="00604275" w:rsidP="00883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75" w:rsidRPr="00604275" w:rsidRDefault="00604275" w:rsidP="00883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75" w:rsidRPr="00604275" w:rsidRDefault="00604275" w:rsidP="00883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75" w:rsidRPr="00604275" w:rsidRDefault="00604275" w:rsidP="00883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75" w:rsidRPr="00604275" w:rsidRDefault="00604275" w:rsidP="00883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75" w:rsidRPr="00604275" w:rsidRDefault="00604275" w:rsidP="00883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75" w:rsidRPr="00604275" w:rsidRDefault="00604275" w:rsidP="00883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75" w:rsidRPr="00604275" w:rsidRDefault="00604275" w:rsidP="00883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604275" w:rsidRPr="00604275" w:rsidRDefault="00604275" w:rsidP="00883FC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604275" w:rsidRPr="00604275" w:rsidRDefault="00604275" w:rsidP="00883FC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604275" w:rsidRPr="00604275" w:rsidRDefault="00604275" w:rsidP="00883FC5">
      <w:pPr>
        <w:tabs>
          <w:tab w:val="left" w:pos="240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04275" w:rsidRPr="00604275" w:rsidRDefault="00604275" w:rsidP="00883FC5">
      <w:pPr>
        <w:tabs>
          <w:tab w:val="left" w:pos="240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04275" w:rsidRDefault="00604275" w:rsidP="00883FC5">
      <w:pPr>
        <w:tabs>
          <w:tab w:val="left" w:pos="240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4AFD" w:rsidRPr="00604275" w:rsidRDefault="00624AFD" w:rsidP="00883FC5">
      <w:pPr>
        <w:tabs>
          <w:tab w:val="left" w:pos="240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04275" w:rsidRPr="00604275" w:rsidRDefault="00604275" w:rsidP="00883FC5">
      <w:pPr>
        <w:spacing w:after="0" w:line="240" w:lineRule="auto"/>
        <w:jc w:val="center"/>
        <w:rPr>
          <w:rStyle w:val="a6"/>
          <w:rFonts w:ascii="Times New Roman" w:eastAsia="Times New Roman" w:hAnsi="Times New Roman" w:cs="Times New Roman"/>
          <w:i w:val="0"/>
        </w:rPr>
      </w:pPr>
      <w:r w:rsidRPr="00604275">
        <w:rPr>
          <w:rStyle w:val="a6"/>
          <w:rFonts w:ascii="Times New Roman" w:eastAsia="Times New Roman" w:hAnsi="Times New Roman" w:cs="Times New Roman"/>
          <w:i w:val="0"/>
        </w:rPr>
        <w:t>- 2 -</w:t>
      </w:r>
    </w:p>
    <w:p w:rsidR="00604275" w:rsidRDefault="00604275" w:rsidP="00604275">
      <w:pPr>
        <w:tabs>
          <w:tab w:val="left" w:pos="2408"/>
        </w:tabs>
        <w:rPr>
          <w:rFonts w:ascii="Calibri" w:eastAsia="Times New Roman" w:hAnsi="Calibri" w:cs="Times New Roman"/>
          <w:sz w:val="28"/>
          <w:szCs w:val="28"/>
        </w:rPr>
      </w:pPr>
    </w:p>
    <w:p w:rsidR="00604275" w:rsidRDefault="00604275" w:rsidP="002704C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37376" w:rsidRDefault="00537376" w:rsidP="002704C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37376" w:rsidRDefault="00537376" w:rsidP="00537376">
      <w:pPr>
        <w:jc w:val="center"/>
        <w:rPr>
          <w:rFonts w:ascii="Calibri" w:eastAsia="Times New Roman" w:hAnsi="Calibri" w:cs="Times New Roman"/>
          <w:b/>
        </w:rPr>
      </w:pPr>
    </w:p>
    <w:p w:rsidR="00537376" w:rsidRPr="00537376" w:rsidRDefault="00537376" w:rsidP="005373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537376">
        <w:rPr>
          <w:rFonts w:ascii="Times New Roman" w:eastAsia="Times New Roman" w:hAnsi="Times New Roman" w:cs="Times New Roman"/>
          <w:b/>
        </w:rPr>
        <w:t>2.ОБЩЕЕ ЗВУЧАНИЕ РЕЧИ</w:t>
      </w:r>
    </w:p>
    <w:tbl>
      <w:tblPr>
        <w:tblpPr w:leftFromText="180" w:rightFromText="180" w:vertAnchor="text" w:horzAnchor="page" w:tblpX="1054" w:tblpY="86"/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25"/>
        <w:gridCol w:w="950"/>
        <w:gridCol w:w="888"/>
        <w:gridCol w:w="945"/>
        <w:gridCol w:w="950"/>
        <w:gridCol w:w="898"/>
        <w:gridCol w:w="946"/>
        <w:gridCol w:w="950"/>
        <w:gridCol w:w="921"/>
        <w:gridCol w:w="948"/>
      </w:tblGrid>
      <w:tr w:rsidR="00537376" w:rsidRPr="00537376" w:rsidTr="00A01E4A"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76" w:rsidRPr="00537376" w:rsidRDefault="00537376" w:rsidP="00537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37376" w:rsidRPr="00537376" w:rsidRDefault="00537376" w:rsidP="00537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7376">
              <w:rPr>
                <w:rFonts w:ascii="Times New Roman" w:eastAsia="Times New Roman" w:hAnsi="Times New Roman" w:cs="Times New Roman"/>
              </w:rPr>
              <w:t>Показатели</w:t>
            </w:r>
          </w:p>
        </w:tc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76" w:rsidRPr="00537376" w:rsidRDefault="00537376" w:rsidP="00537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7376">
              <w:rPr>
                <w:rFonts w:ascii="Times New Roman" w:eastAsia="Times New Roman" w:hAnsi="Times New Roman" w:cs="Times New Roman"/>
              </w:rPr>
              <w:t>4 – 5 лет</w:t>
            </w:r>
          </w:p>
        </w:tc>
        <w:tc>
          <w:tcPr>
            <w:tcW w:w="2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76" w:rsidRPr="00537376" w:rsidRDefault="00537376" w:rsidP="00537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7376">
              <w:rPr>
                <w:rFonts w:ascii="Times New Roman" w:eastAsia="Times New Roman" w:hAnsi="Times New Roman" w:cs="Times New Roman"/>
              </w:rPr>
              <w:t>5 – 6 лет</w:t>
            </w:r>
          </w:p>
        </w:tc>
        <w:tc>
          <w:tcPr>
            <w:tcW w:w="2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76" w:rsidRPr="00537376" w:rsidRDefault="00537376" w:rsidP="00537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7376">
              <w:rPr>
                <w:rFonts w:ascii="Times New Roman" w:eastAsia="Times New Roman" w:hAnsi="Times New Roman" w:cs="Times New Roman"/>
              </w:rPr>
              <w:t>6 – 7 лет</w:t>
            </w:r>
          </w:p>
        </w:tc>
      </w:tr>
      <w:tr w:rsidR="00537376" w:rsidRPr="00537376" w:rsidTr="00A01E4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376" w:rsidRPr="00537376" w:rsidRDefault="00537376" w:rsidP="005373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76" w:rsidRPr="00537376" w:rsidRDefault="00537376" w:rsidP="00537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7376">
              <w:rPr>
                <w:rFonts w:ascii="Times New Roman" w:eastAsia="Times New Roman" w:hAnsi="Times New Roman" w:cs="Times New Roman"/>
              </w:rPr>
              <w:t>Н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76" w:rsidRPr="00537376" w:rsidRDefault="00537376" w:rsidP="00537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7376">
              <w:rPr>
                <w:rFonts w:ascii="Times New Roman" w:eastAsia="Times New Roman" w:hAnsi="Times New Roman" w:cs="Times New Roman"/>
              </w:rPr>
              <w:t>С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76" w:rsidRPr="00537376" w:rsidRDefault="00537376" w:rsidP="00537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7376"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76" w:rsidRPr="00537376" w:rsidRDefault="00537376" w:rsidP="00537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7376">
              <w:rPr>
                <w:rFonts w:ascii="Times New Roman" w:eastAsia="Times New Roman" w:hAnsi="Times New Roman" w:cs="Times New Roman"/>
              </w:rPr>
              <w:t>Н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76" w:rsidRPr="00537376" w:rsidRDefault="00537376" w:rsidP="00537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7376">
              <w:rPr>
                <w:rFonts w:ascii="Times New Roman" w:eastAsia="Times New Roman" w:hAnsi="Times New Roman" w:cs="Times New Roman"/>
              </w:rPr>
              <w:t>С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76" w:rsidRPr="00537376" w:rsidRDefault="00537376" w:rsidP="00537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7376"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76" w:rsidRPr="00537376" w:rsidRDefault="00537376" w:rsidP="00537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7376">
              <w:rPr>
                <w:rFonts w:ascii="Times New Roman" w:eastAsia="Times New Roman" w:hAnsi="Times New Roman" w:cs="Times New Roman"/>
              </w:rPr>
              <w:t>Н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76" w:rsidRPr="00537376" w:rsidRDefault="00537376" w:rsidP="00537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7376">
              <w:rPr>
                <w:rFonts w:ascii="Times New Roman" w:eastAsia="Times New Roman" w:hAnsi="Times New Roman" w:cs="Times New Roman"/>
              </w:rPr>
              <w:t>С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76" w:rsidRPr="00537376" w:rsidRDefault="00537376" w:rsidP="00537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7376">
              <w:rPr>
                <w:rFonts w:ascii="Times New Roman" w:eastAsia="Times New Roman" w:hAnsi="Times New Roman" w:cs="Times New Roman"/>
              </w:rPr>
              <w:t>К</w:t>
            </w:r>
          </w:p>
        </w:tc>
      </w:tr>
      <w:tr w:rsidR="00537376" w:rsidRPr="00537376" w:rsidTr="00A01E4A"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76" w:rsidRPr="00537376" w:rsidRDefault="00537376" w:rsidP="00537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7376">
              <w:rPr>
                <w:rFonts w:ascii="Times New Roman" w:eastAsia="Times New Roman" w:hAnsi="Times New Roman" w:cs="Times New Roman"/>
              </w:rPr>
              <w:t>1. Разборчивость</w:t>
            </w:r>
          </w:p>
          <w:p w:rsidR="00537376" w:rsidRPr="00537376" w:rsidRDefault="00537376" w:rsidP="00537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proofErr w:type="gramStart"/>
            <w:r w:rsidRPr="00537376">
              <w:rPr>
                <w:rFonts w:ascii="Times New Roman" w:eastAsia="Times New Roman" w:hAnsi="Times New Roman" w:cs="Times New Roman"/>
                <w:i/>
              </w:rPr>
              <w:t>(смазанная,</w:t>
            </w:r>
            <w:proofErr w:type="gramEnd"/>
          </w:p>
          <w:p w:rsidR="00537376" w:rsidRPr="00537376" w:rsidRDefault="00537376" w:rsidP="00537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537376">
              <w:rPr>
                <w:rFonts w:ascii="Times New Roman" w:eastAsia="Times New Roman" w:hAnsi="Times New Roman" w:cs="Times New Roman"/>
                <w:i/>
              </w:rPr>
              <w:t>непонятная,</w:t>
            </w:r>
          </w:p>
          <w:p w:rsidR="00537376" w:rsidRPr="00537376" w:rsidRDefault="00537376" w:rsidP="00537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537376">
              <w:rPr>
                <w:rFonts w:ascii="Times New Roman" w:eastAsia="Times New Roman" w:hAnsi="Times New Roman" w:cs="Times New Roman"/>
                <w:i/>
              </w:rPr>
              <w:t>нормальная)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76" w:rsidRPr="00537376" w:rsidRDefault="00537376" w:rsidP="005373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76" w:rsidRPr="00537376" w:rsidRDefault="00537376" w:rsidP="005373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76" w:rsidRPr="00537376" w:rsidRDefault="00537376" w:rsidP="005373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76" w:rsidRPr="00537376" w:rsidRDefault="00537376" w:rsidP="005373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76" w:rsidRPr="00537376" w:rsidRDefault="00537376" w:rsidP="005373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76" w:rsidRPr="00537376" w:rsidRDefault="00537376" w:rsidP="005373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76" w:rsidRPr="00537376" w:rsidRDefault="00537376" w:rsidP="005373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76" w:rsidRPr="00537376" w:rsidRDefault="00537376" w:rsidP="005373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76" w:rsidRPr="00537376" w:rsidRDefault="00537376" w:rsidP="005373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37376" w:rsidRPr="00537376" w:rsidTr="00A01E4A"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76" w:rsidRPr="00537376" w:rsidRDefault="00537376" w:rsidP="00537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7376">
              <w:rPr>
                <w:rFonts w:ascii="Times New Roman" w:eastAsia="Times New Roman" w:hAnsi="Times New Roman" w:cs="Times New Roman"/>
              </w:rPr>
              <w:t>2. Темп</w:t>
            </w:r>
          </w:p>
          <w:p w:rsidR="00537376" w:rsidRPr="00537376" w:rsidRDefault="00537376" w:rsidP="00537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proofErr w:type="gramStart"/>
            <w:r w:rsidRPr="00537376">
              <w:rPr>
                <w:rFonts w:ascii="Times New Roman" w:eastAsia="Times New Roman" w:hAnsi="Times New Roman" w:cs="Times New Roman"/>
                <w:i/>
              </w:rPr>
              <w:t>(быстрый,</w:t>
            </w:r>
            <w:proofErr w:type="gramEnd"/>
          </w:p>
          <w:p w:rsidR="00537376" w:rsidRPr="00537376" w:rsidRDefault="00537376" w:rsidP="00537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537376">
              <w:rPr>
                <w:rFonts w:ascii="Times New Roman" w:eastAsia="Times New Roman" w:hAnsi="Times New Roman" w:cs="Times New Roman"/>
                <w:i/>
              </w:rPr>
              <w:t>медленный,</w:t>
            </w:r>
          </w:p>
          <w:p w:rsidR="00537376" w:rsidRPr="00537376" w:rsidRDefault="00537376" w:rsidP="00537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537376">
              <w:rPr>
                <w:rFonts w:ascii="Times New Roman" w:eastAsia="Times New Roman" w:hAnsi="Times New Roman" w:cs="Times New Roman"/>
                <w:i/>
              </w:rPr>
              <w:t>нормальный)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76" w:rsidRPr="00537376" w:rsidRDefault="00537376" w:rsidP="005373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76" w:rsidRPr="00537376" w:rsidRDefault="00537376" w:rsidP="005373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76" w:rsidRPr="00537376" w:rsidRDefault="00537376" w:rsidP="005373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76" w:rsidRPr="00537376" w:rsidRDefault="00537376" w:rsidP="005373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76" w:rsidRPr="00537376" w:rsidRDefault="00537376" w:rsidP="005373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76" w:rsidRPr="00537376" w:rsidRDefault="00537376" w:rsidP="005373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76" w:rsidRPr="00537376" w:rsidRDefault="00537376" w:rsidP="005373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76" w:rsidRPr="00537376" w:rsidRDefault="00537376" w:rsidP="005373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76" w:rsidRPr="00537376" w:rsidRDefault="00537376" w:rsidP="005373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37376" w:rsidRPr="00537376" w:rsidTr="00A01E4A"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76" w:rsidRPr="00537376" w:rsidRDefault="00537376" w:rsidP="00537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7376">
              <w:rPr>
                <w:rFonts w:ascii="Times New Roman" w:eastAsia="Times New Roman" w:hAnsi="Times New Roman" w:cs="Times New Roman"/>
              </w:rPr>
              <w:t>3. Ритм</w:t>
            </w:r>
          </w:p>
          <w:p w:rsidR="00537376" w:rsidRPr="00537376" w:rsidRDefault="00537376" w:rsidP="00537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proofErr w:type="gramStart"/>
            <w:r w:rsidRPr="00537376">
              <w:rPr>
                <w:rFonts w:ascii="Times New Roman" w:eastAsia="Times New Roman" w:hAnsi="Times New Roman" w:cs="Times New Roman"/>
                <w:i/>
              </w:rPr>
              <w:t>(нормальный,</w:t>
            </w:r>
            <w:proofErr w:type="gramEnd"/>
          </w:p>
          <w:p w:rsidR="00537376" w:rsidRPr="00537376" w:rsidRDefault="00537376" w:rsidP="00537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proofErr w:type="gramStart"/>
            <w:r w:rsidRPr="00537376">
              <w:rPr>
                <w:rFonts w:ascii="Times New Roman" w:eastAsia="Times New Roman" w:hAnsi="Times New Roman" w:cs="Times New Roman"/>
                <w:i/>
              </w:rPr>
              <w:t>дисритмия</w:t>
            </w:r>
            <w:proofErr w:type="spellEnd"/>
            <w:r w:rsidRPr="00537376">
              <w:rPr>
                <w:rFonts w:ascii="Times New Roman" w:eastAsia="Times New Roman" w:hAnsi="Times New Roman" w:cs="Times New Roman"/>
                <w:i/>
              </w:rPr>
              <w:t>)</w:t>
            </w:r>
            <w:proofErr w:type="gramEnd"/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76" w:rsidRPr="00537376" w:rsidRDefault="00537376" w:rsidP="005373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76" w:rsidRPr="00537376" w:rsidRDefault="00537376" w:rsidP="005373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76" w:rsidRPr="00537376" w:rsidRDefault="00537376" w:rsidP="005373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76" w:rsidRPr="00537376" w:rsidRDefault="00537376" w:rsidP="005373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76" w:rsidRPr="00537376" w:rsidRDefault="00537376" w:rsidP="005373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76" w:rsidRPr="00537376" w:rsidRDefault="00537376" w:rsidP="005373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76" w:rsidRPr="00537376" w:rsidRDefault="00537376" w:rsidP="005373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76" w:rsidRPr="00537376" w:rsidRDefault="00537376" w:rsidP="005373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76" w:rsidRPr="00537376" w:rsidRDefault="00537376" w:rsidP="005373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37376" w:rsidRPr="00537376" w:rsidTr="00A01E4A"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76" w:rsidRPr="00537376" w:rsidRDefault="00537376" w:rsidP="00537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7376">
              <w:rPr>
                <w:rFonts w:ascii="Times New Roman" w:eastAsia="Times New Roman" w:hAnsi="Times New Roman" w:cs="Times New Roman"/>
              </w:rPr>
              <w:t>4. Дыхание</w:t>
            </w:r>
          </w:p>
          <w:p w:rsidR="00537376" w:rsidRPr="00537376" w:rsidRDefault="00537376" w:rsidP="00537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proofErr w:type="gramStart"/>
            <w:r w:rsidRPr="00537376">
              <w:rPr>
                <w:rFonts w:ascii="Times New Roman" w:eastAsia="Times New Roman" w:hAnsi="Times New Roman" w:cs="Times New Roman"/>
                <w:i/>
              </w:rPr>
              <w:t>(достаточное,</w:t>
            </w:r>
            <w:proofErr w:type="gramEnd"/>
          </w:p>
          <w:p w:rsidR="00537376" w:rsidRPr="00537376" w:rsidRDefault="00537376" w:rsidP="00537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7376">
              <w:rPr>
                <w:rFonts w:ascii="Times New Roman" w:eastAsia="Times New Roman" w:hAnsi="Times New Roman" w:cs="Times New Roman"/>
                <w:i/>
              </w:rPr>
              <w:t>недостаточное)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76" w:rsidRPr="00537376" w:rsidRDefault="00537376" w:rsidP="005373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76" w:rsidRPr="00537376" w:rsidRDefault="00537376" w:rsidP="005373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76" w:rsidRPr="00537376" w:rsidRDefault="00537376" w:rsidP="005373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76" w:rsidRPr="00537376" w:rsidRDefault="00537376" w:rsidP="005373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76" w:rsidRPr="00537376" w:rsidRDefault="00537376" w:rsidP="005373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76" w:rsidRPr="00537376" w:rsidRDefault="00537376" w:rsidP="005373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76" w:rsidRPr="00537376" w:rsidRDefault="00537376" w:rsidP="005373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76" w:rsidRPr="00537376" w:rsidRDefault="00537376" w:rsidP="005373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76" w:rsidRPr="00537376" w:rsidRDefault="00537376" w:rsidP="005373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37376" w:rsidRPr="00537376" w:rsidTr="00A01E4A"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76" w:rsidRPr="00537376" w:rsidRDefault="00537376" w:rsidP="00537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7376">
              <w:rPr>
                <w:rFonts w:ascii="Times New Roman" w:eastAsia="Times New Roman" w:hAnsi="Times New Roman" w:cs="Times New Roman"/>
              </w:rPr>
              <w:t>5. Голос</w:t>
            </w:r>
          </w:p>
          <w:p w:rsidR="00537376" w:rsidRPr="00537376" w:rsidRDefault="00537376" w:rsidP="00537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proofErr w:type="gramStart"/>
            <w:r w:rsidRPr="00537376">
              <w:rPr>
                <w:rFonts w:ascii="Times New Roman" w:eastAsia="Times New Roman" w:hAnsi="Times New Roman" w:cs="Times New Roman"/>
                <w:i/>
              </w:rPr>
              <w:t>(норма,</w:t>
            </w:r>
            <w:proofErr w:type="gramEnd"/>
          </w:p>
          <w:p w:rsidR="00537376" w:rsidRPr="00537376" w:rsidRDefault="00537376" w:rsidP="00537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537376">
              <w:rPr>
                <w:rFonts w:ascii="Times New Roman" w:eastAsia="Times New Roman" w:hAnsi="Times New Roman" w:cs="Times New Roman"/>
                <w:i/>
              </w:rPr>
              <w:t>монотонный,</w:t>
            </w:r>
          </w:p>
          <w:p w:rsidR="00537376" w:rsidRPr="00537376" w:rsidRDefault="00537376" w:rsidP="00537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537376">
              <w:rPr>
                <w:rFonts w:ascii="Times New Roman" w:eastAsia="Times New Roman" w:hAnsi="Times New Roman" w:cs="Times New Roman"/>
                <w:i/>
              </w:rPr>
              <w:t>наличие носового оттенка)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76" w:rsidRPr="00537376" w:rsidRDefault="00537376" w:rsidP="005373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76" w:rsidRPr="00537376" w:rsidRDefault="00537376" w:rsidP="005373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76" w:rsidRPr="00537376" w:rsidRDefault="00537376" w:rsidP="005373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76" w:rsidRPr="00537376" w:rsidRDefault="00537376" w:rsidP="005373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76" w:rsidRPr="00537376" w:rsidRDefault="00537376" w:rsidP="005373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76" w:rsidRPr="00537376" w:rsidRDefault="00537376" w:rsidP="005373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76" w:rsidRPr="00537376" w:rsidRDefault="00537376" w:rsidP="005373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76" w:rsidRPr="00537376" w:rsidRDefault="00537376" w:rsidP="005373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76" w:rsidRPr="00537376" w:rsidRDefault="00537376" w:rsidP="005373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37376" w:rsidRPr="00537376" w:rsidTr="00A01E4A"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76" w:rsidRPr="00537376" w:rsidRDefault="00537376" w:rsidP="00537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7376">
              <w:rPr>
                <w:rFonts w:ascii="Times New Roman" w:eastAsia="Times New Roman" w:hAnsi="Times New Roman" w:cs="Times New Roman"/>
              </w:rPr>
              <w:t>Оценка: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76" w:rsidRPr="00537376" w:rsidRDefault="00537376" w:rsidP="005373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76" w:rsidRPr="00537376" w:rsidRDefault="00537376" w:rsidP="005373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76" w:rsidRPr="00537376" w:rsidRDefault="00537376" w:rsidP="005373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76" w:rsidRPr="00537376" w:rsidRDefault="00537376" w:rsidP="005373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76" w:rsidRPr="00537376" w:rsidRDefault="00537376" w:rsidP="005373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76" w:rsidRPr="00537376" w:rsidRDefault="00537376" w:rsidP="005373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76" w:rsidRPr="00537376" w:rsidRDefault="00537376" w:rsidP="005373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76" w:rsidRPr="00537376" w:rsidRDefault="00537376" w:rsidP="005373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76" w:rsidRPr="00537376" w:rsidRDefault="00537376" w:rsidP="005373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537376" w:rsidRPr="00537376" w:rsidRDefault="00537376" w:rsidP="005373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7376" w:rsidRPr="00537376" w:rsidRDefault="00537376" w:rsidP="0053737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37376" w:rsidRPr="00537376" w:rsidRDefault="00537376" w:rsidP="0053737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37376" w:rsidRPr="00537376" w:rsidRDefault="00537376" w:rsidP="0053737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37376" w:rsidRPr="00537376" w:rsidRDefault="00537376" w:rsidP="0053737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37376" w:rsidRPr="00537376" w:rsidRDefault="00537376" w:rsidP="0053737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37376" w:rsidRPr="00537376" w:rsidRDefault="00537376" w:rsidP="0053737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37376" w:rsidRPr="00537376" w:rsidRDefault="00537376" w:rsidP="0053737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37376" w:rsidRPr="00537376" w:rsidRDefault="00537376" w:rsidP="0053737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37376" w:rsidRPr="00537376" w:rsidRDefault="00537376" w:rsidP="0053737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37376" w:rsidRPr="00537376" w:rsidRDefault="00537376" w:rsidP="0053737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37376" w:rsidRPr="00537376" w:rsidRDefault="00537376" w:rsidP="0053737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37376" w:rsidRPr="00537376" w:rsidRDefault="00537376" w:rsidP="0053737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37376" w:rsidRPr="00537376" w:rsidRDefault="00537376" w:rsidP="0053737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37376" w:rsidRPr="00537376" w:rsidRDefault="00537376" w:rsidP="0053737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37376" w:rsidRPr="00537376" w:rsidRDefault="00537376" w:rsidP="0053737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37376" w:rsidRPr="00537376" w:rsidRDefault="00537376" w:rsidP="0053737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37376" w:rsidRPr="00537376" w:rsidRDefault="00537376" w:rsidP="0053737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37376" w:rsidRPr="00537376" w:rsidRDefault="00537376" w:rsidP="0053737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37376" w:rsidRPr="00537376" w:rsidRDefault="00537376" w:rsidP="0053737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37376" w:rsidRPr="00537376" w:rsidRDefault="00537376" w:rsidP="0053737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37376" w:rsidRPr="00537376" w:rsidRDefault="00537376" w:rsidP="0053737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37376" w:rsidRPr="00537376" w:rsidRDefault="00537376" w:rsidP="0053737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537376" w:rsidRPr="00537376" w:rsidRDefault="00537376" w:rsidP="0053737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537376" w:rsidRPr="00537376" w:rsidRDefault="00537376" w:rsidP="0053737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37376" w:rsidRDefault="00537376" w:rsidP="0053737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24AFD" w:rsidRPr="00537376" w:rsidRDefault="00624AFD" w:rsidP="0053737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537376" w:rsidRPr="00537376" w:rsidRDefault="00537376" w:rsidP="0053737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537376" w:rsidRPr="00537376" w:rsidRDefault="00537376" w:rsidP="0053737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537376">
        <w:rPr>
          <w:rFonts w:ascii="Times New Roman" w:eastAsia="Times New Roman" w:hAnsi="Times New Roman" w:cs="Times New Roman"/>
        </w:rPr>
        <w:t>- 3 -</w:t>
      </w:r>
    </w:p>
    <w:p w:rsidR="00537376" w:rsidRDefault="00537376" w:rsidP="00537376">
      <w:pPr>
        <w:rPr>
          <w:rFonts w:ascii="Calibri" w:eastAsia="Times New Roman" w:hAnsi="Calibri" w:cs="Times New Roman"/>
        </w:rPr>
      </w:pPr>
    </w:p>
    <w:p w:rsidR="00537376" w:rsidRDefault="00537376" w:rsidP="002704C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37376" w:rsidRDefault="00537376" w:rsidP="00CE15D4">
      <w:pPr>
        <w:rPr>
          <w:rFonts w:ascii="Calibri" w:eastAsia="Times New Roman" w:hAnsi="Calibri" w:cs="Times New Roman"/>
          <w:b/>
        </w:rPr>
      </w:pPr>
    </w:p>
    <w:p w:rsidR="00537376" w:rsidRPr="00537376" w:rsidRDefault="00537376" w:rsidP="005373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537376">
        <w:rPr>
          <w:rFonts w:ascii="Times New Roman" w:eastAsia="Times New Roman" w:hAnsi="Times New Roman" w:cs="Times New Roman"/>
          <w:b/>
        </w:rPr>
        <w:lastRenderedPageBreak/>
        <w:t>3. ФОНЕМАТИЧЕСКОЕ ВОСПРИЯТИЕ,</w:t>
      </w:r>
    </w:p>
    <w:p w:rsidR="00537376" w:rsidRPr="00537376" w:rsidRDefault="00537376" w:rsidP="005373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537376">
        <w:rPr>
          <w:rFonts w:ascii="Times New Roman" w:eastAsia="Times New Roman" w:hAnsi="Times New Roman" w:cs="Times New Roman"/>
          <w:b/>
        </w:rPr>
        <w:t>НАВЫКИ ФОНЕМАТИЧЕСКОГО АНАЛИЗА И СИНТЕЗА</w:t>
      </w:r>
    </w:p>
    <w:p w:rsidR="00537376" w:rsidRPr="00537376" w:rsidRDefault="00537376" w:rsidP="005373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tbl>
      <w:tblPr>
        <w:tblW w:w="10937" w:type="dxa"/>
        <w:tblInd w:w="-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0"/>
        <w:gridCol w:w="1080"/>
        <w:gridCol w:w="540"/>
        <w:gridCol w:w="720"/>
        <w:gridCol w:w="497"/>
        <w:gridCol w:w="1663"/>
        <w:gridCol w:w="591"/>
        <w:gridCol w:w="540"/>
        <w:gridCol w:w="497"/>
        <w:gridCol w:w="1792"/>
        <w:gridCol w:w="591"/>
        <w:gridCol w:w="489"/>
        <w:gridCol w:w="497"/>
      </w:tblGrid>
      <w:tr w:rsidR="00537376" w:rsidRPr="00537376" w:rsidTr="00537376">
        <w:trPr>
          <w:trHeight w:val="169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76" w:rsidRPr="00537376" w:rsidRDefault="00537376" w:rsidP="00537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7376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со словами</w:t>
            </w:r>
          </w:p>
        </w:tc>
        <w:tc>
          <w:tcPr>
            <w:tcW w:w="2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76" w:rsidRPr="00537376" w:rsidRDefault="00537376" w:rsidP="00537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7376">
              <w:rPr>
                <w:rFonts w:ascii="Times New Roman" w:eastAsia="Times New Roman" w:hAnsi="Times New Roman" w:cs="Times New Roman"/>
                <w:sz w:val="20"/>
                <w:szCs w:val="20"/>
              </w:rPr>
              <w:t>4 – 5 лет</w:t>
            </w:r>
          </w:p>
        </w:tc>
        <w:tc>
          <w:tcPr>
            <w:tcW w:w="3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76" w:rsidRPr="00537376" w:rsidRDefault="00537376" w:rsidP="00537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7376">
              <w:rPr>
                <w:rFonts w:ascii="Times New Roman" w:eastAsia="Times New Roman" w:hAnsi="Times New Roman" w:cs="Times New Roman"/>
                <w:sz w:val="20"/>
                <w:szCs w:val="20"/>
              </w:rPr>
              <w:t>5 – 6 лет</w:t>
            </w:r>
          </w:p>
        </w:tc>
        <w:tc>
          <w:tcPr>
            <w:tcW w:w="3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76" w:rsidRPr="00537376" w:rsidRDefault="00537376" w:rsidP="00537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7376">
              <w:rPr>
                <w:rFonts w:ascii="Times New Roman" w:eastAsia="Times New Roman" w:hAnsi="Times New Roman" w:cs="Times New Roman"/>
                <w:sz w:val="20"/>
                <w:szCs w:val="20"/>
              </w:rPr>
              <w:t>6 – 7 лет</w:t>
            </w:r>
          </w:p>
        </w:tc>
      </w:tr>
      <w:tr w:rsidR="00537376" w:rsidRPr="00537376" w:rsidTr="00537376">
        <w:trPr>
          <w:trHeight w:val="90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376" w:rsidRPr="00537376" w:rsidRDefault="00537376" w:rsidP="00537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76" w:rsidRPr="00537376" w:rsidRDefault="00537376" w:rsidP="00537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76" w:rsidRPr="00537376" w:rsidRDefault="00537376" w:rsidP="00537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7376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76" w:rsidRPr="00537376" w:rsidRDefault="00537376" w:rsidP="00537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76" w:rsidRPr="00537376" w:rsidRDefault="00537376" w:rsidP="00537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7376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76" w:rsidRPr="00537376" w:rsidRDefault="00537376" w:rsidP="00537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76" w:rsidRPr="00537376" w:rsidRDefault="00537376" w:rsidP="00537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7376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76" w:rsidRPr="00537376" w:rsidRDefault="00537376" w:rsidP="00537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76" w:rsidRPr="00537376" w:rsidRDefault="00537376" w:rsidP="00537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7376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76" w:rsidRPr="00537376" w:rsidRDefault="00537376" w:rsidP="00537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76" w:rsidRPr="00537376" w:rsidRDefault="00537376" w:rsidP="00537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7376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76" w:rsidRPr="00537376" w:rsidRDefault="00537376" w:rsidP="00537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76" w:rsidRPr="00537376" w:rsidRDefault="00537376" w:rsidP="00537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7376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</w:p>
        </w:tc>
      </w:tr>
      <w:tr w:rsidR="00537376" w:rsidRPr="00537376" w:rsidTr="00537376">
        <w:trPr>
          <w:cantSplit/>
          <w:trHeight w:val="160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7376" w:rsidRPr="00537376" w:rsidRDefault="00537376" w:rsidP="005373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73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Повторение </w:t>
            </w:r>
          </w:p>
          <w:p w:rsidR="00537376" w:rsidRPr="00537376" w:rsidRDefault="00537376" w:rsidP="005373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73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слогов </w:t>
            </w:r>
            <w:proofErr w:type="gramStart"/>
            <w:r w:rsidRPr="00537376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5373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537376" w:rsidRPr="00537376" w:rsidRDefault="00537376" w:rsidP="005373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73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оппозиционными </w:t>
            </w:r>
          </w:p>
          <w:p w:rsidR="00537376" w:rsidRPr="00537376" w:rsidRDefault="00537376" w:rsidP="005373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7376">
              <w:rPr>
                <w:rFonts w:ascii="Times New Roman" w:eastAsia="Times New Roman" w:hAnsi="Times New Roman" w:cs="Times New Roman"/>
                <w:sz w:val="20"/>
                <w:szCs w:val="20"/>
              </w:rPr>
              <w:t>звуками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76" w:rsidRPr="00537376" w:rsidRDefault="00537376" w:rsidP="005373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3737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ба – па          </w:t>
            </w:r>
          </w:p>
          <w:p w:rsidR="00537376" w:rsidRPr="00537376" w:rsidRDefault="00537376" w:rsidP="005373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53737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га</w:t>
            </w:r>
            <w:proofErr w:type="gramEnd"/>
            <w:r w:rsidRPr="0053737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– </w:t>
            </w:r>
            <w:proofErr w:type="spellStart"/>
            <w:r w:rsidRPr="0053737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ка</w:t>
            </w:r>
            <w:proofErr w:type="spellEnd"/>
            <w:r w:rsidRPr="0053737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          </w:t>
            </w:r>
          </w:p>
          <w:p w:rsidR="00537376" w:rsidRPr="00537376" w:rsidRDefault="00537376" w:rsidP="005373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3737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да – та         </w:t>
            </w:r>
          </w:p>
          <w:p w:rsidR="00537376" w:rsidRPr="00537376" w:rsidRDefault="00537376" w:rsidP="005373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53737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ма</w:t>
            </w:r>
            <w:proofErr w:type="spellEnd"/>
            <w:r w:rsidRPr="0053737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– ба         </w:t>
            </w:r>
          </w:p>
          <w:p w:rsidR="00537376" w:rsidRPr="00537376" w:rsidRDefault="00537376" w:rsidP="005373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53737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ва</w:t>
            </w:r>
            <w:proofErr w:type="spellEnd"/>
            <w:r w:rsidRPr="0053737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– </w:t>
            </w:r>
            <w:proofErr w:type="spellStart"/>
            <w:r w:rsidRPr="0053737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ка</w:t>
            </w:r>
            <w:proofErr w:type="spellEnd"/>
            <w:r w:rsidRPr="0053737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         </w:t>
            </w:r>
          </w:p>
          <w:p w:rsidR="00537376" w:rsidRPr="00537376" w:rsidRDefault="00537376" w:rsidP="005373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53737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ня</w:t>
            </w:r>
            <w:proofErr w:type="spellEnd"/>
            <w:r w:rsidRPr="0053737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– на  </w:t>
            </w:r>
          </w:p>
          <w:p w:rsidR="00537376" w:rsidRPr="00537376" w:rsidRDefault="00537376" w:rsidP="005373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3737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  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76" w:rsidRPr="00537376" w:rsidRDefault="00537376" w:rsidP="00537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76" w:rsidRPr="00537376" w:rsidRDefault="00537376" w:rsidP="00537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76" w:rsidRPr="00537376" w:rsidRDefault="00537376" w:rsidP="00537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76" w:rsidRPr="00537376" w:rsidRDefault="00537376" w:rsidP="005373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3737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ба – па – ба      </w:t>
            </w:r>
          </w:p>
          <w:p w:rsidR="00537376" w:rsidRPr="00537376" w:rsidRDefault="00537376" w:rsidP="005373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3737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да – та – да    </w:t>
            </w:r>
          </w:p>
          <w:p w:rsidR="00537376" w:rsidRPr="00537376" w:rsidRDefault="00537376" w:rsidP="005373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53737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га</w:t>
            </w:r>
            <w:proofErr w:type="gramEnd"/>
            <w:r w:rsidRPr="0053737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– </w:t>
            </w:r>
            <w:proofErr w:type="spellStart"/>
            <w:r w:rsidRPr="0053737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ка</w:t>
            </w:r>
            <w:proofErr w:type="spellEnd"/>
            <w:r w:rsidRPr="0053737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– га       </w:t>
            </w:r>
          </w:p>
          <w:p w:rsidR="00537376" w:rsidRPr="00537376" w:rsidRDefault="00537376" w:rsidP="005373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3737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за – </w:t>
            </w:r>
            <w:proofErr w:type="spellStart"/>
            <w:r w:rsidRPr="0053737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са</w:t>
            </w:r>
            <w:proofErr w:type="spellEnd"/>
            <w:r w:rsidRPr="0053737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– за       </w:t>
            </w:r>
          </w:p>
          <w:p w:rsidR="00537376" w:rsidRPr="00537376" w:rsidRDefault="00537376" w:rsidP="005373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53737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та – </w:t>
            </w:r>
            <w:proofErr w:type="spellStart"/>
            <w:r w:rsidRPr="0053737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тя</w:t>
            </w:r>
            <w:proofErr w:type="spellEnd"/>
            <w:proofErr w:type="gramEnd"/>
            <w:r w:rsidRPr="0053737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– та   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76" w:rsidRPr="00537376" w:rsidRDefault="00537376" w:rsidP="00537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76" w:rsidRPr="00537376" w:rsidRDefault="00537376" w:rsidP="00537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76" w:rsidRPr="00537376" w:rsidRDefault="00537376" w:rsidP="00537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76" w:rsidRPr="00537376" w:rsidRDefault="00537376" w:rsidP="005373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53737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са</w:t>
            </w:r>
            <w:proofErr w:type="spellEnd"/>
            <w:r w:rsidRPr="0053737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– ша – </w:t>
            </w:r>
            <w:proofErr w:type="spellStart"/>
            <w:r w:rsidRPr="0053737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са</w:t>
            </w:r>
            <w:proofErr w:type="spellEnd"/>
            <w:r w:rsidRPr="0053737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         </w:t>
            </w:r>
          </w:p>
          <w:p w:rsidR="00537376" w:rsidRPr="00537376" w:rsidRDefault="00537376" w:rsidP="005373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53737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жа</w:t>
            </w:r>
            <w:proofErr w:type="spellEnd"/>
            <w:r w:rsidRPr="0053737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– ша – </w:t>
            </w:r>
            <w:proofErr w:type="spellStart"/>
            <w:r w:rsidRPr="0053737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жа</w:t>
            </w:r>
            <w:proofErr w:type="spellEnd"/>
            <w:r w:rsidRPr="0053737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    </w:t>
            </w:r>
          </w:p>
          <w:p w:rsidR="00537376" w:rsidRPr="00537376" w:rsidRDefault="00537376" w:rsidP="005373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53737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са</w:t>
            </w:r>
            <w:proofErr w:type="spellEnd"/>
            <w:r w:rsidRPr="0053737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– </w:t>
            </w:r>
            <w:proofErr w:type="spellStart"/>
            <w:r w:rsidRPr="0053737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ца</w:t>
            </w:r>
            <w:proofErr w:type="spellEnd"/>
            <w:r w:rsidRPr="0053737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– </w:t>
            </w:r>
            <w:proofErr w:type="spellStart"/>
            <w:r w:rsidRPr="0053737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са</w:t>
            </w:r>
            <w:proofErr w:type="spellEnd"/>
            <w:r w:rsidRPr="0053737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        </w:t>
            </w:r>
          </w:p>
          <w:p w:rsidR="00537376" w:rsidRPr="00537376" w:rsidRDefault="00537376" w:rsidP="005373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53737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ча</w:t>
            </w:r>
            <w:proofErr w:type="spellEnd"/>
            <w:r w:rsidRPr="0053737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– </w:t>
            </w:r>
            <w:proofErr w:type="spellStart"/>
            <w:r w:rsidRPr="0053737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тя</w:t>
            </w:r>
            <w:proofErr w:type="spellEnd"/>
            <w:r w:rsidRPr="0053737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– </w:t>
            </w:r>
            <w:proofErr w:type="spellStart"/>
            <w:r w:rsidRPr="0053737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ча</w:t>
            </w:r>
            <w:proofErr w:type="spellEnd"/>
            <w:r w:rsidRPr="0053737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        </w:t>
            </w:r>
          </w:p>
          <w:p w:rsidR="00537376" w:rsidRPr="00537376" w:rsidRDefault="00537376" w:rsidP="005373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53737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ла</w:t>
            </w:r>
            <w:proofErr w:type="spellEnd"/>
            <w:r w:rsidRPr="0053737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– ля – </w:t>
            </w:r>
            <w:proofErr w:type="spellStart"/>
            <w:r w:rsidRPr="0053737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ла</w:t>
            </w:r>
            <w:proofErr w:type="spellEnd"/>
            <w:r w:rsidRPr="0053737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        </w:t>
            </w:r>
          </w:p>
          <w:p w:rsidR="00537376" w:rsidRPr="00537376" w:rsidRDefault="00537376" w:rsidP="005373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76" w:rsidRPr="00537376" w:rsidRDefault="00537376" w:rsidP="00537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76" w:rsidRPr="00537376" w:rsidRDefault="00537376" w:rsidP="00537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76" w:rsidRPr="00537376" w:rsidRDefault="00537376" w:rsidP="00537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37376" w:rsidRPr="00537376" w:rsidTr="00537376">
        <w:trPr>
          <w:cantSplit/>
          <w:trHeight w:val="141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7376" w:rsidRPr="00537376" w:rsidRDefault="00537376" w:rsidP="005373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73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</w:t>
            </w:r>
            <w:proofErr w:type="spellStart"/>
            <w:proofErr w:type="gramStart"/>
            <w:r w:rsidRPr="00537376">
              <w:rPr>
                <w:rFonts w:ascii="Times New Roman" w:eastAsia="Times New Roman" w:hAnsi="Times New Roman" w:cs="Times New Roman"/>
                <w:sz w:val="20"/>
                <w:szCs w:val="20"/>
              </w:rPr>
              <w:t>Выделе-ние</w:t>
            </w:r>
            <w:proofErr w:type="spellEnd"/>
            <w:proofErr w:type="gramEnd"/>
            <w:r w:rsidRPr="005373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37376">
              <w:rPr>
                <w:rFonts w:ascii="Times New Roman" w:eastAsia="Times New Roman" w:hAnsi="Times New Roman" w:cs="Times New Roman"/>
                <w:sz w:val="20"/>
                <w:szCs w:val="20"/>
              </w:rPr>
              <w:t>нач</w:t>
            </w:r>
            <w:proofErr w:type="spellEnd"/>
            <w:r w:rsidRPr="005373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ударного гласного </w:t>
            </w:r>
          </w:p>
          <w:p w:rsidR="00537376" w:rsidRPr="00537376" w:rsidRDefault="00537376" w:rsidP="005373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7376">
              <w:rPr>
                <w:rFonts w:ascii="Times New Roman" w:eastAsia="Times New Roman" w:hAnsi="Times New Roman" w:cs="Times New Roman"/>
                <w:sz w:val="20"/>
                <w:szCs w:val="20"/>
              </w:rPr>
              <w:t>из слов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76" w:rsidRPr="00537376" w:rsidRDefault="00537376" w:rsidP="00537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76" w:rsidRPr="00537376" w:rsidRDefault="00537376" w:rsidP="00537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76" w:rsidRPr="00537376" w:rsidRDefault="00537376" w:rsidP="00537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76" w:rsidRPr="00537376" w:rsidRDefault="00537376" w:rsidP="00537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76" w:rsidRPr="00537376" w:rsidRDefault="00537376" w:rsidP="005373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3737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облако</w:t>
            </w:r>
          </w:p>
          <w:p w:rsidR="00537376" w:rsidRPr="00537376" w:rsidRDefault="00537376" w:rsidP="005373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3737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иглы</w:t>
            </w:r>
          </w:p>
          <w:p w:rsidR="00537376" w:rsidRPr="00537376" w:rsidRDefault="00537376" w:rsidP="005373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3737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аист</w:t>
            </w:r>
          </w:p>
          <w:p w:rsidR="00537376" w:rsidRPr="00537376" w:rsidRDefault="00537376" w:rsidP="005373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3737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удочка</w:t>
            </w:r>
          </w:p>
          <w:p w:rsidR="00537376" w:rsidRPr="00537376" w:rsidRDefault="00537376" w:rsidP="00537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76" w:rsidRPr="00537376" w:rsidRDefault="00537376" w:rsidP="00537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76" w:rsidRPr="00537376" w:rsidRDefault="00537376" w:rsidP="00537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76" w:rsidRPr="00537376" w:rsidRDefault="00537376" w:rsidP="00537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76" w:rsidRPr="00537376" w:rsidRDefault="00537376" w:rsidP="005373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3737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облако</w:t>
            </w:r>
          </w:p>
          <w:p w:rsidR="00537376" w:rsidRPr="00537376" w:rsidRDefault="00537376" w:rsidP="005373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3737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иглы</w:t>
            </w:r>
          </w:p>
          <w:p w:rsidR="00537376" w:rsidRPr="00537376" w:rsidRDefault="00537376" w:rsidP="005373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3737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аист</w:t>
            </w:r>
          </w:p>
          <w:p w:rsidR="00537376" w:rsidRPr="00537376" w:rsidRDefault="00537376" w:rsidP="005373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3737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удочка</w:t>
            </w:r>
          </w:p>
          <w:p w:rsidR="00537376" w:rsidRPr="00537376" w:rsidRDefault="00537376" w:rsidP="00537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76" w:rsidRPr="00537376" w:rsidRDefault="00537376" w:rsidP="00537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76" w:rsidRPr="00537376" w:rsidRDefault="00537376" w:rsidP="00537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76" w:rsidRPr="00537376" w:rsidRDefault="00537376" w:rsidP="00537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37376" w:rsidRPr="00537376" w:rsidTr="00537376">
        <w:trPr>
          <w:cantSplit/>
          <w:trHeight w:val="173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7376" w:rsidRPr="00537376" w:rsidRDefault="00537376" w:rsidP="005373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7376">
              <w:rPr>
                <w:rFonts w:ascii="Times New Roman" w:eastAsia="Times New Roman" w:hAnsi="Times New Roman" w:cs="Times New Roman"/>
                <w:sz w:val="20"/>
                <w:szCs w:val="20"/>
              </w:rPr>
              <w:t>3. Выделение конечного согласного из слов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76" w:rsidRPr="00537376" w:rsidRDefault="00537376" w:rsidP="00537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76" w:rsidRPr="00537376" w:rsidRDefault="00537376" w:rsidP="00537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76" w:rsidRPr="00537376" w:rsidRDefault="00537376" w:rsidP="00537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76" w:rsidRPr="00537376" w:rsidRDefault="00537376" w:rsidP="00537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76" w:rsidRPr="00537376" w:rsidRDefault="00537376" w:rsidP="00537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76" w:rsidRPr="00537376" w:rsidRDefault="00537376" w:rsidP="00537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76" w:rsidRPr="00537376" w:rsidRDefault="00537376" w:rsidP="00537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76" w:rsidRPr="00537376" w:rsidRDefault="00537376" w:rsidP="00537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76" w:rsidRPr="00537376" w:rsidRDefault="00537376" w:rsidP="005373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3737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кот</w:t>
            </w:r>
          </w:p>
          <w:p w:rsidR="00537376" w:rsidRPr="00537376" w:rsidRDefault="00537376" w:rsidP="005373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3737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жук</w:t>
            </w:r>
          </w:p>
          <w:p w:rsidR="00537376" w:rsidRPr="00537376" w:rsidRDefault="00537376" w:rsidP="005373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3737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автобус</w:t>
            </w:r>
          </w:p>
          <w:p w:rsidR="00537376" w:rsidRPr="00537376" w:rsidRDefault="00537376" w:rsidP="005373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3737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дом</w:t>
            </w:r>
          </w:p>
          <w:p w:rsidR="00537376" w:rsidRPr="00537376" w:rsidRDefault="00537376" w:rsidP="005373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3737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шар</w:t>
            </w:r>
          </w:p>
          <w:p w:rsidR="00537376" w:rsidRPr="00537376" w:rsidRDefault="00537376" w:rsidP="005373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3737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стул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76" w:rsidRPr="00537376" w:rsidRDefault="00537376" w:rsidP="00537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76" w:rsidRPr="00537376" w:rsidRDefault="00537376" w:rsidP="00537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76" w:rsidRPr="00537376" w:rsidRDefault="00537376" w:rsidP="00537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37376" w:rsidRPr="00537376" w:rsidTr="00537376">
        <w:trPr>
          <w:cantSplit/>
          <w:trHeight w:val="629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7376" w:rsidRPr="00537376" w:rsidRDefault="00537376" w:rsidP="005373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7376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  <w:proofErr w:type="gramStart"/>
            <w:r w:rsidRPr="00537376">
              <w:rPr>
                <w:rFonts w:ascii="Times New Roman" w:eastAsia="Times New Roman" w:hAnsi="Times New Roman" w:cs="Times New Roman"/>
                <w:sz w:val="20"/>
                <w:szCs w:val="20"/>
              </w:rPr>
              <w:t>Выделе-ние</w:t>
            </w:r>
            <w:proofErr w:type="gramEnd"/>
            <w:r w:rsidRPr="005373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конечного гласного из слов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76" w:rsidRPr="00537376" w:rsidRDefault="00537376" w:rsidP="00537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76" w:rsidRPr="00537376" w:rsidRDefault="00537376" w:rsidP="00537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76" w:rsidRPr="00537376" w:rsidRDefault="00537376" w:rsidP="00537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76" w:rsidRPr="00537376" w:rsidRDefault="00537376" w:rsidP="00537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76" w:rsidRPr="00537376" w:rsidRDefault="00537376" w:rsidP="00537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76" w:rsidRPr="00537376" w:rsidRDefault="00537376" w:rsidP="00537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76" w:rsidRPr="00537376" w:rsidRDefault="00537376" w:rsidP="00537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76" w:rsidRPr="00537376" w:rsidRDefault="00537376" w:rsidP="00537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76" w:rsidRPr="00537376" w:rsidRDefault="00537376" w:rsidP="005373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3737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пила</w:t>
            </w:r>
          </w:p>
          <w:p w:rsidR="00537376" w:rsidRPr="00537376" w:rsidRDefault="00537376" w:rsidP="005373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3737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грибы</w:t>
            </w:r>
          </w:p>
          <w:p w:rsidR="00537376" w:rsidRPr="00537376" w:rsidRDefault="00537376" w:rsidP="005373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3737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кенгуру</w:t>
            </w:r>
          </w:p>
          <w:p w:rsidR="00537376" w:rsidRPr="00537376" w:rsidRDefault="00537376" w:rsidP="005373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3737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кольцо</w:t>
            </w:r>
          </w:p>
          <w:p w:rsidR="00537376" w:rsidRPr="00537376" w:rsidRDefault="00537376" w:rsidP="005373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3737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очки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76" w:rsidRPr="00537376" w:rsidRDefault="00537376" w:rsidP="00537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76" w:rsidRPr="00537376" w:rsidRDefault="00537376" w:rsidP="00537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76" w:rsidRPr="00537376" w:rsidRDefault="00537376" w:rsidP="00537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37376" w:rsidRPr="00537376" w:rsidTr="00537376">
        <w:trPr>
          <w:cantSplit/>
          <w:trHeight w:val="629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7376" w:rsidRPr="00537376" w:rsidRDefault="00537376" w:rsidP="005373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7376">
              <w:rPr>
                <w:rFonts w:ascii="Times New Roman" w:eastAsia="Times New Roman" w:hAnsi="Times New Roman" w:cs="Times New Roman"/>
                <w:sz w:val="20"/>
                <w:szCs w:val="20"/>
              </w:rPr>
              <w:t>5. Выделение начального согласного из слов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76" w:rsidRPr="00537376" w:rsidRDefault="00537376" w:rsidP="00537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76" w:rsidRPr="00537376" w:rsidRDefault="00537376" w:rsidP="00537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76" w:rsidRPr="00537376" w:rsidRDefault="00537376" w:rsidP="00537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76" w:rsidRPr="00537376" w:rsidRDefault="00537376" w:rsidP="00537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76" w:rsidRPr="00537376" w:rsidRDefault="00537376" w:rsidP="00537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76" w:rsidRPr="00537376" w:rsidRDefault="00537376" w:rsidP="00537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76" w:rsidRPr="00537376" w:rsidRDefault="00537376" w:rsidP="00537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76" w:rsidRPr="00537376" w:rsidRDefault="00537376" w:rsidP="00537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76" w:rsidRPr="00537376" w:rsidRDefault="00537376" w:rsidP="005373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3737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танк</w:t>
            </w:r>
          </w:p>
          <w:p w:rsidR="00537376" w:rsidRPr="00537376" w:rsidRDefault="00537376" w:rsidP="005373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3737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коза</w:t>
            </w:r>
          </w:p>
          <w:p w:rsidR="00537376" w:rsidRPr="00537376" w:rsidRDefault="00537376" w:rsidP="005373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3737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санки</w:t>
            </w:r>
          </w:p>
          <w:p w:rsidR="00537376" w:rsidRPr="00537376" w:rsidRDefault="00537376" w:rsidP="005373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3737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ракета</w:t>
            </w:r>
          </w:p>
          <w:p w:rsidR="00537376" w:rsidRPr="00537376" w:rsidRDefault="00537376" w:rsidP="005373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3737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мышь</w:t>
            </w:r>
          </w:p>
          <w:p w:rsidR="00537376" w:rsidRPr="00537376" w:rsidRDefault="00537376" w:rsidP="005373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3737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ландыш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76" w:rsidRPr="00537376" w:rsidRDefault="00537376" w:rsidP="00537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76" w:rsidRPr="00537376" w:rsidRDefault="00537376" w:rsidP="00537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76" w:rsidRPr="00537376" w:rsidRDefault="00537376" w:rsidP="00537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37376" w:rsidRPr="00537376" w:rsidTr="00537376">
        <w:trPr>
          <w:cantSplit/>
          <w:trHeight w:val="629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7376" w:rsidRPr="00537376" w:rsidRDefault="00537376" w:rsidP="005373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7376">
              <w:rPr>
                <w:rFonts w:ascii="Times New Roman" w:eastAsia="Times New Roman" w:hAnsi="Times New Roman" w:cs="Times New Roman"/>
                <w:sz w:val="20"/>
                <w:szCs w:val="20"/>
              </w:rPr>
              <w:t>6. Слова-паронимы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76" w:rsidRPr="00537376" w:rsidRDefault="00537376" w:rsidP="00537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76" w:rsidRPr="00537376" w:rsidRDefault="00537376" w:rsidP="00537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76" w:rsidRPr="00537376" w:rsidRDefault="00537376" w:rsidP="00537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76" w:rsidRPr="00537376" w:rsidRDefault="00537376" w:rsidP="00537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76" w:rsidRPr="00537376" w:rsidRDefault="00537376" w:rsidP="005373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3737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крыса – крыша</w:t>
            </w:r>
          </w:p>
          <w:p w:rsidR="00537376" w:rsidRPr="00537376" w:rsidRDefault="00537376" w:rsidP="005373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3737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бочка – почка</w:t>
            </w:r>
          </w:p>
          <w:p w:rsidR="00537376" w:rsidRPr="00537376" w:rsidRDefault="00537376" w:rsidP="005373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3737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коза – коса</w:t>
            </w:r>
          </w:p>
          <w:p w:rsidR="00537376" w:rsidRPr="00537376" w:rsidRDefault="00537376" w:rsidP="005373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3737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рожки – ложки</w:t>
            </w:r>
          </w:p>
          <w:p w:rsidR="00537376" w:rsidRPr="00537376" w:rsidRDefault="00537376" w:rsidP="005373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3737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дрова – трава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76" w:rsidRPr="00537376" w:rsidRDefault="00537376" w:rsidP="00537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76" w:rsidRPr="00537376" w:rsidRDefault="00537376" w:rsidP="00537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76" w:rsidRPr="00537376" w:rsidRDefault="00537376" w:rsidP="00537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76" w:rsidRPr="00537376" w:rsidRDefault="00537376" w:rsidP="005373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3737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шар – жар</w:t>
            </w:r>
          </w:p>
          <w:p w:rsidR="00537376" w:rsidRPr="00537376" w:rsidRDefault="00537376" w:rsidP="005373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3737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лук – люк</w:t>
            </w:r>
          </w:p>
          <w:p w:rsidR="00537376" w:rsidRPr="00537376" w:rsidRDefault="00537376" w:rsidP="005373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3737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софа – сова</w:t>
            </w:r>
          </w:p>
          <w:p w:rsidR="00537376" w:rsidRPr="00537376" w:rsidRDefault="00537376" w:rsidP="005373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3737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мышка – мишка</w:t>
            </w:r>
          </w:p>
          <w:p w:rsidR="00537376" w:rsidRPr="00537376" w:rsidRDefault="00537376" w:rsidP="005373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3737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кот – год</w:t>
            </w:r>
          </w:p>
          <w:p w:rsidR="00537376" w:rsidRPr="00537376" w:rsidRDefault="00537376" w:rsidP="00537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737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хор – хорь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76" w:rsidRPr="00537376" w:rsidRDefault="00537376" w:rsidP="00537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76" w:rsidRPr="00537376" w:rsidRDefault="00537376" w:rsidP="00537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76" w:rsidRPr="00537376" w:rsidRDefault="00537376" w:rsidP="00537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37376" w:rsidRPr="00537376" w:rsidTr="00537376">
        <w:trPr>
          <w:cantSplit/>
          <w:trHeight w:val="118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7376" w:rsidRPr="00537376" w:rsidRDefault="00537376" w:rsidP="005373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73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7.Определение звука в ряду других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76" w:rsidRPr="00537376" w:rsidRDefault="00537376" w:rsidP="005373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3737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Хлопни в ладоши, если услышишь заданный звук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76" w:rsidRPr="00537376" w:rsidRDefault="00537376" w:rsidP="00537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76" w:rsidRPr="00537376" w:rsidRDefault="00537376" w:rsidP="00537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76" w:rsidRPr="00537376" w:rsidRDefault="00537376" w:rsidP="00537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76" w:rsidRPr="00537376" w:rsidRDefault="00537376" w:rsidP="00537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737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Хлопни в ладоши, если услышишь заданный звук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76" w:rsidRPr="00537376" w:rsidRDefault="00537376" w:rsidP="00537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76" w:rsidRPr="00537376" w:rsidRDefault="00537376" w:rsidP="00537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76" w:rsidRPr="00537376" w:rsidRDefault="00537376" w:rsidP="00537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76" w:rsidRPr="00537376" w:rsidRDefault="00537376" w:rsidP="005373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3737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Хлопни в ладоши, если услышишь заданный звук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76" w:rsidRPr="00537376" w:rsidRDefault="00537376" w:rsidP="00537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76" w:rsidRPr="00537376" w:rsidRDefault="00537376" w:rsidP="00537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76" w:rsidRPr="00537376" w:rsidRDefault="00537376" w:rsidP="00537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37376" w:rsidRPr="00537376" w:rsidTr="00537376">
        <w:trPr>
          <w:cantSplit/>
          <w:trHeight w:val="113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7376" w:rsidRPr="00537376" w:rsidRDefault="00537376" w:rsidP="005373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73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8.Отбор </w:t>
            </w:r>
            <w:proofErr w:type="spellStart"/>
            <w:proofErr w:type="gramStart"/>
            <w:r w:rsidRPr="00537376">
              <w:rPr>
                <w:rFonts w:ascii="Times New Roman" w:eastAsia="Times New Roman" w:hAnsi="Times New Roman" w:cs="Times New Roman"/>
                <w:sz w:val="20"/>
                <w:szCs w:val="20"/>
              </w:rPr>
              <w:t>карти-нок</w:t>
            </w:r>
            <w:proofErr w:type="spellEnd"/>
            <w:proofErr w:type="gramEnd"/>
            <w:r w:rsidRPr="005373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</w:t>
            </w:r>
            <w:proofErr w:type="spellStart"/>
            <w:r w:rsidRPr="00537376">
              <w:rPr>
                <w:rFonts w:ascii="Times New Roman" w:eastAsia="Times New Roman" w:hAnsi="Times New Roman" w:cs="Times New Roman"/>
                <w:sz w:val="20"/>
                <w:szCs w:val="20"/>
              </w:rPr>
              <w:t>задан-ным</w:t>
            </w:r>
            <w:proofErr w:type="spellEnd"/>
            <w:r w:rsidRPr="005373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37376">
              <w:rPr>
                <w:rFonts w:ascii="Times New Roman" w:eastAsia="Times New Roman" w:hAnsi="Times New Roman" w:cs="Times New Roman"/>
                <w:sz w:val="20"/>
                <w:szCs w:val="20"/>
              </w:rPr>
              <w:t>зв</w:t>
            </w:r>
            <w:proofErr w:type="spellEnd"/>
            <w:r w:rsidRPr="005373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76" w:rsidRPr="00537376" w:rsidRDefault="00537376" w:rsidP="00537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76" w:rsidRPr="00537376" w:rsidRDefault="00537376" w:rsidP="00537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76" w:rsidRPr="00537376" w:rsidRDefault="00537376" w:rsidP="00537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76" w:rsidRPr="00537376" w:rsidRDefault="00537376" w:rsidP="00537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76" w:rsidRPr="00537376" w:rsidRDefault="00537376" w:rsidP="00537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76" w:rsidRPr="00537376" w:rsidRDefault="00537376" w:rsidP="00537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76" w:rsidRPr="00537376" w:rsidRDefault="00537376" w:rsidP="00537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76" w:rsidRPr="00537376" w:rsidRDefault="00537376" w:rsidP="00537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76" w:rsidRPr="00537376" w:rsidRDefault="00537376" w:rsidP="005373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76" w:rsidRPr="00537376" w:rsidRDefault="00537376" w:rsidP="00537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76" w:rsidRPr="00537376" w:rsidRDefault="00537376" w:rsidP="00537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76" w:rsidRPr="00537376" w:rsidRDefault="00537376" w:rsidP="00537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37376" w:rsidRPr="00537376" w:rsidTr="00537376">
        <w:trPr>
          <w:cantSplit/>
          <w:trHeight w:val="113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7376" w:rsidRPr="00537376" w:rsidRDefault="00537376" w:rsidP="005373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7376">
              <w:rPr>
                <w:rFonts w:ascii="Times New Roman" w:eastAsia="Times New Roman" w:hAnsi="Times New Roman" w:cs="Times New Roman"/>
                <w:sz w:val="20"/>
                <w:szCs w:val="20"/>
              </w:rPr>
              <w:t>9.Придумывание слов с зада</w:t>
            </w:r>
            <w:proofErr w:type="gramStart"/>
            <w:r w:rsidRPr="00537376">
              <w:rPr>
                <w:rFonts w:ascii="Times New Roman" w:eastAsia="Times New Roman" w:hAnsi="Times New Roman" w:cs="Times New Roman"/>
                <w:sz w:val="20"/>
                <w:szCs w:val="20"/>
              </w:rPr>
              <w:t>н-</w:t>
            </w:r>
            <w:proofErr w:type="gramEnd"/>
            <w:r w:rsidRPr="005373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37376">
              <w:rPr>
                <w:rFonts w:ascii="Times New Roman" w:eastAsia="Times New Roman" w:hAnsi="Times New Roman" w:cs="Times New Roman"/>
                <w:sz w:val="20"/>
                <w:szCs w:val="20"/>
              </w:rPr>
              <w:t>ным</w:t>
            </w:r>
            <w:proofErr w:type="spellEnd"/>
            <w:r w:rsidRPr="005373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37376">
              <w:rPr>
                <w:rFonts w:ascii="Times New Roman" w:eastAsia="Times New Roman" w:hAnsi="Times New Roman" w:cs="Times New Roman"/>
                <w:sz w:val="20"/>
                <w:szCs w:val="20"/>
              </w:rPr>
              <w:t>зв</w:t>
            </w:r>
            <w:proofErr w:type="spellEnd"/>
            <w:r w:rsidRPr="005373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76" w:rsidRPr="00537376" w:rsidRDefault="00537376" w:rsidP="00537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76" w:rsidRPr="00537376" w:rsidRDefault="00537376" w:rsidP="00537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76" w:rsidRPr="00537376" w:rsidRDefault="00537376" w:rsidP="00537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76" w:rsidRPr="00537376" w:rsidRDefault="00537376" w:rsidP="00537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76" w:rsidRPr="00537376" w:rsidRDefault="00537376" w:rsidP="00537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76" w:rsidRPr="00537376" w:rsidRDefault="00537376" w:rsidP="00537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76" w:rsidRPr="00537376" w:rsidRDefault="00537376" w:rsidP="00537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76" w:rsidRPr="00537376" w:rsidRDefault="00537376" w:rsidP="00537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76" w:rsidRPr="00537376" w:rsidRDefault="00537376" w:rsidP="005373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76" w:rsidRPr="00537376" w:rsidRDefault="00537376" w:rsidP="00537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76" w:rsidRPr="00537376" w:rsidRDefault="00537376" w:rsidP="00537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76" w:rsidRPr="00537376" w:rsidRDefault="00537376" w:rsidP="00537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37376" w:rsidRPr="00537376" w:rsidTr="00537376">
        <w:trPr>
          <w:cantSplit/>
          <w:trHeight w:val="389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76" w:rsidRPr="00537376" w:rsidRDefault="00537376" w:rsidP="00537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7376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76" w:rsidRPr="00537376" w:rsidRDefault="00537376" w:rsidP="00537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76" w:rsidRPr="00537376" w:rsidRDefault="00537376" w:rsidP="00537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76" w:rsidRPr="00537376" w:rsidRDefault="00537376" w:rsidP="00537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76" w:rsidRPr="00537376" w:rsidRDefault="00537376" w:rsidP="00537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76" w:rsidRPr="00537376" w:rsidRDefault="00537376" w:rsidP="00537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76" w:rsidRPr="00537376" w:rsidRDefault="00537376" w:rsidP="00537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76" w:rsidRPr="00537376" w:rsidRDefault="00537376" w:rsidP="00537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76" w:rsidRPr="00537376" w:rsidRDefault="00537376" w:rsidP="00537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76" w:rsidRPr="00537376" w:rsidRDefault="00537376" w:rsidP="00537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76" w:rsidRPr="00537376" w:rsidRDefault="00537376" w:rsidP="00537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76" w:rsidRPr="00537376" w:rsidRDefault="00537376" w:rsidP="00537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76" w:rsidRPr="00537376" w:rsidRDefault="00537376" w:rsidP="00537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537376" w:rsidRPr="00537376" w:rsidRDefault="00537376" w:rsidP="00537376">
      <w:pPr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537376" w:rsidRPr="00537376" w:rsidRDefault="00537376" w:rsidP="00537376">
      <w:pPr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537376" w:rsidRPr="00537376" w:rsidRDefault="00537376" w:rsidP="00537376">
      <w:pPr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37376">
        <w:rPr>
          <w:rFonts w:ascii="Times New Roman" w:eastAsia="Times New Roman" w:hAnsi="Times New Roman" w:cs="Times New Roman"/>
          <w:sz w:val="20"/>
          <w:szCs w:val="20"/>
        </w:rPr>
        <w:t>- 4 -</w:t>
      </w:r>
    </w:p>
    <w:p w:rsidR="00537376" w:rsidRPr="00537376" w:rsidRDefault="00537376" w:rsidP="005373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37376" w:rsidRPr="00687F44" w:rsidRDefault="00537376" w:rsidP="00537376">
      <w:pPr>
        <w:spacing w:after="0" w:line="240" w:lineRule="auto"/>
        <w:rPr>
          <w:rFonts w:ascii="Times New Roman" w:hAnsi="Times New Roman" w:cs="Times New Roman"/>
          <w:sz w:val="36"/>
          <w:szCs w:val="28"/>
        </w:rPr>
      </w:pPr>
    </w:p>
    <w:p w:rsidR="00624AFD" w:rsidRPr="00687F44" w:rsidRDefault="00624AFD" w:rsidP="00624AFD">
      <w:pPr>
        <w:spacing w:after="0" w:line="240" w:lineRule="auto"/>
        <w:jc w:val="center"/>
        <w:rPr>
          <w:rFonts w:ascii="Calibri" w:eastAsia="Times New Roman" w:hAnsi="Calibri" w:cs="Times New Roman"/>
          <w:sz w:val="28"/>
        </w:rPr>
      </w:pPr>
      <w:r w:rsidRPr="00687F44">
        <w:rPr>
          <w:rFonts w:ascii="Calibri" w:eastAsia="Times New Roman" w:hAnsi="Calibri" w:cs="Times New Roman"/>
          <w:sz w:val="28"/>
        </w:rPr>
        <w:t>4. ЗВУКОПРОИЗНОШЕНИЕ</w:t>
      </w:r>
    </w:p>
    <w:p w:rsidR="00624AFD" w:rsidRDefault="00624AFD" w:rsidP="00624AFD">
      <w:pPr>
        <w:spacing w:after="0" w:line="240" w:lineRule="auto"/>
        <w:jc w:val="center"/>
        <w:rPr>
          <w:rFonts w:ascii="Calibri" w:eastAsia="Times New Roman" w:hAnsi="Calibri" w:cs="Times New Roman"/>
          <w:b/>
        </w:rPr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79"/>
        <w:gridCol w:w="453"/>
        <w:gridCol w:w="352"/>
        <w:gridCol w:w="444"/>
        <w:gridCol w:w="453"/>
        <w:gridCol w:w="358"/>
        <w:gridCol w:w="443"/>
        <w:gridCol w:w="452"/>
        <w:gridCol w:w="356"/>
        <w:gridCol w:w="446"/>
        <w:gridCol w:w="452"/>
        <w:gridCol w:w="355"/>
        <w:gridCol w:w="443"/>
        <w:gridCol w:w="452"/>
        <w:gridCol w:w="358"/>
        <w:gridCol w:w="444"/>
        <w:gridCol w:w="452"/>
        <w:gridCol w:w="370"/>
        <w:gridCol w:w="445"/>
      </w:tblGrid>
      <w:tr w:rsidR="00624AFD" w:rsidTr="00A01E4A">
        <w:trPr>
          <w:trHeight w:val="436"/>
        </w:trPr>
        <w:tc>
          <w:tcPr>
            <w:tcW w:w="2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D" w:rsidRDefault="00624AFD" w:rsidP="00624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Звуки</w:t>
            </w:r>
          </w:p>
        </w:tc>
        <w:tc>
          <w:tcPr>
            <w:tcW w:w="752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D" w:rsidRDefault="00624AFD" w:rsidP="00624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Воспроизведение звука</w:t>
            </w:r>
          </w:p>
        </w:tc>
      </w:tr>
      <w:tr w:rsidR="00624AFD" w:rsidTr="00A01E4A">
        <w:trPr>
          <w:trHeight w:val="414"/>
        </w:trPr>
        <w:tc>
          <w:tcPr>
            <w:tcW w:w="2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FD" w:rsidRDefault="00624AFD" w:rsidP="00624AF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7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D" w:rsidRDefault="00624AFD" w:rsidP="00624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изолированно</w:t>
            </w:r>
          </w:p>
        </w:tc>
        <w:tc>
          <w:tcPr>
            <w:tcW w:w="37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D" w:rsidRDefault="00624AFD" w:rsidP="00624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в речи</w:t>
            </w:r>
          </w:p>
        </w:tc>
      </w:tr>
      <w:tr w:rsidR="00624AFD" w:rsidTr="00A01E4A">
        <w:trPr>
          <w:trHeight w:val="407"/>
        </w:trPr>
        <w:tc>
          <w:tcPr>
            <w:tcW w:w="2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FD" w:rsidRDefault="00624AFD" w:rsidP="00624AF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D" w:rsidRDefault="00624AFD" w:rsidP="00624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 – 5</w:t>
            </w: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D" w:rsidRDefault="00624AFD" w:rsidP="00624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5 – 6</w:t>
            </w: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D" w:rsidRDefault="00624AFD" w:rsidP="00624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6 – 7 </w:t>
            </w:r>
          </w:p>
        </w:tc>
        <w:tc>
          <w:tcPr>
            <w:tcW w:w="1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D" w:rsidRDefault="00624AFD" w:rsidP="00624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 – 5</w:t>
            </w: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D" w:rsidRDefault="00624AFD" w:rsidP="00624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5 – 6</w:t>
            </w:r>
          </w:p>
        </w:tc>
        <w:tc>
          <w:tcPr>
            <w:tcW w:w="1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D" w:rsidRDefault="00624AFD" w:rsidP="00624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6 – 7 </w:t>
            </w:r>
          </w:p>
        </w:tc>
      </w:tr>
      <w:tr w:rsidR="00624AFD" w:rsidTr="00A01E4A">
        <w:trPr>
          <w:trHeight w:val="413"/>
        </w:trPr>
        <w:tc>
          <w:tcPr>
            <w:tcW w:w="2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FD" w:rsidRDefault="00624AFD" w:rsidP="00624AF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D" w:rsidRDefault="00624AFD" w:rsidP="00624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Н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D" w:rsidRDefault="00624AFD" w:rsidP="00624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D" w:rsidRDefault="00624AFD" w:rsidP="00624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К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D" w:rsidRDefault="00624AFD" w:rsidP="00624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Н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D" w:rsidRDefault="00624AFD" w:rsidP="00624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D" w:rsidRDefault="00624AFD" w:rsidP="00624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К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D" w:rsidRDefault="00624AFD" w:rsidP="00624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Н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D" w:rsidRDefault="00624AFD" w:rsidP="00624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D" w:rsidRDefault="00624AFD" w:rsidP="00624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К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D" w:rsidRDefault="00624AFD" w:rsidP="00624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Н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D" w:rsidRDefault="00624AFD" w:rsidP="00624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D" w:rsidRDefault="00624AFD" w:rsidP="00624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К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D" w:rsidRDefault="00624AFD" w:rsidP="00624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Н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D" w:rsidRDefault="00624AFD" w:rsidP="00624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D" w:rsidRDefault="00624AFD" w:rsidP="00624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К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D" w:rsidRDefault="00624AFD" w:rsidP="00624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Н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D" w:rsidRDefault="00624AFD" w:rsidP="00624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D" w:rsidRDefault="00624AFD" w:rsidP="00624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К</w:t>
            </w:r>
          </w:p>
        </w:tc>
      </w:tr>
      <w:tr w:rsidR="00624AFD" w:rsidTr="00A01E4A">
        <w:trPr>
          <w:trHeight w:val="862"/>
        </w:trPr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D" w:rsidRDefault="00624AFD" w:rsidP="00624AF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Свистящие, </w:t>
            </w:r>
            <w:r>
              <w:rPr>
                <w:rFonts w:ascii="Calibri" w:eastAsia="Times New Roman" w:hAnsi="Calibri" w:cs="Times New Roman"/>
                <w:lang w:val="en-US"/>
              </w:rPr>
              <w:t>[</w:t>
            </w:r>
            <w:proofErr w:type="spellStart"/>
            <w:r>
              <w:rPr>
                <w:rFonts w:ascii="Calibri" w:eastAsia="Times New Roman" w:hAnsi="Calibri" w:cs="Times New Roman"/>
              </w:rPr>
              <w:t>ц</w:t>
            </w:r>
            <w:proofErr w:type="spellEnd"/>
            <w:r>
              <w:rPr>
                <w:rFonts w:ascii="Calibri" w:eastAsia="Times New Roman" w:hAnsi="Calibri" w:cs="Times New Roman"/>
                <w:lang w:val="en-US"/>
              </w:rPr>
              <w:t>]</w:t>
            </w:r>
          </w:p>
          <w:p w:rsidR="00624AFD" w:rsidRDefault="00624AFD" w:rsidP="00624AF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  <w:p w:rsidR="00624AFD" w:rsidRDefault="00624AFD" w:rsidP="00624AF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D" w:rsidRDefault="00624AFD" w:rsidP="00624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D" w:rsidRDefault="00624AFD" w:rsidP="00624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D" w:rsidRDefault="00624AFD" w:rsidP="00624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D" w:rsidRDefault="00624AFD" w:rsidP="00624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D" w:rsidRDefault="00624AFD" w:rsidP="00624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D" w:rsidRDefault="00624AFD" w:rsidP="00624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D" w:rsidRDefault="00624AFD" w:rsidP="00624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D" w:rsidRDefault="00624AFD" w:rsidP="00624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D" w:rsidRDefault="00624AFD" w:rsidP="00624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D" w:rsidRDefault="00624AFD" w:rsidP="00624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D" w:rsidRDefault="00624AFD" w:rsidP="00624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D" w:rsidRDefault="00624AFD" w:rsidP="00624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D" w:rsidRDefault="00624AFD" w:rsidP="00624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D" w:rsidRDefault="00624AFD" w:rsidP="00624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D" w:rsidRDefault="00624AFD" w:rsidP="00624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D" w:rsidRDefault="00624AFD" w:rsidP="00624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D" w:rsidRDefault="00624AFD" w:rsidP="00624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D" w:rsidRDefault="00624AFD" w:rsidP="00624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624AFD" w:rsidTr="00A01E4A">
        <w:trPr>
          <w:trHeight w:val="862"/>
        </w:trPr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D" w:rsidRDefault="00624AFD" w:rsidP="00624AF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Шипящие, </w:t>
            </w:r>
            <w:r>
              <w:rPr>
                <w:rFonts w:ascii="Calibri" w:eastAsia="Times New Roman" w:hAnsi="Calibri" w:cs="Times New Roman"/>
                <w:lang w:val="en-US"/>
              </w:rPr>
              <w:t>[</w:t>
            </w:r>
            <w:proofErr w:type="gramStart"/>
            <w:r>
              <w:rPr>
                <w:rFonts w:ascii="Calibri" w:eastAsia="Times New Roman" w:hAnsi="Calibri" w:cs="Times New Roman"/>
              </w:rPr>
              <w:t>ч</w:t>
            </w:r>
            <w:proofErr w:type="gramEnd"/>
            <w:r>
              <w:rPr>
                <w:rFonts w:ascii="Calibri" w:eastAsia="Times New Roman" w:hAnsi="Calibri" w:cs="Times New Roman"/>
                <w:lang w:val="en-US"/>
              </w:rPr>
              <w:t>]</w:t>
            </w:r>
          </w:p>
          <w:p w:rsidR="00624AFD" w:rsidRDefault="00624AFD" w:rsidP="00624AF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  <w:p w:rsidR="00624AFD" w:rsidRDefault="00624AFD" w:rsidP="00624AF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D" w:rsidRDefault="00624AFD" w:rsidP="00624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D" w:rsidRDefault="00624AFD" w:rsidP="00624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D" w:rsidRDefault="00624AFD" w:rsidP="00624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D" w:rsidRDefault="00624AFD" w:rsidP="00624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D" w:rsidRDefault="00624AFD" w:rsidP="00624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D" w:rsidRDefault="00624AFD" w:rsidP="00624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D" w:rsidRDefault="00624AFD" w:rsidP="00624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D" w:rsidRDefault="00624AFD" w:rsidP="00624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D" w:rsidRDefault="00624AFD" w:rsidP="00624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D" w:rsidRDefault="00624AFD" w:rsidP="00624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D" w:rsidRDefault="00624AFD" w:rsidP="00624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D" w:rsidRDefault="00624AFD" w:rsidP="00624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D" w:rsidRDefault="00624AFD" w:rsidP="00624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D" w:rsidRDefault="00624AFD" w:rsidP="00624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D" w:rsidRDefault="00624AFD" w:rsidP="00624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D" w:rsidRDefault="00624AFD" w:rsidP="00624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D" w:rsidRDefault="00624AFD" w:rsidP="00624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D" w:rsidRDefault="00624AFD" w:rsidP="00624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624AFD" w:rsidTr="00A01E4A">
        <w:trPr>
          <w:trHeight w:val="862"/>
        </w:trPr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D" w:rsidRDefault="00624AFD" w:rsidP="00624AF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Звуки </w:t>
            </w:r>
            <w:r>
              <w:rPr>
                <w:rFonts w:ascii="Calibri" w:eastAsia="Times New Roman" w:hAnsi="Calibri" w:cs="Times New Roman"/>
                <w:lang w:val="en-US"/>
              </w:rPr>
              <w:t>[</w:t>
            </w:r>
            <w:proofErr w:type="gramStart"/>
            <w:r>
              <w:rPr>
                <w:rFonts w:ascii="Calibri" w:eastAsia="Times New Roman" w:hAnsi="Calibri" w:cs="Times New Roman"/>
              </w:rPr>
              <w:t>л</w:t>
            </w:r>
            <w:proofErr w:type="gramEnd"/>
            <w:r>
              <w:rPr>
                <w:rFonts w:ascii="Calibri" w:eastAsia="Times New Roman" w:hAnsi="Calibri" w:cs="Times New Roman"/>
                <w:lang w:val="en-US"/>
              </w:rPr>
              <w:t>] [</w:t>
            </w:r>
            <w:r>
              <w:rPr>
                <w:rFonts w:ascii="Calibri" w:eastAsia="Times New Roman" w:hAnsi="Calibri" w:cs="Times New Roman"/>
              </w:rPr>
              <w:t>л</w:t>
            </w:r>
            <w:r>
              <w:rPr>
                <w:rFonts w:ascii="Calibri" w:eastAsia="Times New Roman" w:hAnsi="Calibri" w:cs="Times New Roman"/>
                <w:lang w:val="en-US"/>
              </w:rPr>
              <w:t>`]</w:t>
            </w:r>
          </w:p>
          <w:p w:rsidR="00624AFD" w:rsidRDefault="00624AFD" w:rsidP="00624AF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  <w:p w:rsidR="00624AFD" w:rsidRDefault="00624AFD" w:rsidP="00624AF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D" w:rsidRDefault="00624AFD" w:rsidP="00624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D" w:rsidRDefault="00624AFD" w:rsidP="00624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D" w:rsidRDefault="00624AFD" w:rsidP="00624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D" w:rsidRDefault="00624AFD" w:rsidP="00624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D" w:rsidRDefault="00624AFD" w:rsidP="00624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D" w:rsidRDefault="00624AFD" w:rsidP="00624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D" w:rsidRDefault="00624AFD" w:rsidP="00624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D" w:rsidRDefault="00624AFD" w:rsidP="00624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D" w:rsidRDefault="00624AFD" w:rsidP="00624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D" w:rsidRDefault="00624AFD" w:rsidP="00624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D" w:rsidRDefault="00624AFD" w:rsidP="00624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D" w:rsidRDefault="00624AFD" w:rsidP="00624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D" w:rsidRDefault="00624AFD" w:rsidP="00624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D" w:rsidRDefault="00624AFD" w:rsidP="00624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D" w:rsidRDefault="00624AFD" w:rsidP="00624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D" w:rsidRDefault="00624AFD" w:rsidP="00624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D" w:rsidRDefault="00624AFD" w:rsidP="00624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D" w:rsidRDefault="00624AFD" w:rsidP="00624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624AFD" w:rsidTr="00A01E4A">
        <w:trPr>
          <w:trHeight w:val="862"/>
        </w:trPr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D" w:rsidRDefault="00624AFD" w:rsidP="00624AF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Звуки </w:t>
            </w:r>
            <w:r>
              <w:rPr>
                <w:rFonts w:ascii="Calibri" w:eastAsia="Times New Roman" w:hAnsi="Calibri" w:cs="Times New Roman"/>
                <w:lang w:val="en-US"/>
              </w:rPr>
              <w:t>[</w:t>
            </w:r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Calibri" w:eastAsia="Times New Roman" w:hAnsi="Calibri" w:cs="Times New Roman"/>
              </w:rPr>
              <w:t>р</w:t>
            </w:r>
            <w:proofErr w:type="spellEnd"/>
            <w:proofErr w:type="gramEnd"/>
            <w:r>
              <w:rPr>
                <w:rFonts w:ascii="Calibri" w:eastAsia="Times New Roman" w:hAnsi="Calibri" w:cs="Times New Roman"/>
                <w:lang w:val="en-US"/>
              </w:rPr>
              <w:t>] [</w:t>
            </w:r>
            <w:proofErr w:type="spellStart"/>
            <w:r>
              <w:rPr>
                <w:rFonts w:ascii="Calibri" w:eastAsia="Times New Roman" w:hAnsi="Calibri" w:cs="Times New Roman"/>
              </w:rPr>
              <w:t>р</w:t>
            </w:r>
            <w:proofErr w:type="spellEnd"/>
            <w:r>
              <w:rPr>
                <w:rFonts w:ascii="Calibri" w:eastAsia="Times New Roman" w:hAnsi="Calibri" w:cs="Times New Roman"/>
                <w:lang w:val="en-US"/>
              </w:rPr>
              <w:t>`]</w:t>
            </w:r>
          </w:p>
          <w:p w:rsidR="00624AFD" w:rsidRDefault="00624AFD" w:rsidP="00624AF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  <w:p w:rsidR="00624AFD" w:rsidRDefault="00624AFD" w:rsidP="00624AF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D" w:rsidRDefault="00624AFD" w:rsidP="00624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D" w:rsidRDefault="00624AFD" w:rsidP="00624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D" w:rsidRDefault="00624AFD" w:rsidP="00624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D" w:rsidRDefault="00624AFD" w:rsidP="00624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D" w:rsidRDefault="00624AFD" w:rsidP="00624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D" w:rsidRDefault="00624AFD" w:rsidP="00624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D" w:rsidRDefault="00624AFD" w:rsidP="00624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D" w:rsidRDefault="00624AFD" w:rsidP="00624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D" w:rsidRDefault="00624AFD" w:rsidP="00624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D" w:rsidRDefault="00624AFD" w:rsidP="00624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D" w:rsidRDefault="00624AFD" w:rsidP="00624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D" w:rsidRDefault="00624AFD" w:rsidP="00624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D" w:rsidRDefault="00624AFD" w:rsidP="00624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D" w:rsidRDefault="00624AFD" w:rsidP="00624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D" w:rsidRDefault="00624AFD" w:rsidP="00624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D" w:rsidRDefault="00624AFD" w:rsidP="00624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D" w:rsidRDefault="00624AFD" w:rsidP="00624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D" w:rsidRDefault="00624AFD" w:rsidP="00624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624AFD" w:rsidTr="00A01E4A">
        <w:trPr>
          <w:trHeight w:val="862"/>
        </w:trPr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D" w:rsidRDefault="00624AFD" w:rsidP="00624AF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Другие звуки</w:t>
            </w:r>
          </w:p>
          <w:p w:rsidR="00624AFD" w:rsidRDefault="00624AFD" w:rsidP="00624AF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  <w:p w:rsidR="00624AFD" w:rsidRDefault="00624AFD" w:rsidP="00624AF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D" w:rsidRDefault="00624AFD" w:rsidP="00624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D" w:rsidRDefault="00624AFD" w:rsidP="00624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D" w:rsidRDefault="00624AFD" w:rsidP="00624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D" w:rsidRDefault="00624AFD" w:rsidP="00624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D" w:rsidRDefault="00624AFD" w:rsidP="00624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D" w:rsidRDefault="00624AFD" w:rsidP="00624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D" w:rsidRDefault="00624AFD" w:rsidP="00624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D" w:rsidRDefault="00624AFD" w:rsidP="00624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D" w:rsidRDefault="00624AFD" w:rsidP="00624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D" w:rsidRDefault="00624AFD" w:rsidP="00624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D" w:rsidRDefault="00624AFD" w:rsidP="00624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D" w:rsidRDefault="00624AFD" w:rsidP="00624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D" w:rsidRDefault="00624AFD" w:rsidP="00624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D" w:rsidRDefault="00624AFD" w:rsidP="00624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D" w:rsidRDefault="00624AFD" w:rsidP="00624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D" w:rsidRDefault="00624AFD" w:rsidP="00624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D" w:rsidRDefault="00624AFD" w:rsidP="00624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D" w:rsidRDefault="00624AFD" w:rsidP="00624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624AFD" w:rsidTr="00A01E4A">
        <w:trPr>
          <w:trHeight w:val="862"/>
        </w:trPr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D" w:rsidRDefault="00624AFD" w:rsidP="00624AF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Дифференциация звуков</w:t>
            </w:r>
          </w:p>
          <w:p w:rsidR="00624AFD" w:rsidRDefault="00624AFD" w:rsidP="00624AF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  <w:p w:rsidR="00624AFD" w:rsidRDefault="00624AFD" w:rsidP="00624AF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D" w:rsidRDefault="00624AFD" w:rsidP="00624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D" w:rsidRDefault="00624AFD" w:rsidP="00624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D" w:rsidRDefault="00624AFD" w:rsidP="00624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D" w:rsidRDefault="00624AFD" w:rsidP="00624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D" w:rsidRDefault="00624AFD" w:rsidP="00624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D" w:rsidRDefault="00624AFD" w:rsidP="00624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D" w:rsidRDefault="00624AFD" w:rsidP="00624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D" w:rsidRDefault="00624AFD" w:rsidP="00624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D" w:rsidRDefault="00624AFD" w:rsidP="00624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D" w:rsidRDefault="00624AFD" w:rsidP="00624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D" w:rsidRDefault="00624AFD" w:rsidP="00624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D" w:rsidRDefault="00624AFD" w:rsidP="00624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D" w:rsidRDefault="00624AFD" w:rsidP="00624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D" w:rsidRDefault="00624AFD" w:rsidP="00624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D" w:rsidRDefault="00624AFD" w:rsidP="00624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D" w:rsidRDefault="00624AFD" w:rsidP="00624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D" w:rsidRDefault="00624AFD" w:rsidP="00624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D" w:rsidRDefault="00624AFD" w:rsidP="00624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624AFD" w:rsidTr="00A01E4A">
        <w:trPr>
          <w:trHeight w:val="862"/>
        </w:trPr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D" w:rsidRDefault="00624AFD" w:rsidP="00624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Оценка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D" w:rsidRDefault="00624AFD" w:rsidP="00624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D" w:rsidRDefault="00624AFD" w:rsidP="00624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D" w:rsidRDefault="00624AFD" w:rsidP="00624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D" w:rsidRDefault="00624AFD" w:rsidP="00624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D" w:rsidRDefault="00624AFD" w:rsidP="00624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D" w:rsidRDefault="00624AFD" w:rsidP="00624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D" w:rsidRDefault="00624AFD" w:rsidP="00624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D" w:rsidRDefault="00624AFD" w:rsidP="00624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D" w:rsidRDefault="00624AFD" w:rsidP="00624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D" w:rsidRDefault="00624AFD" w:rsidP="00624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D" w:rsidRDefault="00624AFD" w:rsidP="00624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D" w:rsidRDefault="00624AFD" w:rsidP="00624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D" w:rsidRDefault="00624AFD" w:rsidP="00624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D" w:rsidRDefault="00624AFD" w:rsidP="00624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D" w:rsidRDefault="00624AFD" w:rsidP="00624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D" w:rsidRDefault="00624AFD" w:rsidP="00624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D" w:rsidRDefault="00624AFD" w:rsidP="00624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D" w:rsidRDefault="00624AFD" w:rsidP="00624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</w:tbl>
    <w:p w:rsidR="00624AFD" w:rsidRDefault="00624AFD" w:rsidP="00624AFD">
      <w:pPr>
        <w:spacing w:after="0" w:line="240" w:lineRule="auto"/>
        <w:rPr>
          <w:rFonts w:ascii="Calibri" w:eastAsia="Times New Roman" w:hAnsi="Calibri" w:cs="Times New Roman"/>
        </w:rPr>
      </w:pPr>
    </w:p>
    <w:p w:rsidR="00624AFD" w:rsidRDefault="00624AFD" w:rsidP="00624AFD">
      <w:pPr>
        <w:spacing w:after="0" w:line="240" w:lineRule="auto"/>
        <w:rPr>
          <w:rFonts w:ascii="Calibri" w:eastAsia="Times New Roman" w:hAnsi="Calibri" w:cs="Times New Roman"/>
        </w:rPr>
      </w:pPr>
    </w:p>
    <w:p w:rsidR="00624AFD" w:rsidRDefault="00624AFD" w:rsidP="00624AFD">
      <w:pPr>
        <w:spacing w:after="0" w:line="240" w:lineRule="auto"/>
        <w:rPr>
          <w:rFonts w:ascii="Calibri" w:eastAsia="Times New Roman" w:hAnsi="Calibri" w:cs="Times New Roman"/>
        </w:rPr>
      </w:pPr>
    </w:p>
    <w:p w:rsidR="00624AFD" w:rsidRDefault="00624AFD" w:rsidP="00624AFD">
      <w:pPr>
        <w:spacing w:after="0" w:line="240" w:lineRule="auto"/>
        <w:rPr>
          <w:rFonts w:ascii="Calibri" w:eastAsia="Times New Roman" w:hAnsi="Calibri" w:cs="Times New Roman"/>
        </w:rPr>
      </w:pPr>
    </w:p>
    <w:p w:rsidR="00624AFD" w:rsidRDefault="00624AFD" w:rsidP="00624AFD">
      <w:pPr>
        <w:spacing w:after="0" w:line="240" w:lineRule="auto"/>
        <w:rPr>
          <w:rFonts w:ascii="Calibri" w:eastAsia="Times New Roman" w:hAnsi="Calibri" w:cs="Times New Roman"/>
        </w:rPr>
      </w:pPr>
    </w:p>
    <w:p w:rsidR="00624AFD" w:rsidRDefault="00624AFD" w:rsidP="00624AFD">
      <w:pPr>
        <w:tabs>
          <w:tab w:val="left" w:pos="2408"/>
        </w:tabs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</w:p>
    <w:p w:rsidR="00624AFD" w:rsidRDefault="00624AFD" w:rsidP="00624AFD">
      <w:pPr>
        <w:tabs>
          <w:tab w:val="left" w:pos="2408"/>
        </w:tabs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</w:p>
    <w:p w:rsidR="00624AFD" w:rsidRDefault="00624AFD" w:rsidP="00624AFD">
      <w:pPr>
        <w:tabs>
          <w:tab w:val="left" w:pos="2408"/>
        </w:tabs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</w:p>
    <w:p w:rsidR="00624AFD" w:rsidRDefault="00624AFD" w:rsidP="00624AFD">
      <w:pPr>
        <w:tabs>
          <w:tab w:val="left" w:pos="2408"/>
        </w:tabs>
        <w:spacing w:after="0" w:line="240" w:lineRule="auto"/>
        <w:rPr>
          <w:sz w:val="28"/>
          <w:szCs w:val="28"/>
        </w:rPr>
      </w:pPr>
    </w:p>
    <w:p w:rsidR="00624AFD" w:rsidRDefault="00624AFD" w:rsidP="00624AFD">
      <w:pPr>
        <w:tabs>
          <w:tab w:val="left" w:pos="2408"/>
        </w:tabs>
        <w:spacing w:after="0" w:line="240" w:lineRule="auto"/>
        <w:rPr>
          <w:sz w:val="28"/>
          <w:szCs w:val="28"/>
        </w:rPr>
      </w:pPr>
    </w:p>
    <w:p w:rsidR="00624AFD" w:rsidRDefault="00624AFD" w:rsidP="00624AFD">
      <w:pPr>
        <w:tabs>
          <w:tab w:val="left" w:pos="2408"/>
        </w:tabs>
        <w:spacing w:after="0" w:line="240" w:lineRule="auto"/>
        <w:rPr>
          <w:sz w:val="28"/>
          <w:szCs w:val="28"/>
        </w:rPr>
      </w:pPr>
    </w:p>
    <w:p w:rsidR="00624AFD" w:rsidRDefault="00624AFD" w:rsidP="00624AFD">
      <w:pPr>
        <w:tabs>
          <w:tab w:val="left" w:pos="2408"/>
        </w:tabs>
        <w:spacing w:after="0" w:line="240" w:lineRule="auto"/>
        <w:rPr>
          <w:sz w:val="28"/>
          <w:szCs w:val="28"/>
        </w:rPr>
      </w:pPr>
    </w:p>
    <w:p w:rsidR="00624AFD" w:rsidRDefault="00624AFD" w:rsidP="00624AFD">
      <w:pPr>
        <w:tabs>
          <w:tab w:val="left" w:pos="2408"/>
        </w:tabs>
        <w:spacing w:after="0" w:line="240" w:lineRule="auto"/>
        <w:rPr>
          <w:sz w:val="28"/>
          <w:szCs w:val="28"/>
        </w:rPr>
      </w:pPr>
    </w:p>
    <w:p w:rsidR="00624AFD" w:rsidRDefault="00624AFD" w:rsidP="00624AFD">
      <w:pPr>
        <w:tabs>
          <w:tab w:val="left" w:pos="2408"/>
        </w:tabs>
        <w:spacing w:after="0" w:line="240" w:lineRule="auto"/>
        <w:rPr>
          <w:sz w:val="28"/>
          <w:szCs w:val="28"/>
        </w:rPr>
      </w:pPr>
    </w:p>
    <w:p w:rsidR="00624AFD" w:rsidRDefault="00624AFD" w:rsidP="00624AFD">
      <w:pPr>
        <w:tabs>
          <w:tab w:val="left" w:pos="2408"/>
        </w:tabs>
        <w:spacing w:after="0" w:line="240" w:lineRule="auto"/>
        <w:rPr>
          <w:sz w:val="28"/>
          <w:szCs w:val="28"/>
        </w:rPr>
      </w:pPr>
    </w:p>
    <w:p w:rsidR="00624AFD" w:rsidRDefault="00624AFD" w:rsidP="00624AFD">
      <w:pPr>
        <w:tabs>
          <w:tab w:val="left" w:pos="2408"/>
        </w:tabs>
        <w:spacing w:after="0" w:line="240" w:lineRule="auto"/>
        <w:rPr>
          <w:sz w:val="28"/>
          <w:szCs w:val="28"/>
        </w:rPr>
      </w:pPr>
    </w:p>
    <w:p w:rsidR="00624AFD" w:rsidRDefault="00624AFD" w:rsidP="00624AFD">
      <w:pPr>
        <w:tabs>
          <w:tab w:val="left" w:pos="2408"/>
        </w:tabs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</w:p>
    <w:p w:rsidR="00624AFD" w:rsidRDefault="00624AFD" w:rsidP="00624AFD">
      <w:pPr>
        <w:tabs>
          <w:tab w:val="left" w:pos="2408"/>
        </w:tabs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</w:p>
    <w:p w:rsidR="00883FC5" w:rsidRPr="00CE15D4" w:rsidRDefault="00624AFD" w:rsidP="00CE15D4">
      <w:pPr>
        <w:pStyle w:val="a7"/>
        <w:spacing w:after="0"/>
        <w:rPr>
          <w:rFonts w:ascii="Times New Roman" w:hAnsi="Times New Roman"/>
          <w:iCs/>
        </w:rPr>
      </w:pPr>
      <w:r w:rsidRPr="006C1294">
        <w:rPr>
          <w:rStyle w:val="a6"/>
          <w:rFonts w:ascii="Times New Roman" w:hAnsi="Times New Roman"/>
          <w:i w:val="0"/>
        </w:rPr>
        <w:t>-</w:t>
      </w:r>
      <w:r>
        <w:rPr>
          <w:rStyle w:val="a6"/>
          <w:rFonts w:ascii="Times New Roman" w:hAnsi="Times New Roman"/>
          <w:i w:val="0"/>
        </w:rPr>
        <w:t xml:space="preserve"> </w:t>
      </w:r>
      <w:r w:rsidRPr="006C1294">
        <w:rPr>
          <w:rStyle w:val="a6"/>
          <w:rFonts w:ascii="Times New Roman" w:hAnsi="Times New Roman"/>
          <w:i w:val="0"/>
        </w:rPr>
        <w:t xml:space="preserve">5 </w:t>
      </w:r>
      <w:r>
        <w:rPr>
          <w:rStyle w:val="a6"/>
          <w:rFonts w:ascii="Times New Roman" w:hAnsi="Times New Roman"/>
          <w:i w:val="0"/>
        </w:rPr>
        <w:t>-</w:t>
      </w:r>
    </w:p>
    <w:p w:rsidR="00624AFD" w:rsidRDefault="00624AFD" w:rsidP="00624A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24AFD" w:rsidRPr="00624AFD" w:rsidRDefault="00624AFD" w:rsidP="00624AFD">
      <w:pPr>
        <w:pStyle w:val="a7"/>
        <w:spacing w:after="0"/>
        <w:rPr>
          <w:rFonts w:ascii="Times New Roman" w:hAnsi="Times New Roman"/>
          <w:iCs/>
        </w:rPr>
      </w:pPr>
      <w:r w:rsidRPr="00624AFD">
        <w:rPr>
          <w:rFonts w:ascii="Times New Roman" w:hAnsi="Times New Roman"/>
        </w:rPr>
        <w:t>5. СЛОГОВАЯ СТРУКТУРА</w:t>
      </w:r>
    </w:p>
    <w:p w:rsidR="00624AFD" w:rsidRPr="00624AFD" w:rsidRDefault="00624AFD" w:rsidP="00624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tbl>
      <w:tblPr>
        <w:tblW w:w="11126" w:type="dxa"/>
        <w:tblInd w:w="-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8"/>
        <w:gridCol w:w="1153"/>
        <w:gridCol w:w="547"/>
        <w:gridCol w:w="548"/>
        <w:gridCol w:w="551"/>
        <w:gridCol w:w="1696"/>
        <w:gridCol w:w="547"/>
        <w:gridCol w:w="548"/>
        <w:gridCol w:w="551"/>
        <w:gridCol w:w="1826"/>
        <w:gridCol w:w="547"/>
        <w:gridCol w:w="548"/>
        <w:gridCol w:w="496"/>
      </w:tblGrid>
      <w:tr w:rsidR="00624AFD" w:rsidRPr="00624AFD" w:rsidTr="00624AFD">
        <w:trPr>
          <w:trHeight w:val="442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D" w:rsidRPr="00624AFD" w:rsidRDefault="00624AFD" w:rsidP="0062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24AFD">
              <w:rPr>
                <w:rFonts w:ascii="Times New Roman" w:eastAsia="Times New Roman" w:hAnsi="Times New Roman" w:cs="Times New Roman"/>
              </w:rPr>
              <w:t>Возраст</w:t>
            </w:r>
          </w:p>
        </w:tc>
        <w:tc>
          <w:tcPr>
            <w:tcW w:w="2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D" w:rsidRPr="00624AFD" w:rsidRDefault="00624AFD" w:rsidP="0062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24AFD">
              <w:rPr>
                <w:rFonts w:ascii="Times New Roman" w:eastAsia="Times New Roman" w:hAnsi="Times New Roman" w:cs="Times New Roman"/>
              </w:rPr>
              <w:t>4 – 5 лет</w:t>
            </w:r>
          </w:p>
        </w:tc>
        <w:tc>
          <w:tcPr>
            <w:tcW w:w="3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D" w:rsidRPr="00624AFD" w:rsidRDefault="00624AFD" w:rsidP="0062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24AFD">
              <w:rPr>
                <w:rFonts w:ascii="Times New Roman" w:eastAsia="Times New Roman" w:hAnsi="Times New Roman" w:cs="Times New Roman"/>
              </w:rPr>
              <w:t>5 – 6 лет</w:t>
            </w:r>
          </w:p>
        </w:tc>
        <w:tc>
          <w:tcPr>
            <w:tcW w:w="3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D" w:rsidRPr="00624AFD" w:rsidRDefault="00624AFD" w:rsidP="0062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24AFD">
              <w:rPr>
                <w:rFonts w:ascii="Times New Roman" w:eastAsia="Times New Roman" w:hAnsi="Times New Roman" w:cs="Times New Roman"/>
              </w:rPr>
              <w:t>6 – 7 лет</w:t>
            </w:r>
          </w:p>
        </w:tc>
      </w:tr>
      <w:tr w:rsidR="00624AFD" w:rsidRPr="00624AFD" w:rsidTr="00624AFD">
        <w:trPr>
          <w:trHeight w:val="284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D" w:rsidRPr="00624AFD" w:rsidRDefault="00624AFD" w:rsidP="00624AF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624AFD">
              <w:rPr>
                <w:rFonts w:ascii="Times New Roman" w:eastAsia="Times New Roman" w:hAnsi="Times New Roman" w:cs="Times New Roman"/>
              </w:rPr>
              <w:t>Работа со словами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D" w:rsidRPr="00624AFD" w:rsidRDefault="00624AFD" w:rsidP="0062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D" w:rsidRPr="00624AFD" w:rsidRDefault="00624AFD" w:rsidP="0062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24AFD">
              <w:rPr>
                <w:rFonts w:ascii="Times New Roman" w:eastAsia="Times New Roman" w:hAnsi="Times New Roman" w:cs="Times New Roman"/>
              </w:rPr>
              <w:t>Н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D" w:rsidRPr="00624AFD" w:rsidRDefault="00624AFD" w:rsidP="0062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D" w:rsidRPr="00624AFD" w:rsidRDefault="00624AFD" w:rsidP="0062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24AFD"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D" w:rsidRPr="00624AFD" w:rsidRDefault="00624AFD" w:rsidP="0062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D" w:rsidRPr="00624AFD" w:rsidRDefault="00624AFD" w:rsidP="0062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24AFD">
              <w:rPr>
                <w:rFonts w:ascii="Times New Roman" w:eastAsia="Times New Roman" w:hAnsi="Times New Roman" w:cs="Times New Roman"/>
              </w:rPr>
              <w:t>Н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D" w:rsidRPr="00624AFD" w:rsidRDefault="00624AFD" w:rsidP="0062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D" w:rsidRPr="00624AFD" w:rsidRDefault="00624AFD" w:rsidP="0062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24AFD"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D" w:rsidRPr="00624AFD" w:rsidRDefault="00624AFD" w:rsidP="0062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D" w:rsidRPr="00624AFD" w:rsidRDefault="00624AFD" w:rsidP="0062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24AFD">
              <w:rPr>
                <w:rFonts w:ascii="Times New Roman" w:eastAsia="Times New Roman" w:hAnsi="Times New Roman" w:cs="Times New Roman"/>
              </w:rPr>
              <w:t>Н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D" w:rsidRPr="00624AFD" w:rsidRDefault="00624AFD" w:rsidP="0062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D" w:rsidRPr="00624AFD" w:rsidRDefault="00624AFD" w:rsidP="0062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24AFD">
              <w:rPr>
                <w:rFonts w:ascii="Times New Roman" w:eastAsia="Times New Roman" w:hAnsi="Times New Roman" w:cs="Times New Roman"/>
              </w:rPr>
              <w:t>К</w:t>
            </w:r>
          </w:p>
        </w:tc>
      </w:tr>
      <w:tr w:rsidR="00624AFD" w:rsidRPr="00624AFD" w:rsidTr="00624AFD">
        <w:trPr>
          <w:cantSplit/>
          <w:trHeight w:val="7270"/>
        </w:trPr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FD" w:rsidRPr="00624AFD" w:rsidRDefault="00624AFD" w:rsidP="00624A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D" w:rsidRPr="00624AFD" w:rsidRDefault="00624AFD" w:rsidP="00624A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624AFD">
              <w:rPr>
                <w:rFonts w:ascii="Times New Roman" w:eastAsia="Times New Roman" w:hAnsi="Times New Roman" w:cs="Times New Roman"/>
                <w:i/>
              </w:rPr>
              <w:t>дом</w:t>
            </w:r>
          </w:p>
          <w:p w:rsidR="00624AFD" w:rsidRPr="00624AFD" w:rsidRDefault="00624AFD" w:rsidP="00624A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624AFD">
              <w:rPr>
                <w:rFonts w:ascii="Times New Roman" w:eastAsia="Times New Roman" w:hAnsi="Times New Roman" w:cs="Times New Roman"/>
                <w:i/>
              </w:rPr>
              <w:t>вата</w:t>
            </w:r>
          </w:p>
          <w:p w:rsidR="00624AFD" w:rsidRPr="00624AFD" w:rsidRDefault="00624AFD" w:rsidP="00624A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624AFD">
              <w:rPr>
                <w:rFonts w:ascii="Times New Roman" w:eastAsia="Times New Roman" w:hAnsi="Times New Roman" w:cs="Times New Roman"/>
                <w:i/>
              </w:rPr>
              <w:t>веник</w:t>
            </w:r>
          </w:p>
          <w:p w:rsidR="00624AFD" w:rsidRPr="00624AFD" w:rsidRDefault="00624AFD" w:rsidP="00624A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624AFD">
              <w:rPr>
                <w:rFonts w:ascii="Times New Roman" w:eastAsia="Times New Roman" w:hAnsi="Times New Roman" w:cs="Times New Roman"/>
                <w:i/>
              </w:rPr>
              <w:t>сумка</w:t>
            </w:r>
          </w:p>
          <w:p w:rsidR="00624AFD" w:rsidRPr="00624AFD" w:rsidRDefault="00624AFD" w:rsidP="00624A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624AFD">
              <w:rPr>
                <w:rFonts w:ascii="Times New Roman" w:eastAsia="Times New Roman" w:hAnsi="Times New Roman" w:cs="Times New Roman"/>
                <w:i/>
              </w:rPr>
              <w:t>лопата</w:t>
            </w:r>
          </w:p>
          <w:p w:rsidR="00624AFD" w:rsidRPr="00624AFD" w:rsidRDefault="00624AFD" w:rsidP="00624A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 w:rsidRPr="00624AFD">
              <w:rPr>
                <w:rFonts w:ascii="Times New Roman" w:eastAsia="Times New Roman" w:hAnsi="Times New Roman" w:cs="Times New Roman"/>
                <w:i/>
              </w:rPr>
              <w:t>тортик</w:t>
            </w:r>
            <w:proofErr w:type="spellEnd"/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D" w:rsidRPr="00624AFD" w:rsidRDefault="00624AFD" w:rsidP="00624A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D" w:rsidRPr="00624AFD" w:rsidRDefault="00624AFD" w:rsidP="00624A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D" w:rsidRPr="00624AFD" w:rsidRDefault="00624AFD" w:rsidP="00624A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D" w:rsidRPr="00624AFD" w:rsidRDefault="00624AFD" w:rsidP="00624A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624AFD">
              <w:rPr>
                <w:rFonts w:ascii="Times New Roman" w:eastAsia="Times New Roman" w:hAnsi="Times New Roman" w:cs="Times New Roman"/>
                <w:i/>
              </w:rPr>
              <w:t>дом</w:t>
            </w:r>
          </w:p>
          <w:p w:rsidR="00624AFD" w:rsidRPr="00624AFD" w:rsidRDefault="00624AFD" w:rsidP="00624A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624AFD">
              <w:rPr>
                <w:rFonts w:ascii="Times New Roman" w:eastAsia="Times New Roman" w:hAnsi="Times New Roman" w:cs="Times New Roman"/>
                <w:i/>
              </w:rPr>
              <w:t>вата</w:t>
            </w:r>
          </w:p>
          <w:p w:rsidR="00624AFD" w:rsidRPr="00624AFD" w:rsidRDefault="00624AFD" w:rsidP="00624A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624AFD">
              <w:rPr>
                <w:rFonts w:ascii="Times New Roman" w:eastAsia="Times New Roman" w:hAnsi="Times New Roman" w:cs="Times New Roman"/>
                <w:i/>
              </w:rPr>
              <w:t>веник</w:t>
            </w:r>
          </w:p>
          <w:p w:rsidR="00624AFD" w:rsidRPr="00624AFD" w:rsidRDefault="00624AFD" w:rsidP="00624A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624AFD">
              <w:rPr>
                <w:rFonts w:ascii="Times New Roman" w:eastAsia="Times New Roman" w:hAnsi="Times New Roman" w:cs="Times New Roman"/>
                <w:i/>
              </w:rPr>
              <w:t>сумка</w:t>
            </w:r>
          </w:p>
          <w:p w:rsidR="00624AFD" w:rsidRPr="00624AFD" w:rsidRDefault="00624AFD" w:rsidP="00624A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624AFD">
              <w:rPr>
                <w:rFonts w:ascii="Times New Roman" w:eastAsia="Times New Roman" w:hAnsi="Times New Roman" w:cs="Times New Roman"/>
                <w:i/>
              </w:rPr>
              <w:t>лопата</w:t>
            </w:r>
          </w:p>
          <w:p w:rsidR="00624AFD" w:rsidRPr="00624AFD" w:rsidRDefault="00624AFD" w:rsidP="00624A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 w:rsidRPr="00624AFD">
              <w:rPr>
                <w:rFonts w:ascii="Times New Roman" w:eastAsia="Times New Roman" w:hAnsi="Times New Roman" w:cs="Times New Roman"/>
                <w:i/>
              </w:rPr>
              <w:t>тортик</w:t>
            </w:r>
            <w:proofErr w:type="spellEnd"/>
          </w:p>
          <w:p w:rsidR="00624AFD" w:rsidRPr="00624AFD" w:rsidRDefault="00624AFD" w:rsidP="00624A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624AFD">
              <w:rPr>
                <w:rFonts w:ascii="Times New Roman" w:eastAsia="Times New Roman" w:hAnsi="Times New Roman" w:cs="Times New Roman"/>
                <w:i/>
              </w:rPr>
              <w:t>телефон</w:t>
            </w:r>
          </w:p>
          <w:p w:rsidR="00624AFD" w:rsidRPr="00624AFD" w:rsidRDefault="00624AFD" w:rsidP="00624A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624AFD">
              <w:rPr>
                <w:rFonts w:ascii="Times New Roman" w:eastAsia="Times New Roman" w:hAnsi="Times New Roman" w:cs="Times New Roman"/>
                <w:i/>
              </w:rPr>
              <w:t>милиционер</w:t>
            </w:r>
          </w:p>
          <w:p w:rsidR="00624AFD" w:rsidRPr="00624AFD" w:rsidRDefault="00624AFD" w:rsidP="00624A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624AFD">
              <w:rPr>
                <w:rFonts w:ascii="Times New Roman" w:eastAsia="Times New Roman" w:hAnsi="Times New Roman" w:cs="Times New Roman"/>
                <w:i/>
              </w:rPr>
              <w:t>велосипед</w:t>
            </w:r>
          </w:p>
          <w:p w:rsidR="00624AFD" w:rsidRPr="00624AFD" w:rsidRDefault="00624AFD" w:rsidP="00624A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624AFD">
              <w:rPr>
                <w:rFonts w:ascii="Times New Roman" w:eastAsia="Times New Roman" w:hAnsi="Times New Roman" w:cs="Times New Roman"/>
                <w:i/>
              </w:rPr>
              <w:t>сковорода</w:t>
            </w:r>
          </w:p>
          <w:p w:rsidR="00624AFD" w:rsidRPr="00624AFD" w:rsidRDefault="00624AFD" w:rsidP="00624A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624AFD">
              <w:rPr>
                <w:rFonts w:ascii="Times New Roman" w:eastAsia="Times New Roman" w:hAnsi="Times New Roman" w:cs="Times New Roman"/>
                <w:i/>
              </w:rPr>
              <w:t>полотенце</w:t>
            </w:r>
          </w:p>
          <w:p w:rsidR="00624AFD" w:rsidRPr="00624AFD" w:rsidRDefault="00624AFD" w:rsidP="00624A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624AFD">
              <w:rPr>
                <w:rFonts w:ascii="Times New Roman" w:eastAsia="Times New Roman" w:hAnsi="Times New Roman" w:cs="Times New Roman"/>
                <w:i/>
              </w:rPr>
              <w:t>мотоцикл</w:t>
            </w:r>
          </w:p>
          <w:p w:rsidR="00624AFD" w:rsidRPr="00624AFD" w:rsidRDefault="00624AFD" w:rsidP="00624A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624AFD">
              <w:rPr>
                <w:rFonts w:ascii="Times New Roman" w:eastAsia="Times New Roman" w:hAnsi="Times New Roman" w:cs="Times New Roman"/>
                <w:i/>
              </w:rPr>
              <w:t>телевизор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D" w:rsidRPr="00624AFD" w:rsidRDefault="00624AFD" w:rsidP="00624A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D" w:rsidRPr="00624AFD" w:rsidRDefault="00624AFD" w:rsidP="00624A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D" w:rsidRPr="00624AFD" w:rsidRDefault="00624AFD" w:rsidP="00624A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D" w:rsidRPr="00624AFD" w:rsidRDefault="00624AFD" w:rsidP="00624A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624AFD">
              <w:rPr>
                <w:rFonts w:ascii="Times New Roman" w:eastAsia="Times New Roman" w:hAnsi="Times New Roman" w:cs="Times New Roman"/>
                <w:i/>
              </w:rPr>
              <w:t>дом</w:t>
            </w:r>
          </w:p>
          <w:p w:rsidR="00624AFD" w:rsidRPr="00624AFD" w:rsidRDefault="00624AFD" w:rsidP="00624A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624AFD">
              <w:rPr>
                <w:rFonts w:ascii="Times New Roman" w:eastAsia="Times New Roman" w:hAnsi="Times New Roman" w:cs="Times New Roman"/>
                <w:i/>
              </w:rPr>
              <w:t>вата</w:t>
            </w:r>
          </w:p>
          <w:p w:rsidR="00624AFD" w:rsidRPr="00624AFD" w:rsidRDefault="00624AFD" w:rsidP="00624A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624AFD">
              <w:rPr>
                <w:rFonts w:ascii="Times New Roman" w:eastAsia="Times New Roman" w:hAnsi="Times New Roman" w:cs="Times New Roman"/>
                <w:i/>
              </w:rPr>
              <w:t>веник</w:t>
            </w:r>
          </w:p>
          <w:p w:rsidR="00624AFD" w:rsidRPr="00624AFD" w:rsidRDefault="00624AFD" w:rsidP="00624A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624AFD">
              <w:rPr>
                <w:rFonts w:ascii="Times New Roman" w:eastAsia="Times New Roman" w:hAnsi="Times New Roman" w:cs="Times New Roman"/>
                <w:i/>
              </w:rPr>
              <w:t>сумка</w:t>
            </w:r>
          </w:p>
          <w:p w:rsidR="00624AFD" w:rsidRPr="00624AFD" w:rsidRDefault="00624AFD" w:rsidP="00624A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624AFD">
              <w:rPr>
                <w:rFonts w:ascii="Times New Roman" w:eastAsia="Times New Roman" w:hAnsi="Times New Roman" w:cs="Times New Roman"/>
                <w:i/>
              </w:rPr>
              <w:t>лопата</w:t>
            </w:r>
          </w:p>
          <w:p w:rsidR="00624AFD" w:rsidRPr="00624AFD" w:rsidRDefault="00624AFD" w:rsidP="00624A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 w:rsidRPr="00624AFD">
              <w:rPr>
                <w:rFonts w:ascii="Times New Roman" w:eastAsia="Times New Roman" w:hAnsi="Times New Roman" w:cs="Times New Roman"/>
                <w:i/>
              </w:rPr>
              <w:t>тортик</w:t>
            </w:r>
            <w:proofErr w:type="spellEnd"/>
            <w:r w:rsidRPr="00624AFD">
              <w:rPr>
                <w:rFonts w:ascii="Times New Roman" w:eastAsia="Times New Roman" w:hAnsi="Times New Roman" w:cs="Times New Roman"/>
                <w:i/>
              </w:rPr>
              <w:t xml:space="preserve"> телефон</w:t>
            </w:r>
          </w:p>
          <w:p w:rsidR="00624AFD" w:rsidRPr="00624AFD" w:rsidRDefault="00624AFD" w:rsidP="00624A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624AFD">
              <w:rPr>
                <w:rFonts w:ascii="Times New Roman" w:eastAsia="Times New Roman" w:hAnsi="Times New Roman" w:cs="Times New Roman"/>
                <w:i/>
              </w:rPr>
              <w:t>милиционер</w:t>
            </w:r>
          </w:p>
          <w:p w:rsidR="00624AFD" w:rsidRPr="00624AFD" w:rsidRDefault="00624AFD" w:rsidP="00624A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624AFD">
              <w:rPr>
                <w:rFonts w:ascii="Times New Roman" w:eastAsia="Times New Roman" w:hAnsi="Times New Roman" w:cs="Times New Roman"/>
                <w:i/>
              </w:rPr>
              <w:t>велосипед</w:t>
            </w:r>
          </w:p>
          <w:p w:rsidR="00624AFD" w:rsidRPr="00624AFD" w:rsidRDefault="00624AFD" w:rsidP="00624A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624AFD">
              <w:rPr>
                <w:rFonts w:ascii="Times New Roman" w:eastAsia="Times New Roman" w:hAnsi="Times New Roman" w:cs="Times New Roman"/>
                <w:i/>
              </w:rPr>
              <w:t>сковорода</w:t>
            </w:r>
          </w:p>
          <w:p w:rsidR="00624AFD" w:rsidRPr="00624AFD" w:rsidRDefault="00624AFD" w:rsidP="00624A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624AFD">
              <w:rPr>
                <w:rFonts w:ascii="Times New Roman" w:eastAsia="Times New Roman" w:hAnsi="Times New Roman" w:cs="Times New Roman"/>
                <w:i/>
              </w:rPr>
              <w:t>полотенце</w:t>
            </w:r>
          </w:p>
          <w:p w:rsidR="00624AFD" w:rsidRPr="00624AFD" w:rsidRDefault="00624AFD" w:rsidP="00624A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624AFD">
              <w:rPr>
                <w:rFonts w:ascii="Times New Roman" w:eastAsia="Times New Roman" w:hAnsi="Times New Roman" w:cs="Times New Roman"/>
                <w:i/>
              </w:rPr>
              <w:t>мотоцикл</w:t>
            </w:r>
          </w:p>
          <w:p w:rsidR="00624AFD" w:rsidRPr="00624AFD" w:rsidRDefault="00624AFD" w:rsidP="00624A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624AFD">
              <w:rPr>
                <w:rFonts w:ascii="Times New Roman" w:eastAsia="Times New Roman" w:hAnsi="Times New Roman" w:cs="Times New Roman"/>
                <w:i/>
              </w:rPr>
              <w:t>телевизор</w:t>
            </w:r>
          </w:p>
          <w:p w:rsidR="00624AFD" w:rsidRPr="00624AFD" w:rsidRDefault="00624AFD" w:rsidP="00624A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624AFD">
              <w:rPr>
                <w:rFonts w:ascii="Times New Roman" w:eastAsia="Times New Roman" w:hAnsi="Times New Roman" w:cs="Times New Roman"/>
                <w:i/>
              </w:rPr>
              <w:t>экскаватор</w:t>
            </w:r>
          </w:p>
          <w:p w:rsidR="00624AFD" w:rsidRPr="00624AFD" w:rsidRDefault="00624AFD" w:rsidP="00624A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624AFD">
              <w:rPr>
                <w:rFonts w:ascii="Times New Roman" w:eastAsia="Times New Roman" w:hAnsi="Times New Roman" w:cs="Times New Roman"/>
                <w:i/>
              </w:rPr>
              <w:t>термометр</w:t>
            </w:r>
          </w:p>
          <w:p w:rsidR="00624AFD" w:rsidRPr="00624AFD" w:rsidRDefault="00624AFD" w:rsidP="00624A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624AFD">
              <w:rPr>
                <w:rFonts w:ascii="Times New Roman" w:eastAsia="Times New Roman" w:hAnsi="Times New Roman" w:cs="Times New Roman"/>
                <w:i/>
              </w:rPr>
              <w:t>тракторист</w:t>
            </w:r>
          </w:p>
          <w:p w:rsidR="00624AFD" w:rsidRPr="00624AFD" w:rsidRDefault="00624AFD" w:rsidP="00624A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624AFD">
              <w:rPr>
                <w:rFonts w:ascii="Times New Roman" w:eastAsia="Times New Roman" w:hAnsi="Times New Roman" w:cs="Times New Roman"/>
                <w:i/>
              </w:rPr>
              <w:t>регулировщик</w:t>
            </w:r>
          </w:p>
          <w:p w:rsidR="00624AFD" w:rsidRPr="00624AFD" w:rsidRDefault="00624AFD" w:rsidP="00624A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624AFD">
              <w:rPr>
                <w:rFonts w:ascii="Times New Roman" w:eastAsia="Times New Roman" w:hAnsi="Times New Roman" w:cs="Times New Roman"/>
                <w:i/>
              </w:rPr>
              <w:t>водопроводчик</w:t>
            </w:r>
          </w:p>
          <w:p w:rsidR="00624AFD" w:rsidRPr="00624AFD" w:rsidRDefault="00624AFD" w:rsidP="00624A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D" w:rsidRPr="00624AFD" w:rsidRDefault="00624AFD" w:rsidP="00624A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D" w:rsidRPr="00624AFD" w:rsidRDefault="00624AFD" w:rsidP="00624A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D" w:rsidRPr="00624AFD" w:rsidRDefault="00624AFD" w:rsidP="00624A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24AFD" w:rsidRPr="00624AFD" w:rsidTr="00624AFD">
        <w:trPr>
          <w:cantSplit/>
          <w:trHeight w:val="4272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24AFD" w:rsidRPr="00624AFD" w:rsidRDefault="00624AFD" w:rsidP="00624AF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624AFD">
              <w:rPr>
                <w:rFonts w:ascii="Times New Roman" w:eastAsia="Times New Roman" w:hAnsi="Times New Roman" w:cs="Times New Roman"/>
              </w:rPr>
              <w:t>Работа с предложениями.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D" w:rsidRPr="00624AFD" w:rsidRDefault="00624AFD" w:rsidP="00624A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D" w:rsidRPr="00624AFD" w:rsidRDefault="00624AFD" w:rsidP="00624A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D" w:rsidRPr="00624AFD" w:rsidRDefault="00624AFD" w:rsidP="00624A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D" w:rsidRPr="00624AFD" w:rsidRDefault="00624AFD" w:rsidP="00624A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D" w:rsidRPr="00624AFD" w:rsidRDefault="00624AFD" w:rsidP="00624A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624AFD">
              <w:rPr>
                <w:rFonts w:ascii="Times New Roman" w:eastAsia="Times New Roman" w:hAnsi="Times New Roman" w:cs="Times New Roman"/>
                <w:i/>
              </w:rPr>
              <w:t>Лампа упала со стола.</w:t>
            </w:r>
          </w:p>
          <w:p w:rsidR="00624AFD" w:rsidRPr="00624AFD" w:rsidRDefault="00624AFD" w:rsidP="00624A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624AFD" w:rsidRPr="00624AFD" w:rsidRDefault="00624AFD" w:rsidP="00624A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624AFD" w:rsidRPr="00624AFD" w:rsidRDefault="00624AFD" w:rsidP="00624A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24AFD">
              <w:rPr>
                <w:rFonts w:ascii="Times New Roman" w:eastAsia="Times New Roman" w:hAnsi="Times New Roman" w:cs="Times New Roman"/>
                <w:i/>
              </w:rPr>
              <w:t>Дети слепили снеговика.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D" w:rsidRPr="00624AFD" w:rsidRDefault="00624AFD" w:rsidP="00624A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D" w:rsidRPr="00624AFD" w:rsidRDefault="00624AFD" w:rsidP="00624A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D" w:rsidRPr="00624AFD" w:rsidRDefault="00624AFD" w:rsidP="00624A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D" w:rsidRPr="00624AFD" w:rsidRDefault="00624AFD" w:rsidP="00624A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624AFD">
              <w:rPr>
                <w:rFonts w:ascii="Times New Roman" w:eastAsia="Times New Roman" w:hAnsi="Times New Roman" w:cs="Times New Roman"/>
                <w:i/>
              </w:rPr>
              <w:t>Водопроводчик чинит водопровод.</w:t>
            </w:r>
          </w:p>
          <w:p w:rsidR="00624AFD" w:rsidRPr="00624AFD" w:rsidRDefault="00624AFD" w:rsidP="00624A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624AFD" w:rsidRPr="00624AFD" w:rsidRDefault="00624AFD" w:rsidP="00624A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624AFD" w:rsidRPr="00624AFD" w:rsidRDefault="00624AFD" w:rsidP="00624A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624AFD">
              <w:rPr>
                <w:rFonts w:ascii="Times New Roman" w:eastAsia="Times New Roman" w:hAnsi="Times New Roman" w:cs="Times New Roman"/>
                <w:i/>
              </w:rPr>
              <w:t>Регулировщик регулирует уличное движение.</w:t>
            </w:r>
          </w:p>
          <w:p w:rsidR="00624AFD" w:rsidRPr="00624AFD" w:rsidRDefault="00624AFD" w:rsidP="00624A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624AFD" w:rsidRPr="00624AFD" w:rsidRDefault="00624AFD" w:rsidP="00624A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D" w:rsidRPr="00624AFD" w:rsidRDefault="00624AFD" w:rsidP="00624A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D" w:rsidRPr="00624AFD" w:rsidRDefault="00624AFD" w:rsidP="00624A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D" w:rsidRPr="00624AFD" w:rsidRDefault="00624AFD" w:rsidP="00624A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24AFD" w:rsidRPr="00624AFD" w:rsidTr="00624AFD">
        <w:trPr>
          <w:trHeight w:val="457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D" w:rsidRPr="00624AFD" w:rsidRDefault="00624AFD" w:rsidP="0062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24AFD">
              <w:rPr>
                <w:rFonts w:ascii="Times New Roman" w:eastAsia="Times New Roman" w:hAnsi="Times New Roman" w:cs="Times New Roman"/>
              </w:rPr>
              <w:t>Оценка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D" w:rsidRPr="00624AFD" w:rsidRDefault="00624AFD" w:rsidP="00624A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D" w:rsidRPr="00624AFD" w:rsidRDefault="00624AFD" w:rsidP="00624A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D" w:rsidRPr="00624AFD" w:rsidRDefault="00624AFD" w:rsidP="00624A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D" w:rsidRPr="00624AFD" w:rsidRDefault="00624AFD" w:rsidP="00624A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D" w:rsidRPr="00624AFD" w:rsidRDefault="00624AFD" w:rsidP="00624A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D" w:rsidRPr="00624AFD" w:rsidRDefault="00624AFD" w:rsidP="00624A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D" w:rsidRPr="00624AFD" w:rsidRDefault="00624AFD" w:rsidP="00624A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D" w:rsidRPr="00624AFD" w:rsidRDefault="00624AFD" w:rsidP="00624A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D" w:rsidRPr="00624AFD" w:rsidRDefault="00624AFD" w:rsidP="00624A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D" w:rsidRPr="00624AFD" w:rsidRDefault="00624AFD" w:rsidP="00624A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D" w:rsidRPr="00624AFD" w:rsidRDefault="00624AFD" w:rsidP="00624A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D" w:rsidRPr="00624AFD" w:rsidRDefault="00624AFD" w:rsidP="00624A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624AFD" w:rsidRPr="00624AFD" w:rsidRDefault="00624AFD" w:rsidP="00624A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83FC5" w:rsidRDefault="00883FC5" w:rsidP="00624A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83FC5" w:rsidRDefault="00624AFD" w:rsidP="00624AF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4AFD">
        <w:rPr>
          <w:rFonts w:ascii="Times New Roman" w:hAnsi="Times New Roman" w:cs="Times New Roman"/>
          <w:sz w:val="28"/>
          <w:szCs w:val="28"/>
        </w:rPr>
        <w:t>-6-</w:t>
      </w:r>
    </w:p>
    <w:p w:rsidR="00624AFD" w:rsidRDefault="00624AFD" w:rsidP="00CE15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24AFD" w:rsidRPr="00624AFD" w:rsidRDefault="00624AFD" w:rsidP="00624AF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77A2" w:rsidRPr="001577A2" w:rsidRDefault="001577A2" w:rsidP="001577A2">
      <w:pPr>
        <w:rPr>
          <w:rFonts w:ascii="Times New Roman" w:eastAsia="Times New Roman" w:hAnsi="Times New Roman" w:cs="Times New Roman"/>
        </w:rPr>
      </w:pPr>
      <w:proofErr w:type="gramStart"/>
      <w:r w:rsidRPr="001577A2">
        <w:rPr>
          <w:rFonts w:ascii="Times New Roman" w:eastAsia="Times New Roman" w:hAnsi="Times New Roman" w:cs="Times New Roman"/>
          <w:b/>
        </w:rPr>
        <w:t>ЗАКЛЮЧЕНИЕ:</w:t>
      </w:r>
      <w:proofErr w:type="gramEnd"/>
      <w:r w:rsidRPr="001577A2"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577A2" w:rsidRPr="001577A2" w:rsidRDefault="001577A2" w:rsidP="001577A2">
      <w:pPr>
        <w:jc w:val="center"/>
        <w:rPr>
          <w:rFonts w:ascii="Times New Roman" w:eastAsia="Times New Roman" w:hAnsi="Times New Roman" w:cs="Times New Roman"/>
        </w:rPr>
      </w:pPr>
    </w:p>
    <w:p w:rsidR="001577A2" w:rsidRPr="001577A2" w:rsidRDefault="001577A2" w:rsidP="001577A2">
      <w:pPr>
        <w:jc w:val="center"/>
        <w:rPr>
          <w:rFonts w:ascii="Times New Roman" w:eastAsia="Times New Roman" w:hAnsi="Times New Roman" w:cs="Times New Roman"/>
          <w:b/>
        </w:rPr>
      </w:pPr>
      <w:r w:rsidRPr="001577A2">
        <w:rPr>
          <w:rFonts w:ascii="Times New Roman" w:eastAsia="Times New Roman" w:hAnsi="Times New Roman" w:cs="Times New Roman"/>
          <w:b/>
        </w:rPr>
        <w:t>ПЕРСПЕКТИВНЫЙ ПЛАН РАБОТЫ:</w:t>
      </w:r>
    </w:p>
    <w:p w:rsidR="001577A2" w:rsidRDefault="001577A2" w:rsidP="001577A2">
      <w:pPr>
        <w:jc w:val="center"/>
        <w:rPr>
          <w:rFonts w:ascii="Times New Roman" w:hAnsi="Times New Roman" w:cs="Times New Roman"/>
        </w:rPr>
      </w:pPr>
      <w:r w:rsidRPr="001577A2"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74C04" w:rsidRPr="001577A2" w:rsidRDefault="00974C04" w:rsidP="001577A2">
      <w:pPr>
        <w:jc w:val="center"/>
        <w:rPr>
          <w:rFonts w:ascii="Times New Roman" w:eastAsia="Times New Roman" w:hAnsi="Times New Roman" w:cs="Times New Roman"/>
        </w:rPr>
      </w:pPr>
    </w:p>
    <w:p w:rsidR="001577A2" w:rsidRPr="001577A2" w:rsidRDefault="001577A2" w:rsidP="001577A2">
      <w:pPr>
        <w:jc w:val="center"/>
        <w:rPr>
          <w:rFonts w:ascii="Times New Roman" w:eastAsia="Times New Roman" w:hAnsi="Times New Roman" w:cs="Times New Roman"/>
        </w:rPr>
      </w:pPr>
    </w:p>
    <w:p w:rsidR="001577A2" w:rsidRPr="00CE15D4" w:rsidRDefault="001577A2" w:rsidP="00CE15D4">
      <w:pPr>
        <w:jc w:val="center"/>
        <w:rPr>
          <w:rFonts w:ascii="Times New Roman" w:eastAsia="Times New Roman" w:hAnsi="Times New Roman" w:cs="Times New Roman"/>
        </w:rPr>
      </w:pPr>
      <w:r w:rsidRPr="001577A2">
        <w:rPr>
          <w:rFonts w:ascii="Times New Roman" w:eastAsia="Times New Roman" w:hAnsi="Times New Roman" w:cs="Times New Roman"/>
        </w:rPr>
        <w:t>-7-</w:t>
      </w:r>
    </w:p>
    <w:p w:rsidR="001577A2" w:rsidRPr="001577A2" w:rsidRDefault="001577A2" w:rsidP="001577A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577A2">
        <w:rPr>
          <w:rFonts w:ascii="Times New Roman" w:eastAsia="Times New Roman" w:hAnsi="Times New Roman" w:cs="Times New Roman"/>
          <w:b/>
        </w:rPr>
        <w:lastRenderedPageBreak/>
        <w:t>ДНЕВНИК ЛОГОПЕДА:</w:t>
      </w:r>
      <w:r w:rsidRPr="001577A2">
        <w:rPr>
          <w:rFonts w:ascii="Times New Roman" w:eastAsia="Times New Roman" w:hAnsi="Times New Roman" w:cs="Times New Roman"/>
        </w:rPr>
        <w:t xml:space="preserve">  </w:t>
      </w:r>
    </w:p>
    <w:p w:rsidR="001577A2" w:rsidRDefault="001577A2" w:rsidP="001577A2">
      <w:pPr>
        <w:spacing w:after="0" w:line="240" w:lineRule="auto"/>
        <w:rPr>
          <w:b/>
        </w:rPr>
      </w:pPr>
      <w:r>
        <w:rPr>
          <w:rFonts w:ascii="Calibri" w:eastAsia="Times New Roman" w:hAnsi="Calibri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eastAsia="Times New Roman" w:hAnsi="Calibri" w:cs="Times New Roman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577A2" w:rsidRDefault="001577A2" w:rsidP="001577A2">
      <w:pPr>
        <w:spacing w:after="0" w:line="240" w:lineRule="auto"/>
        <w:rPr>
          <w:b/>
        </w:rPr>
      </w:pPr>
      <w:r>
        <w:rPr>
          <w:b/>
        </w:rPr>
        <w:t>______________________________________________________________________________________</w:t>
      </w:r>
    </w:p>
    <w:p w:rsidR="001577A2" w:rsidRDefault="001577A2" w:rsidP="001577A2">
      <w:pPr>
        <w:spacing w:after="0" w:line="240" w:lineRule="auto"/>
        <w:rPr>
          <w:b/>
        </w:rPr>
      </w:pPr>
      <w:r>
        <w:rPr>
          <w:b/>
        </w:rPr>
        <w:t>______________________________________________________________________________________</w:t>
      </w:r>
    </w:p>
    <w:p w:rsidR="001577A2" w:rsidRDefault="001577A2" w:rsidP="001577A2">
      <w:pPr>
        <w:spacing w:after="0" w:line="240" w:lineRule="auto"/>
        <w:rPr>
          <w:b/>
        </w:rPr>
      </w:pPr>
      <w:r>
        <w:rPr>
          <w:b/>
        </w:rPr>
        <w:t>______________________________________________________________________________________</w:t>
      </w:r>
    </w:p>
    <w:p w:rsidR="001577A2" w:rsidRDefault="001577A2" w:rsidP="001577A2">
      <w:pPr>
        <w:spacing w:after="0" w:line="240" w:lineRule="auto"/>
        <w:rPr>
          <w:b/>
        </w:rPr>
      </w:pPr>
      <w:r>
        <w:rPr>
          <w:b/>
        </w:rPr>
        <w:t>______________________________________________________________________________________</w:t>
      </w:r>
    </w:p>
    <w:p w:rsidR="001577A2" w:rsidRDefault="001577A2" w:rsidP="001577A2">
      <w:pPr>
        <w:spacing w:after="0" w:line="240" w:lineRule="auto"/>
        <w:rPr>
          <w:b/>
        </w:rPr>
      </w:pPr>
      <w:r>
        <w:rPr>
          <w:b/>
        </w:rPr>
        <w:t>______________________________________________________________________________________</w:t>
      </w:r>
    </w:p>
    <w:p w:rsidR="001577A2" w:rsidRDefault="001577A2" w:rsidP="001577A2">
      <w:pPr>
        <w:spacing w:after="0" w:line="240" w:lineRule="auto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577A2" w:rsidRDefault="001577A2" w:rsidP="001577A2">
      <w:pPr>
        <w:spacing w:after="0" w:line="240" w:lineRule="auto"/>
        <w:rPr>
          <w:rFonts w:ascii="Calibri" w:eastAsia="Times New Roman" w:hAnsi="Calibri" w:cs="Times New Roman"/>
          <w:b/>
        </w:rPr>
      </w:pPr>
      <w:r w:rsidRPr="001577A2">
        <w:rPr>
          <w:rFonts w:ascii="Times New Roman" w:eastAsia="Times New Roman" w:hAnsi="Times New Roman" w:cs="Times New Roman"/>
          <w:b/>
        </w:rPr>
        <w:t>ЗАКЛЮЧЕНИЕ:</w:t>
      </w:r>
      <w:r w:rsidRPr="001577A2"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1577A2">
        <w:rPr>
          <w:rFonts w:ascii="Times New Roman" w:hAnsi="Times New Roman" w:cs="Times New Roman"/>
        </w:rPr>
        <w:t>__________</w:t>
      </w:r>
      <w:r w:rsidRPr="001577A2">
        <w:rPr>
          <w:rFonts w:ascii="Times New Roman" w:eastAsia="Times New Roman" w:hAnsi="Times New Roman" w:cs="Times New Roman"/>
          <w:b/>
        </w:rPr>
        <w:t>Логопед</w:t>
      </w:r>
      <w:r>
        <w:rPr>
          <w:b/>
        </w:rPr>
        <w:t xml:space="preserve"> </w:t>
      </w:r>
      <w:r>
        <w:rPr>
          <w:rFonts w:ascii="Calibri" w:eastAsia="Times New Roman" w:hAnsi="Calibri" w:cs="Times New Roman"/>
          <w:b/>
        </w:rPr>
        <w:t>________________</w:t>
      </w:r>
    </w:p>
    <w:p w:rsidR="001577A2" w:rsidRDefault="001577A2" w:rsidP="001577A2">
      <w:pPr>
        <w:spacing w:after="0" w:line="240" w:lineRule="auto"/>
        <w:rPr>
          <w:rFonts w:ascii="Calibri" w:eastAsia="Times New Roman" w:hAnsi="Calibri" w:cs="Times New Roman"/>
          <w:b/>
        </w:rPr>
      </w:pPr>
    </w:p>
    <w:p w:rsidR="001577A2" w:rsidRDefault="001577A2" w:rsidP="001577A2">
      <w:pPr>
        <w:spacing w:after="0" w:line="240" w:lineRule="auto"/>
        <w:rPr>
          <w:b/>
        </w:rPr>
      </w:pPr>
    </w:p>
    <w:p w:rsidR="001577A2" w:rsidRDefault="001577A2" w:rsidP="001577A2">
      <w:pPr>
        <w:jc w:val="center"/>
      </w:pPr>
      <w:r>
        <w:rPr>
          <w:rFonts w:ascii="Calibri" w:eastAsia="Times New Roman" w:hAnsi="Calibri" w:cs="Times New Roman"/>
        </w:rPr>
        <w:t xml:space="preserve">- 8 </w:t>
      </w:r>
      <w:r>
        <w:t>–</w:t>
      </w:r>
    </w:p>
    <w:p w:rsidR="001577A2" w:rsidRDefault="001577A2" w:rsidP="001577A2">
      <w:pPr>
        <w:jc w:val="center"/>
      </w:pPr>
    </w:p>
    <w:p w:rsidR="006E36BA" w:rsidRPr="006E36BA" w:rsidRDefault="006E36BA" w:rsidP="006E36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6E36BA">
        <w:rPr>
          <w:rFonts w:ascii="Times New Roman" w:eastAsia="Times New Roman" w:hAnsi="Times New Roman" w:cs="Times New Roman"/>
          <w:b/>
        </w:rPr>
        <w:lastRenderedPageBreak/>
        <w:t>ГРАФИК</w:t>
      </w:r>
    </w:p>
    <w:p w:rsidR="006E36BA" w:rsidRDefault="006E36BA" w:rsidP="006E36BA">
      <w:pPr>
        <w:tabs>
          <w:tab w:val="left" w:pos="371"/>
        </w:tabs>
        <w:spacing w:after="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баллы</w:t>
      </w:r>
    </w:p>
    <w:tbl>
      <w:tblPr>
        <w:tblpPr w:leftFromText="180" w:rightFromText="180" w:vertAnchor="text" w:horzAnchor="page" w:tblpX="2563" w:tblpY="146"/>
        <w:tblW w:w="0" w:type="auto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dotDash" w:sz="4" w:space="0" w:color="auto"/>
          <w:insideV w:val="dotDash" w:sz="4" w:space="0" w:color="auto"/>
        </w:tblBorders>
        <w:tblLook w:val="01E0"/>
      </w:tblPr>
      <w:tblGrid>
        <w:gridCol w:w="1255"/>
        <w:gridCol w:w="1256"/>
        <w:gridCol w:w="1255"/>
        <w:gridCol w:w="1256"/>
        <w:gridCol w:w="1256"/>
      </w:tblGrid>
      <w:tr w:rsidR="006E36BA" w:rsidTr="00A01E4A">
        <w:trPr>
          <w:trHeight w:val="756"/>
        </w:trPr>
        <w:tc>
          <w:tcPr>
            <w:tcW w:w="1255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</w:tcPr>
          <w:p w:rsidR="006E36BA" w:rsidRDefault="006E36BA" w:rsidP="006E36BA">
            <w:pPr>
              <w:tabs>
                <w:tab w:val="left" w:pos="1556"/>
              </w:tabs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56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</w:tcPr>
          <w:p w:rsidR="006E36BA" w:rsidRDefault="006E36BA" w:rsidP="006E36BA">
            <w:pPr>
              <w:tabs>
                <w:tab w:val="left" w:pos="1556"/>
              </w:tabs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55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</w:tcPr>
          <w:p w:rsidR="006E36BA" w:rsidRDefault="006E36BA" w:rsidP="006E36BA">
            <w:pPr>
              <w:tabs>
                <w:tab w:val="left" w:pos="1556"/>
              </w:tabs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56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</w:tcPr>
          <w:p w:rsidR="006E36BA" w:rsidRDefault="006E36BA" w:rsidP="006E36BA">
            <w:pPr>
              <w:tabs>
                <w:tab w:val="left" w:pos="1556"/>
              </w:tabs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56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</w:tcPr>
          <w:p w:rsidR="006E36BA" w:rsidRDefault="006E36BA" w:rsidP="006E36BA">
            <w:pPr>
              <w:tabs>
                <w:tab w:val="left" w:pos="1556"/>
              </w:tabs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6E36BA" w:rsidTr="00A01E4A">
        <w:trPr>
          <w:trHeight w:val="755"/>
        </w:trPr>
        <w:tc>
          <w:tcPr>
            <w:tcW w:w="1255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</w:tcPr>
          <w:p w:rsidR="006E36BA" w:rsidRDefault="006E36BA" w:rsidP="006E36BA">
            <w:pPr>
              <w:tabs>
                <w:tab w:val="left" w:pos="1556"/>
              </w:tabs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56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</w:tcPr>
          <w:p w:rsidR="006E36BA" w:rsidRDefault="006E36BA" w:rsidP="006E36BA">
            <w:pPr>
              <w:tabs>
                <w:tab w:val="left" w:pos="1556"/>
              </w:tabs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55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</w:tcPr>
          <w:p w:rsidR="006E36BA" w:rsidRDefault="006E36BA" w:rsidP="006E36BA">
            <w:pPr>
              <w:tabs>
                <w:tab w:val="left" w:pos="1556"/>
              </w:tabs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56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</w:tcPr>
          <w:p w:rsidR="006E36BA" w:rsidRDefault="006E36BA" w:rsidP="006E36BA">
            <w:pPr>
              <w:tabs>
                <w:tab w:val="left" w:pos="1556"/>
              </w:tabs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56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</w:tcPr>
          <w:p w:rsidR="006E36BA" w:rsidRDefault="006E36BA" w:rsidP="006E36BA">
            <w:pPr>
              <w:tabs>
                <w:tab w:val="left" w:pos="1556"/>
              </w:tabs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6E36BA" w:rsidTr="00A01E4A">
        <w:trPr>
          <w:trHeight w:val="756"/>
        </w:trPr>
        <w:tc>
          <w:tcPr>
            <w:tcW w:w="1255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</w:tcPr>
          <w:p w:rsidR="006E36BA" w:rsidRDefault="006E36BA" w:rsidP="006E36BA">
            <w:pPr>
              <w:tabs>
                <w:tab w:val="left" w:pos="1556"/>
              </w:tabs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56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</w:tcPr>
          <w:p w:rsidR="006E36BA" w:rsidRDefault="006E36BA" w:rsidP="006E36BA">
            <w:pPr>
              <w:tabs>
                <w:tab w:val="left" w:pos="1556"/>
              </w:tabs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55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</w:tcPr>
          <w:p w:rsidR="006E36BA" w:rsidRDefault="006E36BA" w:rsidP="006E36BA">
            <w:pPr>
              <w:tabs>
                <w:tab w:val="left" w:pos="1556"/>
              </w:tabs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56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</w:tcPr>
          <w:p w:rsidR="006E36BA" w:rsidRDefault="006E36BA" w:rsidP="006E36BA">
            <w:pPr>
              <w:tabs>
                <w:tab w:val="left" w:pos="1556"/>
              </w:tabs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56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</w:tcPr>
          <w:p w:rsidR="006E36BA" w:rsidRDefault="006E36BA" w:rsidP="006E36BA">
            <w:pPr>
              <w:tabs>
                <w:tab w:val="left" w:pos="1556"/>
              </w:tabs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6E36BA" w:rsidTr="00A01E4A">
        <w:trPr>
          <w:trHeight w:val="755"/>
        </w:trPr>
        <w:tc>
          <w:tcPr>
            <w:tcW w:w="1255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</w:tcPr>
          <w:p w:rsidR="006E36BA" w:rsidRDefault="006E36BA" w:rsidP="006E36BA">
            <w:pPr>
              <w:tabs>
                <w:tab w:val="left" w:pos="1556"/>
              </w:tabs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56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</w:tcPr>
          <w:p w:rsidR="006E36BA" w:rsidRDefault="006E36BA" w:rsidP="006E36BA">
            <w:pPr>
              <w:tabs>
                <w:tab w:val="left" w:pos="1556"/>
              </w:tabs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55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</w:tcPr>
          <w:p w:rsidR="006E36BA" w:rsidRDefault="006E36BA" w:rsidP="006E36BA">
            <w:pPr>
              <w:tabs>
                <w:tab w:val="left" w:pos="1556"/>
              </w:tabs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56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</w:tcPr>
          <w:p w:rsidR="006E36BA" w:rsidRDefault="006E36BA" w:rsidP="006E36BA">
            <w:pPr>
              <w:tabs>
                <w:tab w:val="left" w:pos="1556"/>
              </w:tabs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56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</w:tcPr>
          <w:p w:rsidR="006E36BA" w:rsidRDefault="006E36BA" w:rsidP="006E36BA">
            <w:pPr>
              <w:tabs>
                <w:tab w:val="left" w:pos="1556"/>
              </w:tabs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6E36BA" w:rsidTr="00A01E4A">
        <w:trPr>
          <w:trHeight w:val="786"/>
        </w:trPr>
        <w:tc>
          <w:tcPr>
            <w:tcW w:w="1255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</w:tcPr>
          <w:p w:rsidR="006E36BA" w:rsidRDefault="006E36BA" w:rsidP="006E36BA">
            <w:pPr>
              <w:tabs>
                <w:tab w:val="left" w:pos="1556"/>
              </w:tabs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56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</w:tcPr>
          <w:p w:rsidR="006E36BA" w:rsidRDefault="006E36BA" w:rsidP="006E36BA">
            <w:pPr>
              <w:tabs>
                <w:tab w:val="left" w:pos="1556"/>
              </w:tabs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55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</w:tcPr>
          <w:p w:rsidR="006E36BA" w:rsidRDefault="006E36BA" w:rsidP="006E36BA">
            <w:pPr>
              <w:tabs>
                <w:tab w:val="left" w:pos="1556"/>
              </w:tabs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56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</w:tcPr>
          <w:p w:rsidR="006E36BA" w:rsidRDefault="006E36BA" w:rsidP="006E36BA">
            <w:pPr>
              <w:tabs>
                <w:tab w:val="left" w:pos="1556"/>
              </w:tabs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56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</w:tcPr>
          <w:p w:rsidR="006E36BA" w:rsidRDefault="006E36BA" w:rsidP="006E36BA">
            <w:pPr>
              <w:tabs>
                <w:tab w:val="left" w:pos="1556"/>
              </w:tabs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6E36BA" w:rsidTr="00A01E4A">
        <w:trPr>
          <w:trHeight w:val="785"/>
        </w:trPr>
        <w:tc>
          <w:tcPr>
            <w:tcW w:w="1255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</w:tcPr>
          <w:p w:rsidR="006E36BA" w:rsidRDefault="006E36BA" w:rsidP="006E36BA">
            <w:pPr>
              <w:tabs>
                <w:tab w:val="left" w:pos="1556"/>
              </w:tabs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56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</w:tcPr>
          <w:p w:rsidR="006E36BA" w:rsidRDefault="006E36BA" w:rsidP="006E36BA">
            <w:pPr>
              <w:tabs>
                <w:tab w:val="left" w:pos="1556"/>
              </w:tabs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55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</w:tcPr>
          <w:p w:rsidR="006E36BA" w:rsidRDefault="006E36BA" w:rsidP="006E36BA">
            <w:pPr>
              <w:tabs>
                <w:tab w:val="left" w:pos="1556"/>
              </w:tabs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56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</w:tcPr>
          <w:p w:rsidR="006E36BA" w:rsidRDefault="006E36BA" w:rsidP="006E36BA">
            <w:pPr>
              <w:tabs>
                <w:tab w:val="left" w:pos="1556"/>
              </w:tabs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56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</w:tcPr>
          <w:p w:rsidR="006E36BA" w:rsidRDefault="006E36BA" w:rsidP="006E36BA">
            <w:pPr>
              <w:tabs>
                <w:tab w:val="left" w:pos="1556"/>
              </w:tabs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</w:tbl>
    <w:p w:rsidR="006E36BA" w:rsidRDefault="006E36BA" w:rsidP="006E36BA">
      <w:pPr>
        <w:tabs>
          <w:tab w:val="left" w:pos="371"/>
        </w:tabs>
        <w:spacing w:after="0" w:line="240" w:lineRule="auto"/>
        <w:rPr>
          <w:rFonts w:ascii="Calibri" w:eastAsia="Times New Roman" w:hAnsi="Calibri" w:cs="Times New Roman"/>
          <w:b/>
          <w:sz w:val="28"/>
          <w:szCs w:val="28"/>
        </w:rPr>
      </w:pPr>
      <w:r>
        <w:rPr>
          <w:rFonts w:ascii="Calibri" w:eastAsia="Times New Roman" w:hAnsi="Calibri" w:cs="Times New Roman"/>
          <w:b/>
        </w:rPr>
        <w:t xml:space="preserve">   </w:t>
      </w:r>
      <w:r>
        <w:rPr>
          <w:rFonts w:ascii="Calibri" w:eastAsia="Times New Roman" w:hAnsi="Calibri" w:cs="Times New Roman"/>
          <w:b/>
          <w:sz w:val="28"/>
          <w:szCs w:val="28"/>
        </w:rPr>
        <w:t>3</w:t>
      </w:r>
    </w:p>
    <w:p w:rsidR="006E36BA" w:rsidRDefault="006E36BA" w:rsidP="006E36BA">
      <w:pPr>
        <w:spacing w:after="0" w:line="240" w:lineRule="auto"/>
        <w:rPr>
          <w:rFonts w:ascii="Calibri" w:eastAsia="Times New Roman" w:hAnsi="Calibri" w:cs="Times New Roman"/>
        </w:rPr>
      </w:pPr>
    </w:p>
    <w:p w:rsidR="006E36BA" w:rsidRDefault="006E36BA" w:rsidP="006E36BA">
      <w:pPr>
        <w:spacing w:after="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2,5</w:t>
      </w:r>
    </w:p>
    <w:p w:rsidR="006E36BA" w:rsidRDefault="006E36BA" w:rsidP="006E36BA">
      <w:pPr>
        <w:spacing w:after="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 </w:t>
      </w:r>
    </w:p>
    <w:p w:rsidR="006E36BA" w:rsidRDefault="006E36BA" w:rsidP="006E36BA">
      <w:pPr>
        <w:spacing w:after="0" w:line="240" w:lineRule="auto"/>
        <w:rPr>
          <w:rFonts w:ascii="Calibri" w:eastAsia="Times New Roman" w:hAnsi="Calibri" w:cs="Times New Roman"/>
        </w:rPr>
      </w:pPr>
    </w:p>
    <w:p w:rsidR="006E36BA" w:rsidRDefault="006E36BA" w:rsidP="006E36BA">
      <w:pPr>
        <w:spacing w:after="0" w:line="240" w:lineRule="auto"/>
        <w:rPr>
          <w:rFonts w:ascii="Calibri" w:eastAsia="Times New Roman" w:hAnsi="Calibri" w:cs="Times New Roman"/>
          <w:b/>
          <w:sz w:val="28"/>
          <w:szCs w:val="28"/>
        </w:rPr>
      </w:pPr>
      <w:r>
        <w:rPr>
          <w:rFonts w:ascii="Calibri" w:eastAsia="Times New Roman" w:hAnsi="Calibri" w:cs="Times New Roman"/>
          <w:b/>
          <w:sz w:val="28"/>
          <w:szCs w:val="28"/>
        </w:rPr>
        <w:t xml:space="preserve"> 2</w:t>
      </w:r>
    </w:p>
    <w:p w:rsidR="006E36BA" w:rsidRDefault="006E36BA" w:rsidP="006E36BA">
      <w:pPr>
        <w:spacing w:after="0" w:line="240" w:lineRule="auto"/>
        <w:rPr>
          <w:rFonts w:ascii="Calibri" w:eastAsia="Times New Roman" w:hAnsi="Calibri" w:cs="Times New Roman"/>
        </w:rPr>
      </w:pPr>
    </w:p>
    <w:p w:rsidR="006E36BA" w:rsidRDefault="006E36BA" w:rsidP="006E36BA">
      <w:pPr>
        <w:spacing w:after="0" w:line="240" w:lineRule="auto"/>
        <w:rPr>
          <w:rFonts w:ascii="Calibri" w:eastAsia="Times New Roman" w:hAnsi="Calibri" w:cs="Times New Roman"/>
        </w:rPr>
      </w:pPr>
    </w:p>
    <w:p w:rsidR="006E36BA" w:rsidRDefault="006E36BA" w:rsidP="006E36BA">
      <w:pPr>
        <w:spacing w:after="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 1,5</w:t>
      </w:r>
    </w:p>
    <w:p w:rsidR="006E36BA" w:rsidRDefault="006E36BA" w:rsidP="006E36BA">
      <w:pPr>
        <w:spacing w:after="0" w:line="240" w:lineRule="auto"/>
        <w:rPr>
          <w:rFonts w:ascii="Calibri" w:eastAsia="Times New Roman" w:hAnsi="Calibri" w:cs="Times New Roman"/>
        </w:rPr>
      </w:pPr>
    </w:p>
    <w:p w:rsidR="006E36BA" w:rsidRDefault="006E36BA" w:rsidP="006E36BA">
      <w:pPr>
        <w:spacing w:after="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  </w:t>
      </w:r>
      <w:r>
        <w:rPr>
          <w:rFonts w:ascii="Calibri" w:eastAsia="Times New Roman" w:hAnsi="Calibri" w:cs="Times New Roman"/>
          <w:b/>
          <w:sz w:val="28"/>
          <w:szCs w:val="28"/>
        </w:rPr>
        <w:t>1</w:t>
      </w:r>
    </w:p>
    <w:p w:rsidR="006E36BA" w:rsidRDefault="006E36BA" w:rsidP="006E36BA">
      <w:pPr>
        <w:spacing w:after="0" w:line="240" w:lineRule="auto"/>
        <w:rPr>
          <w:rFonts w:ascii="Calibri" w:eastAsia="Times New Roman" w:hAnsi="Calibri" w:cs="Times New Roman"/>
        </w:rPr>
      </w:pPr>
    </w:p>
    <w:p w:rsidR="006E36BA" w:rsidRDefault="006E36BA" w:rsidP="006E36BA">
      <w:pPr>
        <w:spacing w:after="0" w:line="240" w:lineRule="auto"/>
        <w:rPr>
          <w:rFonts w:ascii="Calibri" w:eastAsia="Times New Roman" w:hAnsi="Calibri" w:cs="Times New Roman"/>
        </w:rPr>
      </w:pPr>
    </w:p>
    <w:p w:rsidR="006E36BA" w:rsidRDefault="006E36BA" w:rsidP="006E36BA">
      <w:pPr>
        <w:spacing w:after="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 0,5</w:t>
      </w:r>
    </w:p>
    <w:p w:rsidR="006E36BA" w:rsidRDefault="006E36BA" w:rsidP="006E36BA">
      <w:pPr>
        <w:spacing w:after="0" w:line="240" w:lineRule="auto"/>
        <w:rPr>
          <w:rFonts w:ascii="Calibri" w:eastAsia="Times New Roman" w:hAnsi="Calibri" w:cs="Times New Roman"/>
        </w:rPr>
      </w:pPr>
    </w:p>
    <w:p w:rsidR="006E36BA" w:rsidRDefault="006E36BA" w:rsidP="006E36BA">
      <w:pPr>
        <w:spacing w:after="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b/>
          <w:sz w:val="28"/>
          <w:szCs w:val="28"/>
        </w:rPr>
        <w:t xml:space="preserve">  0</w:t>
      </w:r>
    </w:p>
    <w:p w:rsidR="006E36BA" w:rsidRDefault="006E36BA" w:rsidP="006E36BA">
      <w:pPr>
        <w:spacing w:after="0" w:line="240" w:lineRule="auto"/>
        <w:rPr>
          <w:rFonts w:ascii="Calibri" w:eastAsia="Times New Roman" w:hAnsi="Calibri" w:cs="Times New Roman"/>
        </w:rPr>
      </w:pPr>
    </w:p>
    <w:p w:rsidR="006E36BA" w:rsidRDefault="006E36BA" w:rsidP="006E36BA">
      <w:pPr>
        <w:tabs>
          <w:tab w:val="left" w:pos="1260"/>
        </w:tabs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                          1                2                3                4               5        </w:t>
      </w:r>
    </w:p>
    <w:p w:rsidR="006E36BA" w:rsidRDefault="006E36BA" w:rsidP="006E36BA">
      <w:pPr>
        <w:tabs>
          <w:tab w:val="left" w:pos="1260"/>
        </w:tabs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</w:p>
    <w:p w:rsidR="006E36BA" w:rsidRDefault="006E36BA" w:rsidP="006E36BA">
      <w:pPr>
        <w:tabs>
          <w:tab w:val="left" w:pos="1260"/>
        </w:tabs>
        <w:spacing w:after="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  </w:t>
      </w:r>
      <w:r>
        <w:rPr>
          <w:rFonts w:ascii="Calibri" w:eastAsia="Times New Roman" w:hAnsi="Calibri" w:cs="Times New Roman"/>
        </w:rPr>
        <w:t xml:space="preserve">                 </w:t>
      </w:r>
      <w:r>
        <w:rPr>
          <w:rFonts w:ascii="Calibri" w:eastAsia="Times New Roman" w:hAnsi="Calibri" w:cs="Times New Roman"/>
        </w:rPr>
        <w:tab/>
      </w:r>
    </w:p>
    <w:p w:rsidR="006E36BA" w:rsidRPr="006E36BA" w:rsidRDefault="006E36BA" w:rsidP="006E36BA">
      <w:pPr>
        <w:tabs>
          <w:tab w:val="left" w:pos="2944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6E36BA">
        <w:rPr>
          <w:rFonts w:ascii="Times New Roman" w:eastAsia="Times New Roman" w:hAnsi="Times New Roman" w:cs="Times New Roman"/>
        </w:rPr>
        <w:t>Параметры обследования</w:t>
      </w:r>
    </w:p>
    <w:p w:rsidR="006E36BA" w:rsidRPr="006E36BA" w:rsidRDefault="006E36BA" w:rsidP="006E36BA">
      <w:pPr>
        <w:tabs>
          <w:tab w:val="left" w:pos="2944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6E36BA" w:rsidRPr="006E36BA" w:rsidRDefault="006E36BA" w:rsidP="006E36BA">
      <w:pPr>
        <w:tabs>
          <w:tab w:val="left" w:pos="2944"/>
        </w:tabs>
        <w:spacing w:after="0" w:line="240" w:lineRule="auto"/>
        <w:ind w:left="360"/>
        <w:rPr>
          <w:rFonts w:ascii="Times New Roman" w:eastAsia="Times New Roman" w:hAnsi="Times New Roman" w:cs="Times New Roman"/>
        </w:rPr>
      </w:pPr>
    </w:p>
    <w:p w:rsidR="006E36BA" w:rsidRPr="006E36BA" w:rsidRDefault="006E36BA" w:rsidP="006E36BA">
      <w:pPr>
        <w:tabs>
          <w:tab w:val="left" w:pos="2944"/>
        </w:tabs>
        <w:spacing w:after="0" w:line="240" w:lineRule="auto"/>
        <w:ind w:left="360"/>
        <w:rPr>
          <w:rFonts w:ascii="Times New Roman" w:eastAsia="Times New Roman" w:hAnsi="Times New Roman" w:cs="Times New Roman"/>
        </w:rPr>
      </w:pPr>
    </w:p>
    <w:p w:rsidR="006E36BA" w:rsidRPr="006E36BA" w:rsidRDefault="006E36BA" w:rsidP="006E36BA">
      <w:pPr>
        <w:numPr>
          <w:ilvl w:val="0"/>
          <w:numId w:val="19"/>
        </w:numPr>
        <w:tabs>
          <w:tab w:val="left" w:pos="2944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6E36BA">
        <w:rPr>
          <w:rFonts w:ascii="Times New Roman" w:eastAsia="Times New Roman" w:hAnsi="Times New Roman" w:cs="Times New Roman"/>
        </w:rPr>
        <w:t>Артикуляционный аппарат.</w:t>
      </w:r>
    </w:p>
    <w:p w:rsidR="006E36BA" w:rsidRPr="006E36BA" w:rsidRDefault="006E36BA" w:rsidP="006E36BA">
      <w:pPr>
        <w:numPr>
          <w:ilvl w:val="0"/>
          <w:numId w:val="19"/>
        </w:numPr>
        <w:tabs>
          <w:tab w:val="left" w:pos="2944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6E36BA">
        <w:rPr>
          <w:rFonts w:ascii="Times New Roman" w:eastAsia="Times New Roman" w:hAnsi="Times New Roman" w:cs="Times New Roman"/>
        </w:rPr>
        <w:t>Общее звучание речи.</w:t>
      </w:r>
    </w:p>
    <w:p w:rsidR="006E36BA" w:rsidRPr="006E36BA" w:rsidRDefault="006E36BA" w:rsidP="006E36BA">
      <w:pPr>
        <w:numPr>
          <w:ilvl w:val="0"/>
          <w:numId w:val="19"/>
        </w:numPr>
        <w:tabs>
          <w:tab w:val="left" w:pos="2944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6E36BA">
        <w:rPr>
          <w:rFonts w:ascii="Times New Roman" w:eastAsia="Times New Roman" w:hAnsi="Times New Roman" w:cs="Times New Roman"/>
        </w:rPr>
        <w:t>Фонематическое восприятие, навыки фонематического анализа и синтеза.</w:t>
      </w:r>
    </w:p>
    <w:p w:rsidR="006E36BA" w:rsidRPr="006E36BA" w:rsidRDefault="006E36BA" w:rsidP="006E36BA">
      <w:pPr>
        <w:numPr>
          <w:ilvl w:val="0"/>
          <w:numId w:val="19"/>
        </w:numPr>
        <w:tabs>
          <w:tab w:val="left" w:pos="2944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6E36BA">
        <w:rPr>
          <w:rFonts w:ascii="Times New Roman" w:eastAsia="Times New Roman" w:hAnsi="Times New Roman" w:cs="Times New Roman"/>
        </w:rPr>
        <w:t>Звукопроизношение.</w:t>
      </w:r>
    </w:p>
    <w:p w:rsidR="006E36BA" w:rsidRPr="006E36BA" w:rsidRDefault="006E36BA" w:rsidP="006E36BA">
      <w:pPr>
        <w:numPr>
          <w:ilvl w:val="0"/>
          <w:numId w:val="19"/>
        </w:numPr>
        <w:tabs>
          <w:tab w:val="left" w:pos="2944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6E36BA">
        <w:rPr>
          <w:rFonts w:ascii="Times New Roman" w:eastAsia="Times New Roman" w:hAnsi="Times New Roman" w:cs="Times New Roman"/>
        </w:rPr>
        <w:t>Слоговая структура</w:t>
      </w:r>
    </w:p>
    <w:p w:rsidR="006E36BA" w:rsidRPr="006E36BA" w:rsidRDefault="006E36BA" w:rsidP="006E36BA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E36BA" w:rsidRPr="006E36BA" w:rsidRDefault="006E36BA" w:rsidP="006E36BA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E36BA" w:rsidRPr="006E36BA" w:rsidRDefault="006E36BA" w:rsidP="006E36BA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E36BA" w:rsidRDefault="006E36BA" w:rsidP="006E36BA">
      <w:pPr>
        <w:spacing w:after="0" w:line="240" w:lineRule="auto"/>
        <w:rPr>
          <w:rFonts w:ascii="Calibri" w:eastAsia="Times New Roman" w:hAnsi="Calibri" w:cs="Times New Roman"/>
        </w:rPr>
      </w:pPr>
    </w:p>
    <w:p w:rsidR="006E36BA" w:rsidRPr="006E36BA" w:rsidRDefault="006E36BA" w:rsidP="006E36B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E36BA">
        <w:rPr>
          <w:rFonts w:ascii="Times New Roman" w:eastAsia="Times New Roman" w:hAnsi="Times New Roman" w:cs="Times New Roman"/>
        </w:rPr>
        <w:t>Примечание:</w:t>
      </w:r>
    </w:p>
    <w:p w:rsidR="006E36BA" w:rsidRPr="006E36BA" w:rsidRDefault="006E36BA" w:rsidP="006E36B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E36BA">
        <w:rPr>
          <w:rFonts w:ascii="Times New Roman" w:eastAsia="Times New Roman" w:hAnsi="Times New Roman" w:cs="Times New Roman"/>
        </w:rPr>
        <w:t>3 балла – правильное, самостоятельное выполнение всех заданий.</w:t>
      </w:r>
    </w:p>
    <w:p w:rsidR="006E36BA" w:rsidRPr="006E36BA" w:rsidRDefault="006E36BA" w:rsidP="006E36B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E36BA">
        <w:rPr>
          <w:rFonts w:ascii="Times New Roman" w:eastAsia="Times New Roman" w:hAnsi="Times New Roman" w:cs="Times New Roman"/>
        </w:rPr>
        <w:t>2 балла – единичные ошибки исправляются с помощью уточняющегося вопроса, подсказкой или расширением инструкции.</w:t>
      </w:r>
    </w:p>
    <w:p w:rsidR="006E36BA" w:rsidRPr="006E36BA" w:rsidRDefault="006E36BA" w:rsidP="006E36B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E36BA">
        <w:rPr>
          <w:rFonts w:ascii="Times New Roman" w:eastAsia="Times New Roman" w:hAnsi="Times New Roman" w:cs="Times New Roman"/>
        </w:rPr>
        <w:t>1 балл – большинство заданий не выполняются.</w:t>
      </w:r>
    </w:p>
    <w:p w:rsidR="006E36BA" w:rsidRPr="006E36BA" w:rsidRDefault="006E36BA" w:rsidP="006E36B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E36BA">
        <w:rPr>
          <w:rFonts w:ascii="Times New Roman" w:eastAsia="Times New Roman" w:hAnsi="Times New Roman" w:cs="Times New Roman"/>
        </w:rPr>
        <w:t>0 баллов – невыполнение задания.</w:t>
      </w:r>
    </w:p>
    <w:p w:rsidR="006E36BA" w:rsidRPr="006E36BA" w:rsidRDefault="006E36BA" w:rsidP="006E36B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E36BA">
        <w:rPr>
          <w:rFonts w:ascii="Times New Roman" w:eastAsia="Times New Roman" w:hAnsi="Times New Roman" w:cs="Times New Roman"/>
        </w:rPr>
        <w:t>Сумму баллов делим на количество заданий и выводим средний балл, который заносится в графу «оценка». По полученным оценкам вычерчивается график.</w:t>
      </w:r>
    </w:p>
    <w:p w:rsidR="006E36BA" w:rsidRPr="006E36BA" w:rsidRDefault="006E36BA" w:rsidP="006E36BA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E36BA" w:rsidRDefault="006E36BA" w:rsidP="006E36BA">
      <w:pPr>
        <w:spacing w:after="0" w:line="240" w:lineRule="auto"/>
        <w:jc w:val="center"/>
        <w:rPr>
          <w:rFonts w:ascii="Calibri" w:eastAsia="Times New Roman" w:hAnsi="Calibri" w:cs="Times New Roman"/>
        </w:rPr>
      </w:pPr>
    </w:p>
    <w:p w:rsidR="001577A2" w:rsidRPr="001577A2" w:rsidRDefault="001577A2" w:rsidP="001577A2">
      <w:pPr>
        <w:jc w:val="center"/>
      </w:pPr>
    </w:p>
    <w:p w:rsidR="001577A2" w:rsidRDefault="001577A2" w:rsidP="002704C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E36BA" w:rsidRDefault="006E36BA" w:rsidP="002704C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E36BA" w:rsidRDefault="006E36BA" w:rsidP="002704C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E36BA" w:rsidRPr="006E36BA" w:rsidRDefault="006E36BA" w:rsidP="006E36BA">
      <w:pPr>
        <w:spacing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6E36BA">
        <w:rPr>
          <w:rFonts w:ascii="Times New Roman" w:hAnsi="Times New Roman" w:cs="Times New Roman"/>
          <w:sz w:val="24"/>
          <w:szCs w:val="28"/>
        </w:rPr>
        <w:t>-9-</w:t>
      </w:r>
    </w:p>
    <w:p w:rsidR="006E36BA" w:rsidRDefault="006E36BA" w:rsidP="002704C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E36BA" w:rsidRDefault="006E36BA" w:rsidP="002704C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A4F62" w:rsidRDefault="003A4F62" w:rsidP="003A4F62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ПРИЛОЖЕНИЕ  №5</w:t>
      </w:r>
    </w:p>
    <w:p w:rsidR="006E36BA" w:rsidRDefault="006E36BA" w:rsidP="002704C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3300" w:rsidRPr="00EE3300" w:rsidRDefault="00EE3300" w:rsidP="00EE33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32"/>
        </w:rPr>
      </w:pPr>
      <w:r w:rsidRPr="00EE3300">
        <w:rPr>
          <w:rFonts w:ascii="Times New Roman" w:hAnsi="Times New Roman" w:cs="Times New Roman"/>
          <w:b/>
          <w:bCs/>
          <w:sz w:val="28"/>
          <w:szCs w:val="32"/>
        </w:rPr>
        <w:t xml:space="preserve">Индивидуальный </w:t>
      </w:r>
      <w:proofErr w:type="spellStart"/>
      <w:r w:rsidRPr="00EE3300">
        <w:rPr>
          <w:rFonts w:ascii="Times New Roman" w:hAnsi="Times New Roman" w:cs="Times New Roman"/>
          <w:b/>
          <w:bCs/>
          <w:sz w:val="28"/>
          <w:szCs w:val="32"/>
        </w:rPr>
        <w:t>логокоррекционный</w:t>
      </w:r>
      <w:proofErr w:type="spellEnd"/>
      <w:r w:rsidRPr="00EE3300">
        <w:rPr>
          <w:rFonts w:ascii="Times New Roman" w:hAnsi="Times New Roman" w:cs="Times New Roman"/>
          <w:b/>
          <w:bCs/>
          <w:sz w:val="28"/>
          <w:szCs w:val="32"/>
        </w:rPr>
        <w:t xml:space="preserve"> образовательный маршрут</w:t>
      </w:r>
    </w:p>
    <w:p w:rsidR="00EE3300" w:rsidRPr="00EE3300" w:rsidRDefault="00EE3300" w:rsidP="00EE33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EE3300">
        <w:rPr>
          <w:rFonts w:ascii="Times New Roman" w:hAnsi="Times New Roman" w:cs="Times New Roman"/>
          <w:sz w:val="24"/>
          <w:szCs w:val="28"/>
        </w:rPr>
        <w:t>Образовательная область «Речевое развитие».</w:t>
      </w:r>
    </w:p>
    <w:p w:rsidR="00EE3300" w:rsidRPr="00EE3300" w:rsidRDefault="00EE3300" w:rsidP="00EE3300">
      <w:pPr>
        <w:spacing w:after="0" w:line="240" w:lineRule="auto"/>
        <w:rPr>
          <w:rFonts w:ascii="Times New Roman" w:hAnsi="Times New Roman" w:cs="Times New Roman"/>
          <w:sz w:val="24"/>
          <w:szCs w:val="28"/>
          <w:u w:val="single"/>
        </w:rPr>
      </w:pPr>
      <w:r w:rsidRPr="00EE3300">
        <w:rPr>
          <w:rFonts w:ascii="Times New Roman" w:hAnsi="Times New Roman" w:cs="Times New Roman"/>
          <w:i/>
          <w:iCs/>
          <w:sz w:val="24"/>
          <w:szCs w:val="28"/>
        </w:rPr>
        <w:t>Фамилия, имя ребенка</w:t>
      </w:r>
      <w:r w:rsidRPr="00EE3300">
        <w:rPr>
          <w:rFonts w:ascii="Times New Roman" w:hAnsi="Times New Roman" w:cs="Times New Roman"/>
          <w:sz w:val="24"/>
          <w:szCs w:val="28"/>
        </w:rPr>
        <w:t xml:space="preserve">: </w:t>
      </w:r>
      <w:proofErr w:type="spellStart"/>
      <w:r w:rsidRPr="00EE3300">
        <w:rPr>
          <w:rFonts w:ascii="Times New Roman" w:hAnsi="Times New Roman" w:cs="Times New Roman"/>
          <w:sz w:val="24"/>
          <w:szCs w:val="28"/>
        </w:rPr>
        <w:t>_____________________________</w:t>
      </w:r>
      <w:r w:rsidRPr="00EE3300">
        <w:rPr>
          <w:rFonts w:ascii="Times New Roman" w:hAnsi="Times New Roman" w:cs="Times New Roman"/>
          <w:i/>
          <w:iCs/>
          <w:sz w:val="24"/>
          <w:szCs w:val="28"/>
        </w:rPr>
        <w:t>Группа</w:t>
      </w:r>
      <w:proofErr w:type="spellEnd"/>
      <w:r w:rsidRPr="00EE3300">
        <w:rPr>
          <w:rFonts w:ascii="Times New Roman" w:hAnsi="Times New Roman" w:cs="Times New Roman"/>
          <w:sz w:val="24"/>
          <w:szCs w:val="28"/>
        </w:rPr>
        <w:t>: ______________</w:t>
      </w:r>
      <w:r w:rsidRPr="00EE3300">
        <w:rPr>
          <w:rFonts w:ascii="Times New Roman" w:hAnsi="Times New Roman" w:cs="Times New Roman"/>
          <w:b/>
          <w:bCs/>
          <w:i/>
          <w:iCs/>
          <w:sz w:val="24"/>
          <w:szCs w:val="28"/>
        </w:rPr>
        <w:t xml:space="preserve"> </w:t>
      </w:r>
    </w:p>
    <w:p w:rsidR="00EE3300" w:rsidRPr="00EE3300" w:rsidRDefault="00EE3300" w:rsidP="00EE3300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E3300">
        <w:rPr>
          <w:rFonts w:ascii="Times New Roman" w:hAnsi="Times New Roman" w:cs="Times New Roman"/>
          <w:b/>
          <w:bCs/>
          <w:i/>
          <w:iCs/>
          <w:sz w:val="24"/>
          <w:szCs w:val="28"/>
        </w:rPr>
        <w:t>Цель маршрута</w:t>
      </w:r>
      <w:r w:rsidRPr="00EE3300">
        <w:rPr>
          <w:rFonts w:ascii="Times New Roman" w:hAnsi="Times New Roman" w:cs="Times New Roman"/>
          <w:sz w:val="24"/>
          <w:szCs w:val="28"/>
        </w:rPr>
        <w:t xml:space="preserve">: Развитие свободного общения </w:t>
      </w:r>
      <w:proofErr w:type="gramStart"/>
      <w:r w:rsidRPr="00EE3300">
        <w:rPr>
          <w:rFonts w:ascii="Times New Roman" w:hAnsi="Times New Roman" w:cs="Times New Roman"/>
          <w:sz w:val="24"/>
          <w:szCs w:val="28"/>
        </w:rPr>
        <w:t>со</w:t>
      </w:r>
      <w:proofErr w:type="gramEnd"/>
      <w:r w:rsidRPr="00EE3300">
        <w:rPr>
          <w:rFonts w:ascii="Times New Roman" w:hAnsi="Times New Roman" w:cs="Times New Roman"/>
          <w:sz w:val="24"/>
          <w:szCs w:val="28"/>
        </w:rPr>
        <w:t xml:space="preserve"> взрослыми и детьми. </w:t>
      </w:r>
    </w:p>
    <w:p w:rsidR="00EE3300" w:rsidRPr="00EE3300" w:rsidRDefault="00EE3300" w:rsidP="00EE3300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E3300">
        <w:rPr>
          <w:rFonts w:ascii="Times New Roman" w:hAnsi="Times New Roman" w:cs="Times New Roman"/>
          <w:b/>
          <w:bCs/>
          <w:i/>
          <w:iCs/>
          <w:sz w:val="24"/>
          <w:szCs w:val="28"/>
        </w:rPr>
        <w:t>Задачи</w:t>
      </w:r>
      <w:r w:rsidRPr="00EE3300">
        <w:rPr>
          <w:rFonts w:ascii="Times New Roman" w:hAnsi="Times New Roman" w:cs="Times New Roman"/>
          <w:sz w:val="24"/>
          <w:szCs w:val="28"/>
        </w:rPr>
        <w:t xml:space="preserve">: 1. Сформировать полноценные произносительные навыки. </w:t>
      </w:r>
    </w:p>
    <w:p w:rsidR="00EE3300" w:rsidRPr="00EE3300" w:rsidRDefault="00EE3300" w:rsidP="00EE3300">
      <w:pPr>
        <w:spacing w:after="0" w:line="240" w:lineRule="auto"/>
        <w:ind w:firstLine="993"/>
        <w:rPr>
          <w:rFonts w:ascii="Times New Roman" w:hAnsi="Times New Roman" w:cs="Times New Roman"/>
          <w:sz w:val="24"/>
          <w:szCs w:val="28"/>
        </w:rPr>
      </w:pPr>
      <w:r w:rsidRPr="00EE3300">
        <w:rPr>
          <w:rFonts w:ascii="Times New Roman" w:hAnsi="Times New Roman" w:cs="Times New Roman"/>
          <w:sz w:val="24"/>
          <w:szCs w:val="28"/>
        </w:rPr>
        <w:t>2. Развить фонематическое восприятие, фонематическое представление, доступные возрасту формы звукового анализа и синтеза.</w:t>
      </w:r>
    </w:p>
    <w:p w:rsidR="00EE3300" w:rsidRPr="00EE3300" w:rsidRDefault="00EE3300" w:rsidP="00EE3300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E3300">
        <w:rPr>
          <w:rFonts w:ascii="Times New Roman" w:hAnsi="Times New Roman" w:cs="Times New Roman"/>
          <w:sz w:val="24"/>
          <w:szCs w:val="28"/>
        </w:rPr>
        <w:t>Периодичность занятий: _________________________________________________</w:t>
      </w:r>
    </w:p>
    <w:p w:rsidR="00EE3300" w:rsidRPr="00EE3300" w:rsidRDefault="00EE3300" w:rsidP="00EE3300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E3300">
        <w:rPr>
          <w:rFonts w:ascii="Times New Roman" w:hAnsi="Times New Roman" w:cs="Times New Roman"/>
          <w:sz w:val="24"/>
          <w:szCs w:val="28"/>
        </w:rPr>
        <w:t>Длительность: __________________________________________________________</w:t>
      </w:r>
    </w:p>
    <w:p w:rsidR="00EE3300" w:rsidRPr="00EE3300" w:rsidRDefault="00EE3300" w:rsidP="00EE33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708"/>
        <w:gridCol w:w="2410"/>
        <w:gridCol w:w="3119"/>
        <w:gridCol w:w="2976"/>
      </w:tblGrid>
      <w:tr w:rsidR="00BB2BEA" w:rsidRPr="00BB2BEA" w:rsidTr="00155D3B"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EA" w:rsidRPr="00BB2BEA" w:rsidRDefault="00BB2BEA" w:rsidP="00BB2B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2BEA">
              <w:rPr>
                <w:rFonts w:ascii="Times New Roman" w:hAnsi="Times New Roman" w:cs="Times New Roman"/>
                <w:b/>
                <w:bCs/>
              </w:rPr>
              <w:t>Результат мониторинга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EA" w:rsidRPr="00BB2BEA" w:rsidRDefault="00BB2BEA" w:rsidP="00BB2B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BB2BEA" w:rsidRPr="00BB2BEA" w:rsidRDefault="00BB2BEA" w:rsidP="00BB2B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2BEA">
              <w:rPr>
                <w:rFonts w:ascii="Times New Roman" w:hAnsi="Times New Roman" w:cs="Times New Roman"/>
                <w:b/>
                <w:bCs/>
              </w:rPr>
              <w:t>Виды коррекции</w:t>
            </w:r>
          </w:p>
          <w:p w:rsidR="00BB2BEA" w:rsidRPr="00BB2BEA" w:rsidRDefault="00BB2BEA" w:rsidP="00BB2B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2BEA">
              <w:rPr>
                <w:rFonts w:ascii="Times New Roman" w:hAnsi="Times New Roman" w:cs="Times New Roman"/>
                <w:b/>
                <w:bCs/>
              </w:rPr>
              <w:t xml:space="preserve">речевой деятельности 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BEA" w:rsidRPr="00BB2BEA" w:rsidRDefault="00BB2BEA" w:rsidP="00BB2B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BB2BEA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BB2BE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BB2BEA">
              <w:rPr>
                <w:rFonts w:ascii="Times New Roman" w:hAnsi="Times New Roman" w:cs="Times New Roman"/>
                <w:b/>
                <w:bCs/>
              </w:rPr>
              <w:t>р</w:t>
            </w:r>
            <w:proofErr w:type="spellEnd"/>
            <w:r w:rsidRPr="00BB2BEA">
              <w:rPr>
                <w:rFonts w:ascii="Times New Roman" w:hAnsi="Times New Roman" w:cs="Times New Roman"/>
                <w:b/>
                <w:bCs/>
              </w:rPr>
              <w:t xml:space="preserve"> о б л е м а</w:t>
            </w:r>
          </w:p>
          <w:p w:rsidR="00BB2BEA" w:rsidRPr="00BB2BEA" w:rsidRDefault="00BB2BEA" w:rsidP="00BB2B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BEA" w:rsidRPr="00BB2BEA" w:rsidRDefault="00BB2BEA" w:rsidP="00BB2B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BB2BEA">
              <w:rPr>
                <w:rFonts w:ascii="Times New Roman" w:hAnsi="Times New Roman" w:cs="Times New Roman"/>
                <w:b/>
                <w:bCs/>
              </w:rPr>
              <w:t>Р</w:t>
            </w:r>
            <w:proofErr w:type="gramEnd"/>
            <w:r w:rsidRPr="00BB2BEA">
              <w:rPr>
                <w:rFonts w:ascii="Times New Roman" w:hAnsi="Times New Roman" w:cs="Times New Roman"/>
                <w:b/>
                <w:bCs/>
              </w:rPr>
              <w:t xml:space="preserve"> е </w:t>
            </w:r>
            <w:proofErr w:type="spellStart"/>
            <w:r w:rsidRPr="00BB2BEA">
              <w:rPr>
                <w:rFonts w:ascii="Times New Roman" w:hAnsi="Times New Roman" w:cs="Times New Roman"/>
                <w:b/>
                <w:bCs/>
              </w:rPr>
              <w:t>ш</w:t>
            </w:r>
            <w:proofErr w:type="spellEnd"/>
            <w:r w:rsidRPr="00BB2BEA">
              <w:rPr>
                <w:rFonts w:ascii="Times New Roman" w:hAnsi="Times New Roman" w:cs="Times New Roman"/>
                <w:b/>
                <w:bCs/>
              </w:rPr>
              <w:t xml:space="preserve"> е </w:t>
            </w:r>
            <w:proofErr w:type="spellStart"/>
            <w:r w:rsidRPr="00BB2BEA">
              <w:rPr>
                <w:rFonts w:ascii="Times New Roman" w:hAnsi="Times New Roman" w:cs="Times New Roman"/>
                <w:b/>
                <w:bCs/>
              </w:rPr>
              <w:t>н</w:t>
            </w:r>
            <w:proofErr w:type="spellEnd"/>
            <w:r w:rsidRPr="00BB2BEA">
              <w:rPr>
                <w:rFonts w:ascii="Times New Roman" w:hAnsi="Times New Roman" w:cs="Times New Roman"/>
                <w:b/>
                <w:bCs/>
              </w:rPr>
              <w:t xml:space="preserve"> и е</w:t>
            </w:r>
          </w:p>
        </w:tc>
      </w:tr>
      <w:tr w:rsidR="00BB2BEA" w:rsidRPr="00BB2BEA" w:rsidTr="00155D3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EA" w:rsidRPr="00BB2BEA" w:rsidRDefault="00BB2BEA" w:rsidP="00BB2B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2BEA">
              <w:rPr>
                <w:rFonts w:ascii="Times New Roman" w:hAnsi="Times New Roman" w:cs="Times New Roman"/>
                <w:b/>
                <w:bCs/>
              </w:rPr>
              <w:t>н.</w:t>
            </w:r>
            <w:proofErr w:type="gramStart"/>
            <w:r w:rsidRPr="00BB2BEA">
              <w:rPr>
                <w:rFonts w:ascii="Times New Roman" w:hAnsi="Times New Roman" w:cs="Times New Roman"/>
                <w:b/>
                <w:bCs/>
              </w:rPr>
              <w:t>г</w:t>
            </w:r>
            <w:proofErr w:type="gramEnd"/>
            <w:r w:rsidRPr="00BB2BEA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EA" w:rsidRPr="00BB2BEA" w:rsidRDefault="00BB2BEA" w:rsidP="00BB2B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2BEA">
              <w:rPr>
                <w:rFonts w:ascii="Times New Roman" w:hAnsi="Times New Roman" w:cs="Times New Roman"/>
                <w:b/>
                <w:bCs/>
              </w:rPr>
              <w:t>к.г.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BEA" w:rsidRPr="00BB2BEA" w:rsidRDefault="00BB2BEA" w:rsidP="00BB2B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EA" w:rsidRPr="00BB2BEA" w:rsidRDefault="00BB2BEA" w:rsidP="00BB2BE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EA" w:rsidRPr="00BB2BEA" w:rsidRDefault="00BB2BEA" w:rsidP="00BB2BE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2BEA" w:rsidRPr="00BB2BEA" w:rsidTr="00155D3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EA" w:rsidRPr="00BB2BEA" w:rsidRDefault="00BB2BEA" w:rsidP="00BB2BE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EA" w:rsidRPr="00BB2BEA" w:rsidRDefault="00BB2BEA" w:rsidP="00BB2BE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EA" w:rsidRPr="00BB2BEA" w:rsidRDefault="00BB2BEA" w:rsidP="00BB2BEA">
            <w:pPr>
              <w:numPr>
                <w:ilvl w:val="0"/>
                <w:numId w:val="7"/>
              </w:numPr>
              <w:spacing w:after="0" w:line="240" w:lineRule="auto"/>
              <w:ind w:left="176" w:hanging="284"/>
              <w:rPr>
                <w:rFonts w:ascii="Times New Roman" w:hAnsi="Times New Roman" w:cs="Times New Roman"/>
                <w:b/>
              </w:rPr>
            </w:pPr>
            <w:r w:rsidRPr="00BB2BEA">
              <w:rPr>
                <w:rFonts w:ascii="Times New Roman" w:hAnsi="Times New Roman" w:cs="Times New Roman"/>
                <w:b/>
              </w:rPr>
              <w:t>Артикуляционный аппарат.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EA" w:rsidRPr="00BB2BEA" w:rsidRDefault="00BB2BEA" w:rsidP="00BB2BE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2BEA" w:rsidRPr="00BB2BEA" w:rsidRDefault="00BB2BEA" w:rsidP="00BB2BE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2BEA" w:rsidRPr="00BB2BEA" w:rsidRDefault="00BB2BEA" w:rsidP="00BB2BE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2BEA" w:rsidRPr="00BB2BEA" w:rsidRDefault="00BB2BEA" w:rsidP="00BB2BE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2BEA" w:rsidRPr="00BB2BEA" w:rsidRDefault="00BB2BEA" w:rsidP="00BB2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B2BEA" w:rsidRPr="00BB2BEA" w:rsidRDefault="00BB2BEA" w:rsidP="00BB2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B2BEA" w:rsidRPr="00BB2BEA" w:rsidRDefault="00BB2BEA" w:rsidP="00BB2BE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2BEA" w:rsidRPr="00BB2BEA" w:rsidRDefault="00BB2BEA" w:rsidP="00BB2BE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EA" w:rsidRPr="00BB2BEA" w:rsidRDefault="00BB2BEA" w:rsidP="00BB2BE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2BEA" w:rsidRPr="00BB2BEA" w:rsidTr="00155D3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EA" w:rsidRPr="00BB2BEA" w:rsidRDefault="00BB2BEA" w:rsidP="00BB2BE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EA" w:rsidRPr="00BB2BEA" w:rsidRDefault="00BB2BEA" w:rsidP="00BB2BE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EA" w:rsidRPr="00BB2BEA" w:rsidRDefault="00BB2BEA" w:rsidP="00BB2B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2BEA">
              <w:rPr>
                <w:rFonts w:ascii="Times New Roman" w:hAnsi="Times New Roman" w:cs="Times New Roman"/>
                <w:b/>
              </w:rPr>
              <w:t>2.</w:t>
            </w:r>
            <w:r w:rsidRPr="00BB2BEA">
              <w:rPr>
                <w:rFonts w:ascii="Times New Roman" w:hAnsi="Times New Roman" w:cs="Times New Roman"/>
              </w:rPr>
              <w:t xml:space="preserve"> </w:t>
            </w:r>
            <w:r w:rsidRPr="00BB2BEA">
              <w:rPr>
                <w:rFonts w:ascii="Times New Roman" w:hAnsi="Times New Roman" w:cs="Times New Roman"/>
                <w:b/>
              </w:rPr>
              <w:t>Общее звучание речи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EA" w:rsidRPr="00BB2BEA" w:rsidRDefault="00BB2BEA" w:rsidP="00BB2BE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2BEA" w:rsidRPr="00BB2BEA" w:rsidRDefault="00BB2BEA" w:rsidP="00BB2BE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2BEA" w:rsidRPr="00BB2BEA" w:rsidRDefault="00BB2BEA" w:rsidP="00BB2BE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2BEA" w:rsidRPr="00BB2BEA" w:rsidRDefault="00BB2BEA" w:rsidP="00BB2BE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2BEA" w:rsidRPr="00BB2BEA" w:rsidRDefault="00BB2BEA" w:rsidP="00BB2BE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2BEA" w:rsidRPr="00BB2BEA" w:rsidRDefault="00BB2BEA" w:rsidP="00BB2BE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2BEA" w:rsidRPr="00BB2BEA" w:rsidRDefault="00BB2BEA" w:rsidP="00BB2BE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2BEA" w:rsidRPr="00BB2BEA" w:rsidRDefault="00BB2BEA" w:rsidP="00BB2BE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EA" w:rsidRPr="00BB2BEA" w:rsidRDefault="00BB2BEA" w:rsidP="00BB2BE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2BEA" w:rsidRPr="00BB2BEA" w:rsidTr="00155D3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EA" w:rsidRPr="00BB2BEA" w:rsidRDefault="00BB2BEA" w:rsidP="00BB2BE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EA" w:rsidRPr="00BB2BEA" w:rsidRDefault="00BB2BEA" w:rsidP="00BB2BE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EA" w:rsidRPr="00BB2BEA" w:rsidRDefault="00BB2BEA" w:rsidP="00BB2B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2BEA">
              <w:rPr>
                <w:rFonts w:ascii="Times New Roman" w:hAnsi="Times New Roman" w:cs="Times New Roman"/>
                <w:b/>
              </w:rPr>
              <w:t>3.</w:t>
            </w:r>
            <w:r w:rsidRPr="00BB2BEA">
              <w:rPr>
                <w:rFonts w:ascii="Times New Roman" w:hAnsi="Times New Roman" w:cs="Times New Roman"/>
              </w:rPr>
              <w:t xml:space="preserve"> </w:t>
            </w:r>
            <w:r w:rsidRPr="00BB2BEA">
              <w:rPr>
                <w:rFonts w:ascii="Times New Roman" w:hAnsi="Times New Roman" w:cs="Times New Roman"/>
                <w:b/>
              </w:rPr>
              <w:t>Фонематическое восприятие. Навыки фонематического анализа и синтеза.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EA" w:rsidRPr="00BB2BEA" w:rsidRDefault="00BB2BEA" w:rsidP="00BB2BE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2BEA" w:rsidRPr="00BB2BEA" w:rsidRDefault="00BB2BEA" w:rsidP="00BB2BE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2BEA" w:rsidRPr="00BB2BEA" w:rsidRDefault="00BB2BEA" w:rsidP="00BB2BE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2BEA" w:rsidRPr="00BB2BEA" w:rsidRDefault="00BB2BEA" w:rsidP="00BB2BE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2BEA" w:rsidRPr="00BB2BEA" w:rsidRDefault="00BB2BEA" w:rsidP="00BB2BE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2BEA" w:rsidRPr="00BB2BEA" w:rsidRDefault="00BB2BEA" w:rsidP="00BB2BE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2BEA" w:rsidRPr="00BB2BEA" w:rsidRDefault="00BB2BEA" w:rsidP="00BB2BE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2BEA" w:rsidRPr="00BB2BEA" w:rsidRDefault="00BB2BEA" w:rsidP="00BB2BE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EA" w:rsidRPr="00BB2BEA" w:rsidRDefault="00BB2BEA" w:rsidP="00BB2BE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2BEA" w:rsidRPr="00BB2BEA" w:rsidTr="00155D3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EA" w:rsidRPr="00BB2BEA" w:rsidRDefault="00BB2BEA" w:rsidP="00BB2BE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EA" w:rsidRPr="00BB2BEA" w:rsidRDefault="00BB2BEA" w:rsidP="00BB2BE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EA" w:rsidRPr="00BB2BEA" w:rsidRDefault="00BB2BEA" w:rsidP="00BB2BE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B2BEA">
              <w:rPr>
                <w:rFonts w:ascii="Times New Roman" w:hAnsi="Times New Roman" w:cs="Times New Roman"/>
                <w:b/>
              </w:rPr>
              <w:t>4. Звукопроизношение.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EA" w:rsidRPr="00BB2BEA" w:rsidRDefault="00BB2BEA" w:rsidP="00BB2BE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2BEA" w:rsidRPr="00BB2BEA" w:rsidRDefault="00BB2BEA" w:rsidP="00BB2BE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2BEA" w:rsidRPr="00BB2BEA" w:rsidRDefault="00BB2BEA" w:rsidP="00BB2BE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2BEA" w:rsidRPr="00BB2BEA" w:rsidRDefault="00BB2BEA" w:rsidP="00BB2BE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2BEA" w:rsidRPr="00BB2BEA" w:rsidRDefault="00BB2BEA" w:rsidP="00BB2BE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2BEA" w:rsidRPr="00BB2BEA" w:rsidRDefault="00BB2BEA" w:rsidP="00BB2BE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2BEA" w:rsidRPr="00BB2BEA" w:rsidRDefault="00BB2BEA" w:rsidP="00BB2BE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2BEA" w:rsidRPr="00BB2BEA" w:rsidRDefault="00BB2BEA" w:rsidP="00BB2BE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EA" w:rsidRPr="00BB2BEA" w:rsidRDefault="00BB2BEA" w:rsidP="00BB2BE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2BEA" w:rsidRPr="00BB2BEA" w:rsidTr="00155D3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EA" w:rsidRPr="00BB2BEA" w:rsidRDefault="00BB2BEA" w:rsidP="00BB2BE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EA" w:rsidRPr="00BB2BEA" w:rsidRDefault="00BB2BEA" w:rsidP="00BB2BE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EA" w:rsidRPr="00BB2BEA" w:rsidRDefault="00BB2BEA" w:rsidP="00BB2BE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B2BEA">
              <w:rPr>
                <w:rFonts w:ascii="Times New Roman" w:hAnsi="Times New Roman" w:cs="Times New Roman"/>
                <w:b/>
              </w:rPr>
              <w:t xml:space="preserve">5.   Слоговая структура.   </w:t>
            </w:r>
          </w:p>
          <w:p w:rsidR="00BB2BEA" w:rsidRPr="00BB2BEA" w:rsidRDefault="00BB2BEA" w:rsidP="00BB2BE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BB2BEA" w:rsidRPr="00BB2BEA" w:rsidRDefault="00BB2BEA" w:rsidP="00BB2BE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2BEA" w:rsidRPr="00BB2BEA" w:rsidRDefault="00BB2BEA" w:rsidP="00BB2BE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2BEA" w:rsidRPr="00BB2BEA" w:rsidRDefault="00BB2BEA" w:rsidP="00BB2BE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2BEA" w:rsidRPr="00BB2BEA" w:rsidRDefault="00BB2BEA" w:rsidP="00BB2BE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EA" w:rsidRPr="00BB2BEA" w:rsidRDefault="00BB2BEA" w:rsidP="00BB2BE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2BEA" w:rsidRPr="00BB2BEA" w:rsidRDefault="00BB2BEA" w:rsidP="00BB2BE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2BEA" w:rsidRPr="00BB2BEA" w:rsidRDefault="00BB2BEA" w:rsidP="00BB2BE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2BEA" w:rsidRPr="00BB2BEA" w:rsidRDefault="00BB2BEA" w:rsidP="00BB2BE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2BEA" w:rsidRPr="00BB2BEA" w:rsidRDefault="00BB2BEA" w:rsidP="00BB2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B2BEA" w:rsidRPr="00BB2BEA" w:rsidRDefault="00BB2BEA" w:rsidP="00BB2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B2BEA" w:rsidRPr="00BB2BEA" w:rsidRDefault="00BB2BEA" w:rsidP="00BB2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B2BEA" w:rsidRPr="00BB2BEA" w:rsidRDefault="00BB2BEA" w:rsidP="00BB2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EA" w:rsidRPr="00BB2BEA" w:rsidRDefault="00BB2BEA" w:rsidP="00BB2BE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A87551" w:rsidRDefault="00A87551" w:rsidP="002704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04CC" w:rsidRDefault="002704CC" w:rsidP="002704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3630" w:rsidRDefault="00563630" w:rsidP="00563630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ПРИЛОЖЕНИЕ  №6</w:t>
      </w:r>
    </w:p>
    <w:p w:rsidR="00563630" w:rsidRDefault="00563630" w:rsidP="002704C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04CC" w:rsidRDefault="00C224DE" w:rsidP="002704C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воспитанников</w:t>
      </w:r>
      <w:r w:rsidR="00687F44">
        <w:rPr>
          <w:rFonts w:ascii="Times New Roman" w:hAnsi="Times New Roman" w:cs="Times New Roman"/>
          <w:b/>
          <w:sz w:val="28"/>
          <w:szCs w:val="28"/>
        </w:rPr>
        <w:t>,</w:t>
      </w:r>
      <w:r w:rsidR="002704CC">
        <w:rPr>
          <w:rFonts w:ascii="Times New Roman" w:hAnsi="Times New Roman" w:cs="Times New Roman"/>
          <w:b/>
          <w:sz w:val="28"/>
          <w:szCs w:val="28"/>
        </w:rPr>
        <w:t xml:space="preserve"> нуждающихся в коррекции речевых нарушений на начало учебного года по резу</w:t>
      </w:r>
      <w:r>
        <w:rPr>
          <w:rFonts w:ascii="Times New Roman" w:hAnsi="Times New Roman" w:cs="Times New Roman"/>
          <w:b/>
          <w:sz w:val="28"/>
          <w:szCs w:val="28"/>
        </w:rPr>
        <w:t>льтатам первичного обследования</w:t>
      </w:r>
    </w:p>
    <w:p w:rsidR="002704CC" w:rsidRPr="00FC4DDF" w:rsidRDefault="002704CC" w:rsidP="002704CC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704CC" w:rsidRPr="003D2E0A" w:rsidRDefault="002704CC" w:rsidP="002704CC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9259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94"/>
        <w:gridCol w:w="2137"/>
        <w:gridCol w:w="1520"/>
        <w:gridCol w:w="1276"/>
        <w:gridCol w:w="2410"/>
        <w:gridCol w:w="1422"/>
      </w:tblGrid>
      <w:tr w:rsidR="002704CC" w:rsidRPr="003D2E0A" w:rsidTr="008D082E">
        <w:trPr>
          <w:trHeight w:hRule="exact" w:val="656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04CC" w:rsidRPr="003D2E0A" w:rsidRDefault="002704CC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D2E0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04CC" w:rsidRPr="003D2E0A" w:rsidRDefault="00563630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</w:t>
            </w:r>
            <w:r w:rsidR="002704CC" w:rsidRPr="003D2E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04CC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2704CC" w:rsidRPr="003D2E0A">
              <w:rPr>
                <w:rFonts w:ascii="Times New Roman" w:hAnsi="Times New Roman" w:cs="Times New Roman"/>
                <w:sz w:val="28"/>
                <w:szCs w:val="28"/>
              </w:rPr>
              <w:t>ребенка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704CC" w:rsidRPr="003D2E0A" w:rsidRDefault="002704CC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D2E0A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704CC" w:rsidRPr="00AE51A8" w:rsidRDefault="002704CC" w:rsidP="008D082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4CC" w:rsidRPr="003D2E0A" w:rsidRDefault="002704CC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Домашний адрес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04CC" w:rsidRPr="003D2E0A" w:rsidRDefault="002704CC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D2E0A">
              <w:rPr>
                <w:rFonts w:ascii="Times New Roman" w:hAnsi="Times New Roman" w:cs="Times New Roman"/>
                <w:sz w:val="28"/>
                <w:szCs w:val="28"/>
              </w:rPr>
              <w:t>Диагноз</w:t>
            </w:r>
          </w:p>
        </w:tc>
      </w:tr>
      <w:tr w:rsidR="002704CC" w:rsidRPr="003D2E0A" w:rsidTr="008D082E">
        <w:trPr>
          <w:trHeight w:hRule="exact" w:val="288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04CC" w:rsidRPr="003D2E0A" w:rsidRDefault="002704CC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D2E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04CC" w:rsidRPr="003D2E0A" w:rsidRDefault="002704CC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704CC" w:rsidRPr="003D2E0A" w:rsidRDefault="002704CC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704CC" w:rsidRPr="003D2E0A" w:rsidRDefault="002704CC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4CC" w:rsidRPr="003D2E0A" w:rsidRDefault="002704CC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04CC" w:rsidRPr="003D2E0A" w:rsidRDefault="002704CC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4CC" w:rsidRPr="003D2E0A" w:rsidTr="008D082E">
        <w:trPr>
          <w:trHeight w:hRule="exact" w:val="283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04CC" w:rsidRPr="003D2E0A" w:rsidRDefault="002704CC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D2E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04CC" w:rsidRPr="003D2E0A" w:rsidRDefault="002704CC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704CC" w:rsidRPr="003D2E0A" w:rsidRDefault="002704CC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704CC" w:rsidRPr="003D2E0A" w:rsidRDefault="002704CC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4CC" w:rsidRPr="003D2E0A" w:rsidRDefault="002704CC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04CC" w:rsidRPr="003D2E0A" w:rsidRDefault="002704CC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4CC" w:rsidRPr="003D2E0A" w:rsidTr="008D082E">
        <w:trPr>
          <w:trHeight w:hRule="exact" w:val="283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04CC" w:rsidRPr="003D2E0A" w:rsidRDefault="002704CC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D2E0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04CC" w:rsidRPr="003D2E0A" w:rsidRDefault="002704CC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704CC" w:rsidRPr="003D2E0A" w:rsidRDefault="002704CC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704CC" w:rsidRPr="003D2E0A" w:rsidRDefault="002704CC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4CC" w:rsidRPr="003D2E0A" w:rsidRDefault="002704CC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04CC" w:rsidRPr="003D2E0A" w:rsidRDefault="002704CC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4CC" w:rsidRPr="003D2E0A" w:rsidTr="008D082E">
        <w:trPr>
          <w:trHeight w:hRule="exact" w:val="283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04CC" w:rsidRPr="003D2E0A" w:rsidRDefault="002704CC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D2E0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04CC" w:rsidRPr="003D2E0A" w:rsidRDefault="002704CC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704CC" w:rsidRPr="003D2E0A" w:rsidRDefault="002704CC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704CC" w:rsidRPr="003D2E0A" w:rsidRDefault="002704CC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4CC" w:rsidRPr="003D2E0A" w:rsidRDefault="002704CC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04CC" w:rsidRPr="003D2E0A" w:rsidRDefault="002704CC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4CC" w:rsidRPr="003D2E0A" w:rsidTr="008D082E">
        <w:trPr>
          <w:trHeight w:hRule="exact" w:val="288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04CC" w:rsidRPr="003D2E0A" w:rsidRDefault="002704CC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D2E0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04CC" w:rsidRPr="003D2E0A" w:rsidRDefault="002704CC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704CC" w:rsidRPr="003D2E0A" w:rsidRDefault="002704CC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704CC" w:rsidRPr="003D2E0A" w:rsidRDefault="002704CC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4CC" w:rsidRPr="003D2E0A" w:rsidRDefault="002704CC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04CC" w:rsidRPr="003D2E0A" w:rsidRDefault="002704CC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4CC" w:rsidRPr="003D2E0A" w:rsidTr="008D082E">
        <w:trPr>
          <w:trHeight w:hRule="exact" w:val="283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04CC" w:rsidRPr="003D2E0A" w:rsidRDefault="002704CC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D2E0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04CC" w:rsidRPr="003D2E0A" w:rsidRDefault="002704CC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704CC" w:rsidRPr="003D2E0A" w:rsidRDefault="002704CC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704CC" w:rsidRPr="003D2E0A" w:rsidRDefault="002704CC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4CC" w:rsidRPr="003D2E0A" w:rsidRDefault="002704CC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04CC" w:rsidRPr="003D2E0A" w:rsidRDefault="002704CC" w:rsidP="008D08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4CC" w:rsidRPr="003D2E0A" w:rsidTr="008D082E">
        <w:trPr>
          <w:trHeight w:hRule="exact" w:val="283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04CC" w:rsidRPr="003D2E0A" w:rsidRDefault="002704CC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D2E0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04CC" w:rsidRPr="003D2E0A" w:rsidRDefault="002704CC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704CC" w:rsidRPr="003D2E0A" w:rsidRDefault="002704CC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704CC" w:rsidRPr="003D2E0A" w:rsidRDefault="002704CC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4CC" w:rsidRPr="003D2E0A" w:rsidRDefault="002704CC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04CC" w:rsidRPr="003D2E0A" w:rsidRDefault="002704CC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4CC" w:rsidRPr="003D2E0A" w:rsidTr="008D082E">
        <w:trPr>
          <w:trHeight w:hRule="exact" w:val="283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04CC" w:rsidRPr="003D2E0A" w:rsidRDefault="002704CC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D2E0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04CC" w:rsidRPr="003D2E0A" w:rsidRDefault="002704CC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704CC" w:rsidRPr="003D2E0A" w:rsidRDefault="002704CC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704CC" w:rsidRPr="003D2E0A" w:rsidRDefault="002704CC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4CC" w:rsidRPr="003D2E0A" w:rsidRDefault="002704CC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04CC" w:rsidRPr="003D2E0A" w:rsidRDefault="002704CC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4CC" w:rsidRPr="003D2E0A" w:rsidTr="008D082E">
        <w:trPr>
          <w:trHeight w:hRule="exact" w:val="283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04CC" w:rsidRPr="003D2E0A" w:rsidRDefault="002704CC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D2E0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04CC" w:rsidRPr="003D2E0A" w:rsidRDefault="002704CC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704CC" w:rsidRPr="003D2E0A" w:rsidRDefault="002704CC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704CC" w:rsidRPr="003D2E0A" w:rsidRDefault="002704CC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4CC" w:rsidRPr="003D2E0A" w:rsidRDefault="002704CC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04CC" w:rsidRPr="003D2E0A" w:rsidRDefault="002704CC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4CC" w:rsidRPr="003D2E0A" w:rsidTr="008D082E">
        <w:trPr>
          <w:trHeight w:hRule="exact" w:val="283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04CC" w:rsidRPr="003D2E0A" w:rsidRDefault="002704CC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D2E0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04CC" w:rsidRPr="003D2E0A" w:rsidRDefault="002704CC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704CC" w:rsidRPr="003D2E0A" w:rsidRDefault="002704CC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704CC" w:rsidRPr="003D2E0A" w:rsidRDefault="002704CC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4CC" w:rsidRPr="003D2E0A" w:rsidRDefault="002704CC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04CC" w:rsidRPr="003D2E0A" w:rsidRDefault="002704CC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4CC" w:rsidRPr="003D2E0A" w:rsidTr="008D082E">
        <w:trPr>
          <w:trHeight w:hRule="exact" w:val="283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04CC" w:rsidRPr="003D2E0A" w:rsidRDefault="002704CC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D2E0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04CC" w:rsidRPr="003D2E0A" w:rsidRDefault="002704CC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704CC" w:rsidRPr="003D2E0A" w:rsidRDefault="002704CC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704CC" w:rsidRPr="003D2E0A" w:rsidRDefault="002704CC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4CC" w:rsidRPr="003D2E0A" w:rsidRDefault="002704CC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04CC" w:rsidRPr="003D2E0A" w:rsidRDefault="002704CC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4CC" w:rsidRPr="003D2E0A" w:rsidTr="008D082E">
        <w:trPr>
          <w:trHeight w:hRule="exact" w:val="283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04CC" w:rsidRPr="003D2E0A" w:rsidRDefault="002704CC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D2E0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04CC" w:rsidRPr="003D2E0A" w:rsidRDefault="002704CC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704CC" w:rsidRPr="003D2E0A" w:rsidRDefault="002704CC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704CC" w:rsidRPr="003D2E0A" w:rsidRDefault="002704CC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4CC" w:rsidRPr="003D2E0A" w:rsidRDefault="002704CC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04CC" w:rsidRPr="003D2E0A" w:rsidRDefault="002704CC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4CC" w:rsidRPr="003D2E0A" w:rsidTr="008D082E">
        <w:trPr>
          <w:trHeight w:hRule="exact" w:val="283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04CC" w:rsidRPr="003D2E0A" w:rsidRDefault="002704CC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D2E0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04CC" w:rsidRPr="003D2E0A" w:rsidRDefault="002704CC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704CC" w:rsidRPr="003D2E0A" w:rsidRDefault="002704CC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704CC" w:rsidRPr="003D2E0A" w:rsidRDefault="002704CC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4CC" w:rsidRPr="003D2E0A" w:rsidRDefault="002704CC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04CC" w:rsidRPr="003D2E0A" w:rsidRDefault="002704CC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4CC" w:rsidRPr="003D2E0A" w:rsidTr="008D082E">
        <w:trPr>
          <w:trHeight w:hRule="exact" w:val="283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04CC" w:rsidRPr="003D2E0A" w:rsidRDefault="002704CC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D2E0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04CC" w:rsidRPr="003D2E0A" w:rsidRDefault="002704CC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704CC" w:rsidRPr="003D2E0A" w:rsidRDefault="002704CC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704CC" w:rsidRPr="003D2E0A" w:rsidRDefault="002704CC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4CC" w:rsidRPr="003D2E0A" w:rsidRDefault="002704CC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04CC" w:rsidRPr="003D2E0A" w:rsidRDefault="002704CC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4CC" w:rsidRPr="003D2E0A" w:rsidTr="008D082E">
        <w:trPr>
          <w:trHeight w:hRule="exact" w:val="283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04CC" w:rsidRPr="003D2E0A" w:rsidRDefault="002704CC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D2E0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04CC" w:rsidRPr="003D2E0A" w:rsidRDefault="002704CC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704CC" w:rsidRPr="003D2E0A" w:rsidRDefault="002704CC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704CC" w:rsidRPr="003D2E0A" w:rsidRDefault="002704CC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4CC" w:rsidRPr="003D2E0A" w:rsidRDefault="002704CC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04CC" w:rsidRPr="003D2E0A" w:rsidRDefault="002704CC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4CC" w:rsidRPr="003D2E0A" w:rsidTr="008D082E">
        <w:trPr>
          <w:trHeight w:hRule="exact" w:val="283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04CC" w:rsidRPr="003D2E0A" w:rsidRDefault="002704CC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D2E0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04CC" w:rsidRPr="003D2E0A" w:rsidRDefault="002704CC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704CC" w:rsidRPr="003D2E0A" w:rsidRDefault="002704CC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704CC" w:rsidRPr="003D2E0A" w:rsidRDefault="002704CC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4CC" w:rsidRPr="003D2E0A" w:rsidRDefault="002704CC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04CC" w:rsidRPr="003D2E0A" w:rsidRDefault="002704CC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4CC" w:rsidRPr="003D2E0A" w:rsidTr="008D082E">
        <w:trPr>
          <w:trHeight w:hRule="exact" w:val="283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04CC" w:rsidRPr="003D2E0A" w:rsidRDefault="002704CC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D2E0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04CC" w:rsidRPr="003D2E0A" w:rsidRDefault="002704CC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704CC" w:rsidRPr="003D2E0A" w:rsidRDefault="002704CC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704CC" w:rsidRPr="003D2E0A" w:rsidRDefault="002704CC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4CC" w:rsidRPr="003D2E0A" w:rsidRDefault="002704CC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04CC" w:rsidRPr="003D2E0A" w:rsidRDefault="002704CC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4CC" w:rsidRPr="003D2E0A" w:rsidTr="008D082E">
        <w:trPr>
          <w:trHeight w:hRule="exact" w:val="283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04CC" w:rsidRPr="003D2E0A" w:rsidRDefault="002704CC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D2E0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04CC" w:rsidRPr="003D2E0A" w:rsidRDefault="002704CC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704CC" w:rsidRPr="003D2E0A" w:rsidRDefault="002704CC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704CC" w:rsidRPr="003D2E0A" w:rsidRDefault="002704CC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4CC" w:rsidRPr="003D2E0A" w:rsidRDefault="002704CC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04CC" w:rsidRPr="003D2E0A" w:rsidRDefault="002704CC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4CC" w:rsidRPr="003D2E0A" w:rsidTr="008D082E">
        <w:trPr>
          <w:trHeight w:hRule="exact" w:val="283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04CC" w:rsidRPr="003D2E0A" w:rsidRDefault="002704CC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D2E0A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04CC" w:rsidRPr="003D2E0A" w:rsidRDefault="002704CC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704CC" w:rsidRPr="003D2E0A" w:rsidRDefault="002704CC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704CC" w:rsidRPr="003D2E0A" w:rsidRDefault="002704CC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4CC" w:rsidRPr="003D2E0A" w:rsidRDefault="002704CC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04CC" w:rsidRPr="003D2E0A" w:rsidRDefault="002704CC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4CC" w:rsidRPr="003D2E0A" w:rsidTr="008D082E">
        <w:trPr>
          <w:trHeight w:hRule="exact" w:val="283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04CC" w:rsidRPr="003D2E0A" w:rsidRDefault="002704CC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D2E0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04CC" w:rsidRPr="003D2E0A" w:rsidRDefault="002704CC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704CC" w:rsidRPr="003D2E0A" w:rsidRDefault="002704CC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704CC" w:rsidRPr="003D2E0A" w:rsidRDefault="002704CC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4CC" w:rsidRPr="003D2E0A" w:rsidRDefault="002704CC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04CC" w:rsidRPr="003D2E0A" w:rsidRDefault="002704CC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4CC" w:rsidRPr="003D2E0A" w:rsidTr="008D082E">
        <w:trPr>
          <w:trHeight w:hRule="exact" w:val="283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04CC" w:rsidRPr="003D2E0A" w:rsidRDefault="002704CC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04CC" w:rsidRPr="003D2E0A" w:rsidRDefault="002704CC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704CC" w:rsidRPr="003D2E0A" w:rsidRDefault="002704CC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704CC" w:rsidRPr="003D2E0A" w:rsidRDefault="002704CC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4CC" w:rsidRPr="003D2E0A" w:rsidRDefault="002704CC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04CC" w:rsidRPr="003D2E0A" w:rsidRDefault="002704CC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4CC" w:rsidRPr="003D2E0A" w:rsidTr="008D082E">
        <w:trPr>
          <w:trHeight w:hRule="exact" w:val="283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04CC" w:rsidRPr="003D2E0A" w:rsidRDefault="002704CC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04CC" w:rsidRPr="003D2E0A" w:rsidRDefault="002704CC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704CC" w:rsidRPr="003D2E0A" w:rsidRDefault="002704CC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704CC" w:rsidRPr="003D2E0A" w:rsidRDefault="002704CC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4CC" w:rsidRPr="003D2E0A" w:rsidRDefault="002704CC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04CC" w:rsidRPr="003D2E0A" w:rsidRDefault="002704CC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4CC" w:rsidRPr="003D2E0A" w:rsidTr="008D082E">
        <w:trPr>
          <w:trHeight w:hRule="exact" w:val="283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04CC" w:rsidRPr="003D2E0A" w:rsidRDefault="002704CC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4CC" w:rsidRPr="003D2E0A" w:rsidRDefault="002704CC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4CC" w:rsidRPr="003D2E0A" w:rsidRDefault="002704CC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04CC" w:rsidRPr="003D2E0A" w:rsidRDefault="002704CC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704CC" w:rsidRPr="003D2E0A" w:rsidRDefault="002704CC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704CC" w:rsidRPr="003D2E0A" w:rsidRDefault="002704CC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4CC" w:rsidRPr="003D2E0A" w:rsidRDefault="002704CC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04CC" w:rsidRPr="003D2E0A" w:rsidRDefault="002704CC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4CC" w:rsidRPr="003D2E0A" w:rsidTr="008D082E">
        <w:trPr>
          <w:trHeight w:hRule="exact" w:val="283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04CC" w:rsidRPr="003D2E0A" w:rsidRDefault="002704CC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04CC" w:rsidRPr="003D2E0A" w:rsidRDefault="002704CC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704CC" w:rsidRPr="003D2E0A" w:rsidRDefault="002704CC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704CC" w:rsidRPr="003D2E0A" w:rsidRDefault="002704CC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4CC" w:rsidRPr="003D2E0A" w:rsidRDefault="002704CC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04CC" w:rsidRPr="003D2E0A" w:rsidRDefault="002704CC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4CC" w:rsidRPr="003D2E0A" w:rsidTr="008D082E">
        <w:trPr>
          <w:trHeight w:hRule="exact" w:val="283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04CC" w:rsidRPr="003D2E0A" w:rsidRDefault="002704CC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04CC" w:rsidRPr="003D2E0A" w:rsidRDefault="002704CC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704CC" w:rsidRPr="003D2E0A" w:rsidRDefault="002704CC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704CC" w:rsidRPr="003D2E0A" w:rsidRDefault="002704CC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4CC" w:rsidRPr="003D2E0A" w:rsidRDefault="002704CC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04CC" w:rsidRPr="003D2E0A" w:rsidRDefault="002704CC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4CC" w:rsidRPr="003D2E0A" w:rsidTr="008D082E">
        <w:trPr>
          <w:trHeight w:hRule="exact" w:val="283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04CC" w:rsidRPr="003D2E0A" w:rsidRDefault="002704CC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04CC" w:rsidRPr="003D2E0A" w:rsidRDefault="002704CC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704CC" w:rsidRPr="003D2E0A" w:rsidRDefault="002704CC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704CC" w:rsidRPr="003D2E0A" w:rsidRDefault="002704CC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4CC" w:rsidRPr="003D2E0A" w:rsidRDefault="002704CC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04CC" w:rsidRPr="003D2E0A" w:rsidRDefault="002704CC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4CC" w:rsidRPr="003D2E0A" w:rsidTr="008D082E">
        <w:trPr>
          <w:trHeight w:hRule="exact" w:val="283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04CC" w:rsidRPr="003D2E0A" w:rsidRDefault="002704CC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04CC" w:rsidRPr="003D2E0A" w:rsidRDefault="002704CC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704CC" w:rsidRPr="003D2E0A" w:rsidRDefault="002704CC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704CC" w:rsidRPr="003D2E0A" w:rsidRDefault="002704CC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4CC" w:rsidRPr="003D2E0A" w:rsidRDefault="002704CC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04CC" w:rsidRPr="003D2E0A" w:rsidRDefault="002704CC" w:rsidP="008D0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704CC" w:rsidRPr="003D2E0A" w:rsidRDefault="002704CC" w:rsidP="002704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04CC" w:rsidRDefault="002704CC" w:rsidP="002704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04CC" w:rsidRPr="003D2E0A" w:rsidRDefault="002704CC" w:rsidP="002704CC">
      <w:pPr>
        <w:pStyle w:val="a3"/>
        <w:rPr>
          <w:rFonts w:ascii="Times New Roman" w:hAnsi="Times New Roman" w:cs="Times New Roman"/>
          <w:sz w:val="28"/>
          <w:szCs w:val="28"/>
        </w:rPr>
      </w:pPr>
      <w:r w:rsidRPr="003D2E0A">
        <w:rPr>
          <w:rFonts w:ascii="Times New Roman" w:hAnsi="Times New Roman" w:cs="Times New Roman"/>
          <w:sz w:val="28"/>
          <w:szCs w:val="28"/>
        </w:rPr>
        <w:t>Учитель-логопед  ___________</w:t>
      </w:r>
    </w:p>
    <w:p w:rsidR="002704CC" w:rsidRPr="003D2E0A" w:rsidRDefault="002704CC" w:rsidP="002704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04CC" w:rsidRPr="003D2E0A" w:rsidRDefault="00563630" w:rsidP="002704C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</w:t>
      </w:r>
      <w:r w:rsidR="00A87551">
        <w:rPr>
          <w:rFonts w:ascii="Times New Roman" w:hAnsi="Times New Roman" w:cs="Times New Roman"/>
          <w:sz w:val="28"/>
          <w:szCs w:val="28"/>
        </w:rPr>
        <w:t>МК</w:t>
      </w:r>
      <w:r w:rsidR="002704CC" w:rsidRPr="003D2E0A">
        <w:rPr>
          <w:rFonts w:ascii="Times New Roman" w:hAnsi="Times New Roman" w:cs="Times New Roman"/>
          <w:sz w:val="28"/>
          <w:szCs w:val="28"/>
        </w:rPr>
        <w:t>ДОУ_____________</w:t>
      </w:r>
    </w:p>
    <w:p w:rsidR="002704CC" w:rsidRPr="003D2E0A" w:rsidRDefault="002704CC" w:rsidP="002704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04CC" w:rsidRPr="003D2E0A" w:rsidRDefault="002704CC" w:rsidP="002704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04CC" w:rsidRPr="003D2E0A" w:rsidRDefault="002704CC" w:rsidP="002704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04CC" w:rsidRPr="003D2E0A" w:rsidRDefault="002704CC" w:rsidP="002704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04CC" w:rsidRDefault="002704CC" w:rsidP="002704C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704CC" w:rsidRDefault="002704CC" w:rsidP="002704C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704CC" w:rsidRDefault="002704CC" w:rsidP="002704C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704CC" w:rsidRDefault="002704CC" w:rsidP="002704C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704CC" w:rsidRDefault="002704CC" w:rsidP="002704C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704CC" w:rsidRDefault="002704CC" w:rsidP="002704C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704CC" w:rsidRDefault="002704CC" w:rsidP="002704C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63630" w:rsidRDefault="00563630" w:rsidP="00563630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ПРИЛОЖЕНИЕ  №7</w:t>
      </w:r>
    </w:p>
    <w:p w:rsidR="002704CC" w:rsidRPr="003D2E0A" w:rsidRDefault="002704CC" w:rsidP="002704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04CC" w:rsidRDefault="002704CC" w:rsidP="002704CC">
      <w:pPr>
        <w:pStyle w:val="a3"/>
      </w:pPr>
    </w:p>
    <w:p w:rsidR="002704CC" w:rsidRPr="00A87551" w:rsidRDefault="002704CC" w:rsidP="00A875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7551">
        <w:rPr>
          <w:rFonts w:ascii="Times New Roman" w:hAnsi="Times New Roman" w:cs="Times New Roman"/>
          <w:b/>
          <w:sz w:val="28"/>
          <w:szCs w:val="28"/>
        </w:rPr>
        <w:t>Отчет учителя – логопеда</w:t>
      </w:r>
    </w:p>
    <w:p w:rsidR="002704CC" w:rsidRPr="00A87551" w:rsidRDefault="00563630" w:rsidP="002704CC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МКДОУ детский сад</w:t>
      </w:r>
      <w:r w:rsidR="002704CC" w:rsidRPr="00A87551">
        <w:rPr>
          <w:rFonts w:ascii="Times New Roman" w:hAnsi="Times New Roman" w:cs="Times New Roman"/>
          <w:sz w:val="28"/>
          <w:szCs w:val="28"/>
          <w:u w:val="single"/>
        </w:rPr>
        <w:t xml:space="preserve"> № 15 «Ромашка»</w:t>
      </w:r>
    </w:p>
    <w:p w:rsidR="002704CC" w:rsidRPr="00A87551" w:rsidRDefault="002704CC" w:rsidP="002704CC">
      <w:pPr>
        <w:jc w:val="center"/>
        <w:rPr>
          <w:rFonts w:ascii="Times New Roman" w:hAnsi="Times New Roman" w:cs="Times New Roman"/>
          <w:sz w:val="28"/>
          <w:szCs w:val="28"/>
        </w:rPr>
      </w:pPr>
      <w:r w:rsidRPr="00A87551">
        <w:rPr>
          <w:rFonts w:ascii="Times New Roman" w:hAnsi="Times New Roman" w:cs="Times New Roman"/>
          <w:sz w:val="28"/>
          <w:szCs w:val="28"/>
          <w:u w:val="single"/>
        </w:rPr>
        <w:t>___________________________________</w:t>
      </w:r>
    </w:p>
    <w:p w:rsidR="002704CC" w:rsidRPr="00A87551" w:rsidRDefault="002704CC" w:rsidP="002704CC">
      <w:pPr>
        <w:rPr>
          <w:rFonts w:ascii="Times New Roman" w:hAnsi="Times New Roman" w:cs="Times New Roman"/>
          <w:sz w:val="28"/>
          <w:szCs w:val="28"/>
        </w:rPr>
      </w:pPr>
      <w:r w:rsidRPr="00A87551">
        <w:rPr>
          <w:rFonts w:ascii="Times New Roman" w:hAnsi="Times New Roman" w:cs="Times New Roman"/>
          <w:sz w:val="28"/>
          <w:szCs w:val="28"/>
        </w:rPr>
        <w:t xml:space="preserve">      1.Дата комплектования: «__»___________201_ г.</w:t>
      </w:r>
    </w:p>
    <w:p w:rsidR="002704CC" w:rsidRPr="00A87551" w:rsidRDefault="002704CC" w:rsidP="002704CC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87551">
        <w:rPr>
          <w:rFonts w:ascii="Times New Roman" w:hAnsi="Times New Roman" w:cs="Times New Roman"/>
          <w:sz w:val="28"/>
          <w:szCs w:val="28"/>
        </w:rPr>
        <w:t xml:space="preserve">2. Количество детей, поступивших в </w:t>
      </w:r>
      <w:proofErr w:type="spellStart"/>
      <w:r w:rsidRPr="00A87551">
        <w:rPr>
          <w:rFonts w:ascii="Times New Roman" w:hAnsi="Times New Roman" w:cs="Times New Roman"/>
          <w:sz w:val="28"/>
          <w:szCs w:val="28"/>
        </w:rPr>
        <w:t>логопунк</w:t>
      </w:r>
      <w:proofErr w:type="gramStart"/>
      <w:r w:rsidRPr="00A87551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Pr="00A87551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A87551">
        <w:rPr>
          <w:rFonts w:ascii="Times New Roman" w:hAnsi="Times New Roman" w:cs="Times New Roman"/>
          <w:sz w:val="28"/>
          <w:szCs w:val="28"/>
        </w:rPr>
        <w:t xml:space="preserve">распределение по диагнозам):__ </w:t>
      </w:r>
    </w:p>
    <w:p w:rsidR="002704CC" w:rsidRPr="00A87551" w:rsidRDefault="002704CC" w:rsidP="002704CC">
      <w:pPr>
        <w:widowControl w:val="0"/>
        <w:numPr>
          <w:ilvl w:val="0"/>
          <w:numId w:val="3"/>
        </w:numPr>
        <w:tabs>
          <w:tab w:val="clear" w:pos="0"/>
          <w:tab w:val="num" w:pos="284"/>
          <w:tab w:val="num" w:pos="426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A87551">
        <w:rPr>
          <w:rFonts w:ascii="Times New Roman" w:hAnsi="Times New Roman" w:cs="Times New Roman"/>
          <w:sz w:val="28"/>
          <w:szCs w:val="28"/>
        </w:rPr>
        <w:t>ОНР-__</w:t>
      </w:r>
    </w:p>
    <w:p w:rsidR="002704CC" w:rsidRPr="00A87551" w:rsidRDefault="002704CC" w:rsidP="002704CC">
      <w:pPr>
        <w:widowControl w:val="0"/>
        <w:numPr>
          <w:ilvl w:val="0"/>
          <w:numId w:val="3"/>
        </w:numPr>
        <w:tabs>
          <w:tab w:val="clear" w:pos="0"/>
          <w:tab w:val="num" w:pos="284"/>
          <w:tab w:val="num" w:pos="426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A87551">
        <w:rPr>
          <w:rFonts w:ascii="Times New Roman" w:hAnsi="Times New Roman" w:cs="Times New Roman"/>
          <w:sz w:val="28"/>
          <w:szCs w:val="28"/>
        </w:rPr>
        <w:t>ФФН-__</w:t>
      </w:r>
    </w:p>
    <w:p w:rsidR="002704CC" w:rsidRPr="00A87551" w:rsidRDefault="002704CC" w:rsidP="002704CC">
      <w:pPr>
        <w:widowControl w:val="0"/>
        <w:numPr>
          <w:ilvl w:val="0"/>
          <w:numId w:val="3"/>
        </w:numPr>
        <w:tabs>
          <w:tab w:val="clear" w:pos="0"/>
          <w:tab w:val="num" w:pos="284"/>
          <w:tab w:val="left" w:pos="426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A87551">
        <w:rPr>
          <w:rFonts w:ascii="Times New Roman" w:hAnsi="Times New Roman" w:cs="Times New Roman"/>
          <w:sz w:val="28"/>
          <w:szCs w:val="28"/>
        </w:rPr>
        <w:t xml:space="preserve">ФФН с </w:t>
      </w:r>
      <w:proofErr w:type="spellStart"/>
      <w:r w:rsidRPr="00A87551">
        <w:rPr>
          <w:rFonts w:ascii="Times New Roman" w:hAnsi="Times New Roman" w:cs="Times New Roman"/>
          <w:sz w:val="28"/>
          <w:szCs w:val="28"/>
        </w:rPr>
        <w:t>дизкомпонентом</w:t>
      </w:r>
      <w:proofErr w:type="spellEnd"/>
      <w:r w:rsidRPr="00A87551">
        <w:rPr>
          <w:rFonts w:ascii="Times New Roman" w:hAnsi="Times New Roman" w:cs="Times New Roman"/>
          <w:sz w:val="28"/>
          <w:szCs w:val="28"/>
        </w:rPr>
        <w:t xml:space="preserve"> - __</w:t>
      </w:r>
    </w:p>
    <w:p w:rsidR="002704CC" w:rsidRPr="00A87551" w:rsidRDefault="002704CC" w:rsidP="002704CC">
      <w:pPr>
        <w:widowControl w:val="0"/>
        <w:numPr>
          <w:ilvl w:val="0"/>
          <w:numId w:val="3"/>
        </w:numPr>
        <w:tabs>
          <w:tab w:val="clear" w:pos="0"/>
          <w:tab w:val="num" w:pos="284"/>
          <w:tab w:val="left" w:pos="426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A87551">
        <w:rPr>
          <w:rFonts w:ascii="Times New Roman" w:hAnsi="Times New Roman" w:cs="Times New Roman"/>
          <w:sz w:val="28"/>
          <w:szCs w:val="28"/>
        </w:rPr>
        <w:t>Прочие -__</w:t>
      </w:r>
    </w:p>
    <w:p w:rsidR="002704CC" w:rsidRPr="00A87551" w:rsidRDefault="002704CC" w:rsidP="002704CC">
      <w:pPr>
        <w:tabs>
          <w:tab w:val="num" w:pos="426"/>
        </w:tabs>
        <w:ind w:left="284" w:hanging="284"/>
        <w:rPr>
          <w:rFonts w:ascii="Times New Roman" w:hAnsi="Times New Roman" w:cs="Times New Roman"/>
          <w:sz w:val="28"/>
          <w:szCs w:val="28"/>
        </w:rPr>
      </w:pPr>
    </w:p>
    <w:p w:rsidR="002704CC" w:rsidRPr="00A87551" w:rsidRDefault="002704CC" w:rsidP="002704CC">
      <w:pPr>
        <w:tabs>
          <w:tab w:val="num" w:pos="426"/>
        </w:tabs>
        <w:ind w:left="284" w:hanging="284"/>
        <w:rPr>
          <w:rFonts w:ascii="Times New Roman" w:hAnsi="Times New Roman" w:cs="Times New Roman"/>
          <w:sz w:val="28"/>
          <w:szCs w:val="28"/>
        </w:rPr>
      </w:pPr>
      <w:r w:rsidRPr="00A87551">
        <w:rPr>
          <w:rFonts w:ascii="Times New Roman" w:hAnsi="Times New Roman" w:cs="Times New Roman"/>
          <w:sz w:val="28"/>
          <w:szCs w:val="28"/>
        </w:rPr>
        <w:t xml:space="preserve"> З.</w:t>
      </w:r>
      <w:r w:rsidRPr="00A87551">
        <w:rPr>
          <w:rFonts w:ascii="Times New Roman" w:hAnsi="Times New Roman" w:cs="Times New Roman"/>
          <w:sz w:val="28"/>
          <w:szCs w:val="28"/>
        </w:rPr>
        <w:tab/>
        <w:t xml:space="preserve">Количество выпущенных детей: __ </w:t>
      </w:r>
    </w:p>
    <w:p w:rsidR="002704CC" w:rsidRPr="00A87551" w:rsidRDefault="002704CC" w:rsidP="002704CC">
      <w:pPr>
        <w:pStyle w:val="a4"/>
        <w:numPr>
          <w:ilvl w:val="0"/>
          <w:numId w:val="6"/>
        </w:numPr>
        <w:tabs>
          <w:tab w:val="num" w:pos="426"/>
        </w:tabs>
        <w:rPr>
          <w:sz w:val="28"/>
          <w:szCs w:val="28"/>
        </w:rPr>
      </w:pPr>
      <w:r w:rsidRPr="00A87551">
        <w:rPr>
          <w:sz w:val="28"/>
          <w:szCs w:val="28"/>
        </w:rPr>
        <w:t>С хорошей речью  - __</w:t>
      </w:r>
    </w:p>
    <w:p w:rsidR="002704CC" w:rsidRPr="00A87551" w:rsidRDefault="002704CC" w:rsidP="002704CC">
      <w:pPr>
        <w:pStyle w:val="a4"/>
        <w:numPr>
          <w:ilvl w:val="0"/>
          <w:numId w:val="6"/>
        </w:numPr>
        <w:tabs>
          <w:tab w:val="num" w:pos="426"/>
        </w:tabs>
        <w:rPr>
          <w:sz w:val="28"/>
          <w:szCs w:val="28"/>
        </w:rPr>
      </w:pPr>
      <w:r w:rsidRPr="00A87551">
        <w:rPr>
          <w:sz w:val="28"/>
          <w:szCs w:val="28"/>
        </w:rPr>
        <w:t>Со значительным улучшением  -__</w:t>
      </w:r>
    </w:p>
    <w:p w:rsidR="002704CC" w:rsidRPr="00A87551" w:rsidRDefault="002704CC" w:rsidP="002704CC">
      <w:pPr>
        <w:pStyle w:val="a4"/>
        <w:numPr>
          <w:ilvl w:val="0"/>
          <w:numId w:val="6"/>
        </w:numPr>
        <w:rPr>
          <w:sz w:val="28"/>
          <w:szCs w:val="28"/>
        </w:rPr>
      </w:pPr>
      <w:r w:rsidRPr="00A87551">
        <w:rPr>
          <w:sz w:val="28"/>
          <w:szCs w:val="28"/>
        </w:rPr>
        <w:t xml:space="preserve">Без значительного улучшения-__               </w:t>
      </w:r>
    </w:p>
    <w:p w:rsidR="002704CC" w:rsidRPr="00A87551" w:rsidRDefault="002704CC" w:rsidP="002704CC">
      <w:pPr>
        <w:ind w:firstLine="426"/>
        <w:rPr>
          <w:rFonts w:ascii="Times New Roman" w:hAnsi="Times New Roman" w:cs="Times New Roman"/>
          <w:sz w:val="28"/>
          <w:szCs w:val="28"/>
        </w:rPr>
      </w:pPr>
    </w:p>
    <w:p w:rsidR="002704CC" w:rsidRPr="00A87551" w:rsidRDefault="002704CC" w:rsidP="002704CC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A87551">
        <w:rPr>
          <w:rFonts w:ascii="Times New Roman" w:hAnsi="Times New Roman" w:cs="Times New Roman"/>
          <w:sz w:val="28"/>
          <w:szCs w:val="28"/>
        </w:rPr>
        <w:t>4.</w:t>
      </w:r>
      <w:r w:rsidRPr="00A87551">
        <w:rPr>
          <w:rFonts w:ascii="Times New Roman" w:hAnsi="Times New Roman" w:cs="Times New Roman"/>
          <w:sz w:val="28"/>
          <w:szCs w:val="28"/>
        </w:rPr>
        <w:tab/>
        <w:t>Рекомендовано направить:</w:t>
      </w:r>
    </w:p>
    <w:p w:rsidR="002704CC" w:rsidRPr="00A87551" w:rsidRDefault="002704CC" w:rsidP="002704CC">
      <w:pPr>
        <w:widowControl w:val="0"/>
        <w:numPr>
          <w:ilvl w:val="0"/>
          <w:numId w:val="4"/>
        </w:numPr>
        <w:tabs>
          <w:tab w:val="clear" w:pos="0"/>
          <w:tab w:val="num" w:pos="426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A87551">
        <w:rPr>
          <w:rFonts w:ascii="Times New Roman" w:hAnsi="Times New Roman" w:cs="Times New Roman"/>
          <w:sz w:val="28"/>
          <w:szCs w:val="28"/>
        </w:rPr>
        <w:t>В массовую школу -__</w:t>
      </w:r>
    </w:p>
    <w:p w:rsidR="002704CC" w:rsidRPr="00A87551" w:rsidRDefault="002704CC" w:rsidP="002704CC">
      <w:pPr>
        <w:widowControl w:val="0"/>
        <w:numPr>
          <w:ilvl w:val="0"/>
          <w:numId w:val="4"/>
        </w:numPr>
        <w:tabs>
          <w:tab w:val="clear" w:pos="0"/>
          <w:tab w:val="num" w:pos="426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A87551">
        <w:rPr>
          <w:rFonts w:ascii="Times New Roman" w:hAnsi="Times New Roman" w:cs="Times New Roman"/>
          <w:sz w:val="28"/>
          <w:szCs w:val="28"/>
        </w:rPr>
        <w:t>В речевую школу -__</w:t>
      </w:r>
    </w:p>
    <w:p w:rsidR="002704CC" w:rsidRPr="00A87551" w:rsidRDefault="002704CC" w:rsidP="002704CC">
      <w:pPr>
        <w:widowControl w:val="0"/>
        <w:numPr>
          <w:ilvl w:val="0"/>
          <w:numId w:val="4"/>
        </w:numPr>
        <w:tabs>
          <w:tab w:val="clear" w:pos="0"/>
          <w:tab w:val="num" w:pos="426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A87551">
        <w:rPr>
          <w:rFonts w:ascii="Times New Roman" w:hAnsi="Times New Roman" w:cs="Times New Roman"/>
          <w:sz w:val="28"/>
          <w:szCs w:val="28"/>
        </w:rPr>
        <w:t xml:space="preserve">В массовый </w:t>
      </w:r>
      <w:proofErr w:type="spellStart"/>
      <w:r w:rsidRPr="00A87551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A87551">
        <w:rPr>
          <w:rFonts w:ascii="Times New Roman" w:hAnsi="Times New Roman" w:cs="Times New Roman"/>
          <w:sz w:val="28"/>
          <w:szCs w:val="28"/>
        </w:rPr>
        <w:t>/сад  -__</w:t>
      </w:r>
    </w:p>
    <w:p w:rsidR="002704CC" w:rsidRPr="00A87551" w:rsidRDefault="002704CC" w:rsidP="002704CC">
      <w:pPr>
        <w:tabs>
          <w:tab w:val="num" w:pos="426"/>
        </w:tabs>
        <w:ind w:left="426"/>
        <w:rPr>
          <w:rFonts w:ascii="Times New Roman" w:hAnsi="Times New Roman" w:cs="Times New Roman"/>
          <w:sz w:val="28"/>
          <w:szCs w:val="28"/>
        </w:rPr>
      </w:pPr>
    </w:p>
    <w:p w:rsidR="002704CC" w:rsidRPr="00A87551" w:rsidRDefault="002704CC" w:rsidP="002704CC">
      <w:pPr>
        <w:tabs>
          <w:tab w:val="num" w:pos="426"/>
        </w:tabs>
        <w:ind w:left="426"/>
        <w:rPr>
          <w:rFonts w:ascii="Times New Roman" w:hAnsi="Times New Roman" w:cs="Times New Roman"/>
          <w:sz w:val="28"/>
          <w:szCs w:val="28"/>
        </w:rPr>
      </w:pPr>
      <w:r w:rsidRPr="00A87551">
        <w:rPr>
          <w:rFonts w:ascii="Times New Roman" w:hAnsi="Times New Roman" w:cs="Times New Roman"/>
          <w:sz w:val="28"/>
          <w:szCs w:val="28"/>
        </w:rPr>
        <w:t>5.</w:t>
      </w:r>
      <w:r w:rsidRPr="00A87551">
        <w:rPr>
          <w:rFonts w:ascii="Times New Roman" w:hAnsi="Times New Roman" w:cs="Times New Roman"/>
          <w:sz w:val="28"/>
          <w:szCs w:val="28"/>
        </w:rPr>
        <w:tab/>
        <w:t>Количество детей, оставшихся на повторный курс, и распределение их</w:t>
      </w:r>
      <w:r w:rsidRPr="00A87551">
        <w:rPr>
          <w:rFonts w:ascii="Times New Roman" w:hAnsi="Times New Roman" w:cs="Times New Roman"/>
          <w:sz w:val="28"/>
          <w:szCs w:val="28"/>
        </w:rPr>
        <w:br/>
        <w:t>по диагнозам: -__</w:t>
      </w:r>
    </w:p>
    <w:p w:rsidR="002704CC" w:rsidRPr="00A87551" w:rsidRDefault="002704CC" w:rsidP="002704CC">
      <w:pPr>
        <w:pStyle w:val="a4"/>
        <w:numPr>
          <w:ilvl w:val="0"/>
          <w:numId w:val="5"/>
        </w:numPr>
        <w:tabs>
          <w:tab w:val="num" w:pos="426"/>
        </w:tabs>
        <w:rPr>
          <w:sz w:val="28"/>
          <w:szCs w:val="28"/>
        </w:rPr>
      </w:pPr>
      <w:r w:rsidRPr="00A87551">
        <w:rPr>
          <w:sz w:val="28"/>
          <w:szCs w:val="28"/>
        </w:rPr>
        <w:t>ОНР -__</w:t>
      </w:r>
    </w:p>
    <w:p w:rsidR="002704CC" w:rsidRPr="00A87551" w:rsidRDefault="002704CC" w:rsidP="002704CC">
      <w:pPr>
        <w:pStyle w:val="a4"/>
        <w:numPr>
          <w:ilvl w:val="0"/>
          <w:numId w:val="5"/>
        </w:numPr>
        <w:rPr>
          <w:sz w:val="28"/>
          <w:szCs w:val="28"/>
        </w:rPr>
      </w:pPr>
      <w:r w:rsidRPr="00A87551">
        <w:rPr>
          <w:sz w:val="28"/>
          <w:szCs w:val="28"/>
        </w:rPr>
        <w:t>ФФН -__</w:t>
      </w:r>
    </w:p>
    <w:p w:rsidR="002704CC" w:rsidRPr="00A87551" w:rsidRDefault="002704CC" w:rsidP="002704CC">
      <w:pPr>
        <w:pStyle w:val="a4"/>
        <w:numPr>
          <w:ilvl w:val="0"/>
          <w:numId w:val="5"/>
        </w:numPr>
        <w:rPr>
          <w:sz w:val="28"/>
          <w:szCs w:val="28"/>
        </w:rPr>
      </w:pPr>
      <w:r w:rsidRPr="00A87551">
        <w:rPr>
          <w:sz w:val="28"/>
          <w:szCs w:val="28"/>
        </w:rPr>
        <w:t>Прочие -__</w:t>
      </w:r>
    </w:p>
    <w:p w:rsidR="002704CC" w:rsidRPr="00A87551" w:rsidRDefault="002704CC" w:rsidP="002704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04CC" w:rsidRPr="00A87551" w:rsidRDefault="002704CC" w:rsidP="002704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7551">
        <w:rPr>
          <w:rFonts w:ascii="Times New Roman" w:hAnsi="Times New Roman" w:cs="Times New Roman"/>
          <w:sz w:val="28"/>
          <w:szCs w:val="28"/>
        </w:rPr>
        <w:t>6. Количество детей, выбывших по разным причинам в течение года: -__</w:t>
      </w:r>
    </w:p>
    <w:p w:rsidR="002704CC" w:rsidRPr="00A87551" w:rsidRDefault="002704CC" w:rsidP="002704CC">
      <w:pPr>
        <w:rPr>
          <w:rFonts w:ascii="Times New Roman" w:hAnsi="Times New Roman" w:cs="Times New Roman"/>
          <w:sz w:val="28"/>
          <w:szCs w:val="28"/>
        </w:rPr>
      </w:pPr>
    </w:p>
    <w:p w:rsidR="002704CC" w:rsidRPr="00A87551" w:rsidRDefault="002704CC" w:rsidP="002704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04CC" w:rsidRPr="00A87551" w:rsidRDefault="002704CC" w:rsidP="002704CC">
      <w:pPr>
        <w:pStyle w:val="a3"/>
        <w:rPr>
          <w:rFonts w:ascii="Times New Roman" w:hAnsi="Times New Roman" w:cs="Times New Roman"/>
          <w:sz w:val="28"/>
          <w:szCs w:val="28"/>
        </w:rPr>
      </w:pPr>
      <w:r w:rsidRPr="00A87551">
        <w:rPr>
          <w:rFonts w:ascii="Times New Roman" w:hAnsi="Times New Roman" w:cs="Times New Roman"/>
          <w:sz w:val="28"/>
          <w:szCs w:val="28"/>
        </w:rPr>
        <w:t>Учитель-логопед  ___________</w:t>
      </w:r>
    </w:p>
    <w:p w:rsidR="002704CC" w:rsidRPr="00A87551" w:rsidRDefault="002704CC" w:rsidP="002704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04CC" w:rsidRPr="00A87551" w:rsidRDefault="00563630" w:rsidP="002704C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Заведующий</w:t>
      </w:r>
      <w:r w:rsidR="00A87551">
        <w:rPr>
          <w:rFonts w:ascii="Times New Roman" w:hAnsi="Times New Roman" w:cs="Times New Roman"/>
          <w:sz w:val="28"/>
          <w:szCs w:val="28"/>
        </w:rPr>
        <w:t xml:space="preserve"> МК</w:t>
      </w:r>
      <w:r w:rsidR="002704CC" w:rsidRPr="00A87551">
        <w:rPr>
          <w:rFonts w:ascii="Times New Roman" w:hAnsi="Times New Roman" w:cs="Times New Roman"/>
          <w:sz w:val="28"/>
          <w:szCs w:val="28"/>
        </w:rPr>
        <w:t>ДОУ________</w:t>
      </w:r>
    </w:p>
    <w:p w:rsidR="00F37BC6" w:rsidRPr="00A87551" w:rsidRDefault="00F37BC6">
      <w:pPr>
        <w:rPr>
          <w:rFonts w:ascii="Times New Roman" w:hAnsi="Times New Roman" w:cs="Times New Roman"/>
          <w:sz w:val="28"/>
          <w:szCs w:val="28"/>
        </w:rPr>
      </w:pPr>
    </w:p>
    <w:sectPr w:rsidR="00F37BC6" w:rsidRPr="00A87551" w:rsidSect="008D082E">
      <w:pgSz w:w="11906" w:h="16838"/>
      <w:pgMar w:top="426" w:right="1276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3D4B" w:rsidRDefault="00533D4B" w:rsidP="00533D4B">
      <w:pPr>
        <w:pStyle w:val="a3"/>
      </w:pPr>
      <w:r>
        <w:separator/>
      </w:r>
    </w:p>
  </w:endnote>
  <w:endnote w:type="continuationSeparator" w:id="1">
    <w:p w:rsidR="00533D4B" w:rsidRDefault="00533D4B" w:rsidP="00533D4B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D4B" w:rsidRDefault="00533D4B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3D4B" w:rsidRDefault="00533D4B" w:rsidP="00533D4B">
      <w:pPr>
        <w:pStyle w:val="a3"/>
      </w:pPr>
      <w:r>
        <w:separator/>
      </w:r>
    </w:p>
  </w:footnote>
  <w:footnote w:type="continuationSeparator" w:id="1">
    <w:p w:rsidR="00533D4B" w:rsidRDefault="00533D4B" w:rsidP="00533D4B">
      <w:pPr>
        <w:pStyle w:val="a3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749FE"/>
    <w:multiLevelType w:val="hybridMultilevel"/>
    <w:tmpl w:val="E5EE5E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26ABC3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795C96"/>
    <w:multiLevelType w:val="multilevel"/>
    <w:tmpl w:val="98FEEECA"/>
    <w:lvl w:ilvl="0">
      <w:start w:val="1"/>
      <w:numFmt w:val="decimal"/>
      <w:lvlText w:val="%1."/>
      <w:lvlJc w:val="left"/>
      <w:pPr>
        <w:tabs>
          <w:tab w:val="num" w:pos="377"/>
        </w:tabs>
        <w:ind w:left="377" w:hanging="37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1BE902EB"/>
    <w:multiLevelType w:val="hybridMultilevel"/>
    <w:tmpl w:val="44C816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A765D3"/>
    <w:multiLevelType w:val="hybridMultilevel"/>
    <w:tmpl w:val="38CC78BA"/>
    <w:lvl w:ilvl="0" w:tplc="036CC1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7E1D7C"/>
    <w:multiLevelType w:val="hybridMultilevel"/>
    <w:tmpl w:val="C3C03F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E028A2"/>
    <w:multiLevelType w:val="hybridMultilevel"/>
    <w:tmpl w:val="C0AC1F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FE36D2"/>
    <w:multiLevelType w:val="multilevel"/>
    <w:tmpl w:val="97867B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7">
    <w:nsid w:val="2BC42AE5"/>
    <w:multiLevelType w:val="hybridMultilevel"/>
    <w:tmpl w:val="9320B86A"/>
    <w:lvl w:ilvl="0" w:tplc="83EEA9C4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224884"/>
    <w:multiLevelType w:val="hybridMultilevel"/>
    <w:tmpl w:val="82EE8C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FA0754">
      <w:start w:val="1"/>
      <w:numFmt w:val="bullet"/>
      <w:lvlText w:val="–"/>
      <w:lvlJc w:val="left"/>
      <w:pPr>
        <w:tabs>
          <w:tab w:val="num" w:pos="1620"/>
        </w:tabs>
        <w:ind w:left="1620" w:hanging="360"/>
      </w:pPr>
      <w:rPr>
        <w:rFonts w:ascii="Garamond" w:hAnsi="Garamond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0CF2AAA"/>
    <w:multiLevelType w:val="hybridMultilevel"/>
    <w:tmpl w:val="0F98A834"/>
    <w:lvl w:ilvl="0" w:tplc="83EEA9C4">
      <w:start w:val="65535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95D656B"/>
    <w:multiLevelType w:val="hybridMultilevel"/>
    <w:tmpl w:val="59DA7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D06653"/>
    <w:multiLevelType w:val="hybridMultilevel"/>
    <w:tmpl w:val="56986A70"/>
    <w:lvl w:ilvl="0" w:tplc="B86214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D53250D"/>
    <w:multiLevelType w:val="hybridMultilevel"/>
    <w:tmpl w:val="3710C10E"/>
    <w:lvl w:ilvl="0" w:tplc="378C7882">
      <w:start w:val="1"/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Garamond" w:hAnsi="Garamond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E5A08C8"/>
    <w:multiLevelType w:val="hybridMultilevel"/>
    <w:tmpl w:val="375E9008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4">
    <w:nsid w:val="4F872F59"/>
    <w:multiLevelType w:val="hybridMultilevel"/>
    <w:tmpl w:val="B0089136"/>
    <w:lvl w:ilvl="0" w:tplc="F9BADAC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5">
    <w:nsid w:val="52DA33D2"/>
    <w:multiLevelType w:val="hybridMultilevel"/>
    <w:tmpl w:val="3968D602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6">
    <w:nsid w:val="5DEF611A"/>
    <w:multiLevelType w:val="multilevel"/>
    <w:tmpl w:val="C040F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E442D09"/>
    <w:multiLevelType w:val="hybridMultilevel"/>
    <w:tmpl w:val="B89CB0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16D2C1F"/>
    <w:multiLevelType w:val="hybridMultilevel"/>
    <w:tmpl w:val="B8EA9BD6"/>
    <w:lvl w:ilvl="0" w:tplc="83EEA9C4">
      <w:start w:val="65535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5"/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3"/>
  </w:num>
  <w:num w:numId="8">
    <w:abstractNumId w:val="0"/>
  </w:num>
  <w:num w:numId="9">
    <w:abstractNumId w:val="1"/>
  </w:num>
  <w:num w:numId="10">
    <w:abstractNumId w:val="6"/>
  </w:num>
  <w:num w:numId="11">
    <w:abstractNumId w:val="8"/>
  </w:num>
  <w:num w:numId="12">
    <w:abstractNumId w:val="12"/>
  </w:num>
  <w:num w:numId="13">
    <w:abstractNumId w:val="14"/>
  </w:num>
  <w:num w:numId="14">
    <w:abstractNumId w:val="16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704CC"/>
    <w:rsid w:val="000433DD"/>
    <w:rsid w:val="0009546C"/>
    <w:rsid w:val="00103690"/>
    <w:rsid w:val="001577A2"/>
    <w:rsid w:val="0016220C"/>
    <w:rsid w:val="001C0C19"/>
    <w:rsid w:val="001C1DA9"/>
    <w:rsid w:val="001C7662"/>
    <w:rsid w:val="00205306"/>
    <w:rsid w:val="002122C9"/>
    <w:rsid w:val="002578C5"/>
    <w:rsid w:val="002704CC"/>
    <w:rsid w:val="00270A62"/>
    <w:rsid w:val="002726D4"/>
    <w:rsid w:val="002A5F17"/>
    <w:rsid w:val="002C52AD"/>
    <w:rsid w:val="002C5596"/>
    <w:rsid w:val="0036539C"/>
    <w:rsid w:val="003A4F62"/>
    <w:rsid w:val="003B3C20"/>
    <w:rsid w:val="003B4420"/>
    <w:rsid w:val="003D130B"/>
    <w:rsid w:val="003E0E7C"/>
    <w:rsid w:val="00457754"/>
    <w:rsid w:val="00464CA1"/>
    <w:rsid w:val="004B57D2"/>
    <w:rsid w:val="004C41E0"/>
    <w:rsid w:val="004C64BF"/>
    <w:rsid w:val="004E65DC"/>
    <w:rsid w:val="004F713B"/>
    <w:rsid w:val="00533D4B"/>
    <w:rsid w:val="00537376"/>
    <w:rsid w:val="005458A7"/>
    <w:rsid w:val="00551C7E"/>
    <w:rsid w:val="0055631B"/>
    <w:rsid w:val="005635A6"/>
    <w:rsid w:val="00563630"/>
    <w:rsid w:val="00574F8A"/>
    <w:rsid w:val="005F6692"/>
    <w:rsid w:val="00603923"/>
    <w:rsid w:val="00604275"/>
    <w:rsid w:val="00607565"/>
    <w:rsid w:val="006128BC"/>
    <w:rsid w:val="00624AFD"/>
    <w:rsid w:val="00670AA6"/>
    <w:rsid w:val="00687F44"/>
    <w:rsid w:val="006E1E2D"/>
    <w:rsid w:val="006E36BA"/>
    <w:rsid w:val="006E78BB"/>
    <w:rsid w:val="00705AC6"/>
    <w:rsid w:val="00802A70"/>
    <w:rsid w:val="00883FC5"/>
    <w:rsid w:val="008A57D8"/>
    <w:rsid w:val="008A6442"/>
    <w:rsid w:val="008D082E"/>
    <w:rsid w:val="008E47C7"/>
    <w:rsid w:val="008F7889"/>
    <w:rsid w:val="0090302D"/>
    <w:rsid w:val="00961284"/>
    <w:rsid w:val="00974C04"/>
    <w:rsid w:val="00993B43"/>
    <w:rsid w:val="009B02F0"/>
    <w:rsid w:val="00A12505"/>
    <w:rsid w:val="00A54230"/>
    <w:rsid w:val="00A87551"/>
    <w:rsid w:val="00AD7907"/>
    <w:rsid w:val="00B27660"/>
    <w:rsid w:val="00B46C55"/>
    <w:rsid w:val="00B66CAE"/>
    <w:rsid w:val="00B717AB"/>
    <w:rsid w:val="00B72F65"/>
    <w:rsid w:val="00B96B9D"/>
    <w:rsid w:val="00B97E85"/>
    <w:rsid w:val="00BB2BEA"/>
    <w:rsid w:val="00BE1446"/>
    <w:rsid w:val="00BF7550"/>
    <w:rsid w:val="00C224DE"/>
    <w:rsid w:val="00C42B50"/>
    <w:rsid w:val="00C60777"/>
    <w:rsid w:val="00C82DF0"/>
    <w:rsid w:val="00CC5F90"/>
    <w:rsid w:val="00CD6288"/>
    <w:rsid w:val="00CE15D4"/>
    <w:rsid w:val="00D01BC4"/>
    <w:rsid w:val="00D43557"/>
    <w:rsid w:val="00D54463"/>
    <w:rsid w:val="00D631A2"/>
    <w:rsid w:val="00DF78A8"/>
    <w:rsid w:val="00E334EF"/>
    <w:rsid w:val="00E705DD"/>
    <w:rsid w:val="00E95EAA"/>
    <w:rsid w:val="00EE3300"/>
    <w:rsid w:val="00EE4D62"/>
    <w:rsid w:val="00F3531B"/>
    <w:rsid w:val="00F37BC6"/>
    <w:rsid w:val="00FA1C16"/>
    <w:rsid w:val="00FB2C7F"/>
    <w:rsid w:val="00FB6AA8"/>
    <w:rsid w:val="00FE7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B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04CC"/>
    <w:pPr>
      <w:spacing w:after="0" w:line="240" w:lineRule="auto"/>
    </w:pPr>
  </w:style>
  <w:style w:type="character" w:customStyle="1" w:styleId="FontStyle41">
    <w:name w:val="Font Style41"/>
    <w:basedOn w:val="a0"/>
    <w:rsid w:val="002704CC"/>
    <w:rPr>
      <w:rFonts w:ascii="Times New Roman" w:hAnsi="Times New Roman" w:cs="Times New Roman"/>
      <w:sz w:val="26"/>
      <w:szCs w:val="26"/>
    </w:rPr>
  </w:style>
  <w:style w:type="paragraph" w:customStyle="1" w:styleId="Style29">
    <w:name w:val="Style29"/>
    <w:basedOn w:val="a"/>
    <w:rsid w:val="002704CC"/>
    <w:pPr>
      <w:widowControl w:val="0"/>
      <w:autoSpaceDE w:val="0"/>
      <w:autoSpaceDN w:val="0"/>
      <w:adjustRightInd w:val="0"/>
      <w:spacing w:after="0" w:line="319" w:lineRule="exact"/>
      <w:ind w:firstLine="57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2704C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table" w:styleId="a5">
    <w:name w:val="Table Grid"/>
    <w:basedOn w:val="a1"/>
    <w:uiPriority w:val="59"/>
    <w:rsid w:val="006039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qFormat/>
    <w:rsid w:val="00604275"/>
    <w:rPr>
      <w:i/>
      <w:iCs/>
    </w:rPr>
  </w:style>
  <w:style w:type="paragraph" w:styleId="a7">
    <w:name w:val="Subtitle"/>
    <w:basedOn w:val="a"/>
    <w:next w:val="a"/>
    <w:link w:val="a8"/>
    <w:qFormat/>
    <w:rsid w:val="00624AFD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8">
    <w:name w:val="Подзаголовок Знак"/>
    <w:basedOn w:val="a0"/>
    <w:link w:val="a7"/>
    <w:rsid w:val="00624AFD"/>
    <w:rPr>
      <w:rFonts w:ascii="Cambria" w:eastAsia="Times New Roman" w:hAnsi="Cambria" w:cs="Times New Roman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533D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33D4B"/>
  </w:style>
  <w:style w:type="paragraph" w:styleId="ab">
    <w:name w:val="footer"/>
    <w:basedOn w:val="a"/>
    <w:link w:val="ac"/>
    <w:uiPriority w:val="99"/>
    <w:unhideWhenUsed/>
    <w:rsid w:val="00533D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33D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9009B-D92E-42AC-8DF0-723C57671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20</Pages>
  <Words>4814</Words>
  <Characters>27444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0000</dc:creator>
  <cp:keywords/>
  <dc:description/>
  <cp:lastModifiedBy>user</cp:lastModifiedBy>
  <cp:revision>75</cp:revision>
  <cp:lastPrinted>2017-10-22T16:41:00Z</cp:lastPrinted>
  <dcterms:created xsi:type="dcterms:W3CDTF">2017-03-25T11:26:00Z</dcterms:created>
  <dcterms:modified xsi:type="dcterms:W3CDTF">2017-10-22T16:42:00Z</dcterms:modified>
</cp:coreProperties>
</file>